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76516" w14:textId="77777777" w:rsidR="00E1045B" w:rsidRPr="00727A17" w:rsidRDefault="00E1045B" w:rsidP="00900582">
      <w:pPr>
        <w:spacing w:after="0" w:line="240" w:lineRule="auto"/>
        <w:jc w:val="center"/>
        <w:rPr>
          <w:rFonts w:ascii="Arial Narrow" w:hAnsi="Arial Narrow"/>
          <w:sz w:val="18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 xml:space="preserve">EJECUTIVO DEL DEPARTAMENTO DE AREQUIPA                                        </w:t>
      </w:r>
    </w:p>
    <w:p w14:paraId="4A9DDD6D" w14:textId="77777777" w:rsidR="00E1045B" w:rsidRPr="007B1717" w:rsidRDefault="00E1045B" w:rsidP="00727A17">
      <w:pPr>
        <w:tabs>
          <w:tab w:val="left" w:pos="12375"/>
        </w:tabs>
        <w:spacing w:after="0" w:line="240" w:lineRule="auto"/>
        <w:rPr>
          <w:b/>
          <w:sz w:val="16"/>
          <w:szCs w:val="32"/>
        </w:rPr>
      </w:pPr>
      <w:r>
        <w:rPr>
          <w:b/>
          <w:sz w:val="28"/>
          <w:szCs w:val="32"/>
        </w:rPr>
        <w:t xml:space="preserve"> </w:t>
      </w:r>
    </w:p>
    <w:p w14:paraId="25446FAC" w14:textId="77777777" w:rsidR="00E1045B" w:rsidRDefault="00E1045B" w:rsidP="00B81D21">
      <w:pPr>
        <w:spacing w:after="0" w:line="240" w:lineRule="auto"/>
        <w:ind w:right="288"/>
        <w:rPr>
          <w:b/>
          <w:sz w:val="28"/>
          <w:szCs w:val="32"/>
        </w:rPr>
      </w:pPr>
      <w:r>
        <w:rPr>
          <w:b/>
          <w:sz w:val="28"/>
          <w:szCs w:val="32"/>
        </w:rPr>
        <w:t>SERVICIOS QUE BRINDA</w:t>
      </w:r>
      <w:r w:rsidRPr="00951A9D">
        <w:rPr>
          <w:b/>
          <w:sz w:val="28"/>
          <w:szCs w:val="32"/>
        </w:rPr>
        <w:t>:</w:t>
      </w:r>
    </w:p>
    <w:p w14:paraId="4D7CE17D" w14:textId="77777777" w:rsidR="00E1045B" w:rsidRPr="007B1717" w:rsidRDefault="00E1045B" w:rsidP="00B81D21">
      <w:pPr>
        <w:tabs>
          <w:tab w:val="left" w:pos="12375"/>
        </w:tabs>
        <w:spacing w:after="0" w:line="240" w:lineRule="auto"/>
        <w:ind w:right="288"/>
        <w:rPr>
          <w:b/>
          <w:sz w:val="14"/>
          <w:szCs w:val="32"/>
        </w:rPr>
      </w:pPr>
    </w:p>
    <w:p w14:paraId="4AE3679A" w14:textId="77777777" w:rsidR="00E1045B" w:rsidRPr="000F5296" w:rsidRDefault="00E1045B" w:rsidP="00B81D21">
      <w:pPr>
        <w:pStyle w:val="Prrafodelista"/>
        <w:numPr>
          <w:ilvl w:val="0"/>
          <w:numId w:val="5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110A6E11" w14:textId="77777777" w:rsidR="00E1045B" w:rsidRPr="00455929" w:rsidRDefault="00E1045B" w:rsidP="00B81D21">
      <w:pPr>
        <w:tabs>
          <w:tab w:val="left" w:pos="1995"/>
        </w:tabs>
        <w:spacing w:after="0"/>
        <w:ind w:right="288"/>
        <w:jc w:val="both"/>
        <w:rPr>
          <w:rFonts w:cs="Arial"/>
          <w:sz w:val="8"/>
          <w:shd w:val="clear" w:color="auto" w:fill="FDFDFD"/>
        </w:rPr>
      </w:pPr>
    </w:p>
    <w:p w14:paraId="582D43F6" w14:textId="77777777" w:rsidR="00E1045B" w:rsidRDefault="00E1045B" w:rsidP="00B93FB4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5B9520A3" w14:textId="77777777" w:rsidR="00E1045B" w:rsidRDefault="00E1045B" w:rsidP="00B81D21">
      <w:pPr>
        <w:tabs>
          <w:tab w:val="left" w:pos="1995"/>
        </w:tabs>
        <w:ind w:left="284" w:right="288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la región de Arequipa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0311F91E" w14:textId="77777777" w:rsidR="00E1045B" w:rsidRPr="00A45459" w:rsidRDefault="00E1045B" w:rsidP="00B93FB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p w14:paraId="638E9697" w14:textId="77777777" w:rsidR="00E1045B" w:rsidRPr="00DD7011" w:rsidRDefault="00E1045B" w:rsidP="00B81D21">
      <w:pPr>
        <w:spacing w:after="0" w:line="240" w:lineRule="auto"/>
        <w:ind w:right="288"/>
        <w:rPr>
          <w:rFonts w:ascii="Arial Narrow" w:hAnsi="Arial Narrow"/>
          <w:b/>
          <w:sz w:val="10"/>
          <w:szCs w:val="32"/>
        </w:rPr>
      </w:pPr>
    </w:p>
    <w:tbl>
      <w:tblPr>
        <w:tblW w:w="495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26"/>
        <w:gridCol w:w="2129"/>
        <w:gridCol w:w="2108"/>
      </w:tblGrid>
      <w:tr w:rsidR="00E1045B" w:rsidRPr="00B90FAE" w14:paraId="4F85CB5A" w14:textId="77777777" w:rsidTr="00EA37FE">
        <w:trPr>
          <w:trHeight w:val="136"/>
          <w:tblHeader/>
          <w:jc w:val="center"/>
        </w:trPr>
        <w:tc>
          <w:tcPr>
            <w:tcW w:w="271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033FC84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56B46BF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1045B" w:rsidRPr="00B90FAE" w14:paraId="3F3575C9" w14:textId="77777777" w:rsidTr="00EA37FE">
        <w:trPr>
          <w:trHeight w:val="150"/>
          <w:tblHeader/>
          <w:jc w:val="center"/>
        </w:trPr>
        <w:tc>
          <w:tcPr>
            <w:tcW w:w="271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AD71DDA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9A10C17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3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259844F" w14:textId="77777777" w:rsidR="00E1045B" w:rsidRPr="006B4479" w:rsidRDefault="00E1045B" w:rsidP="006B4479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noProof/>
                <w:color w:val="000000" w:themeColor="text1"/>
                <w:sz w:val="20"/>
                <w:szCs w:val="20"/>
              </w:rPr>
            </w:pPr>
            <w:r w:rsidRPr="00DD134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E1045B" w:rsidRPr="00B90FAE" w14:paraId="25D052A9" w14:textId="77777777" w:rsidTr="00EA37FE">
        <w:trPr>
          <w:trHeight w:val="962"/>
          <w:jc w:val="center"/>
        </w:trPr>
        <w:tc>
          <w:tcPr>
            <w:tcW w:w="2713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14:paraId="00F46483" w14:textId="77777777" w:rsidR="00E1045B" w:rsidRDefault="00E1045B" w:rsidP="008658C4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34"/>
              <w:tblOverlap w:val="never"/>
              <w:tblW w:w="4931" w:type="dxa"/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1985"/>
              <w:gridCol w:w="1108"/>
            </w:tblGrid>
            <w:tr w:rsidR="00E1045B" w14:paraId="239F859C" w14:textId="77777777" w:rsidTr="00341C1C">
              <w:trPr>
                <w:trHeight w:val="247"/>
              </w:trPr>
              <w:tc>
                <w:tcPr>
                  <w:tcW w:w="1838" w:type="dxa"/>
                  <w:shd w:val="clear" w:color="auto" w:fill="DD8B8D"/>
                  <w:vAlign w:val="center"/>
                </w:tcPr>
                <w:p w14:paraId="3AC09A75" w14:textId="77777777" w:rsidR="00E1045B" w:rsidRPr="00473D4C" w:rsidRDefault="00E1045B" w:rsidP="008658C4">
                  <w:pPr>
                    <w:spacing w:after="0"/>
                    <w:ind w:right="28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1985" w:type="dxa"/>
                  <w:shd w:val="clear" w:color="auto" w:fill="DD8B8D"/>
                </w:tcPr>
                <w:p w14:paraId="09F23C12" w14:textId="77777777" w:rsidR="00E1045B" w:rsidRPr="00473D4C" w:rsidRDefault="00E1045B" w:rsidP="008658C4">
                  <w:pPr>
                    <w:spacing w:after="0"/>
                    <w:ind w:right="28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108" w:type="dxa"/>
                  <w:shd w:val="clear" w:color="auto" w:fill="DD8B8D"/>
                  <w:vAlign w:val="center"/>
                </w:tcPr>
                <w:p w14:paraId="2CF73B02" w14:textId="77777777" w:rsidR="00E1045B" w:rsidRPr="00473D4C" w:rsidRDefault="00E1045B" w:rsidP="008658C4">
                  <w:pPr>
                    <w:spacing w:after="0"/>
                    <w:ind w:right="28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E1045B" w14:paraId="46683D2C" w14:textId="77777777" w:rsidTr="00341C1C">
              <w:trPr>
                <w:trHeight w:val="233"/>
              </w:trPr>
              <w:tc>
                <w:tcPr>
                  <w:tcW w:w="1838" w:type="dxa"/>
                  <w:vMerge w:val="restart"/>
                  <w:vAlign w:val="center"/>
                </w:tcPr>
                <w:p w14:paraId="39D568E5" w14:textId="77777777" w:rsidR="00E1045B" w:rsidRDefault="00E1045B" w:rsidP="008658C4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4B25EE03" w14:textId="77777777" w:rsidR="00E1045B" w:rsidRPr="00473D4C" w:rsidRDefault="00E1045B" w:rsidP="008658C4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(11)</w:t>
                  </w:r>
                </w:p>
              </w:tc>
              <w:tc>
                <w:tcPr>
                  <w:tcW w:w="1985" w:type="dxa"/>
                </w:tcPr>
                <w:p w14:paraId="0928B43F" w14:textId="77777777" w:rsidR="00E1045B" w:rsidRPr="006F7596" w:rsidRDefault="00E1045B" w:rsidP="008658C4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1108" w:type="dxa"/>
                </w:tcPr>
                <w:p w14:paraId="79978F7A" w14:textId="77777777" w:rsidR="00E1045B" w:rsidRPr="006F7596" w:rsidRDefault="00E1045B" w:rsidP="008658C4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E1045B" w14:paraId="643EA36A" w14:textId="77777777" w:rsidTr="00341C1C">
              <w:trPr>
                <w:trHeight w:val="124"/>
              </w:trPr>
              <w:tc>
                <w:tcPr>
                  <w:tcW w:w="1838" w:type="dxa"/>
                  <w:vMerge/>
                  <w:vAlign w:val="center"/>
                </w:tcPr>
                <w:p w14:paraId="27FF9295" w14:textId="77777777" w:rsidR="00E1045B" w:rsidRPr="00473D4C" w:rsidRDefault="00E1045B" w:rsidP="008658C4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12A7308E" w14:textId="77777777" w:rsidR="00E1045B" w:rsidRPr="006F7596" w:rsidRDefault="00E1045B" w:rsidP="008658C4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Camaná</w:t>
                  </w:r>
                </w:p>
              </w:tc>
              <w:tc>
                <w:tcPr>
                  <w:tcW w:w="1108" w:type="dxa"/>
                </w:tcPr>
                <w:p w14:paraId="32FE6392" w14:textId="77777777" w:rsidR="00E1045B" w:rsidRPr="006F7596" w:rsidRDefault="00E1045B" w:rsidP="008658C4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1</w:t>
                  </w:r>
                </w:p>
              </w:tc>
            </w:tr>
            <w:tr w:rsidR="00E1045B" w14:paraId="7672B02C" w14:textId="77777777" w:rsidTr="00341C1C">
              <w:trPr>
                <w:trHeight w:val="124"/>
              </w:trPr>
              <w:tc>
                <w:tcPr>
                  <w:tcW w:w="1838" w:type="dxa"/>
                  <w:vMerge/>
                  <w:vAlign w:val="center"/>
                </w:tcPr>
                <w:p w14:paraId="52100F5F" w14:textId="77777777" w:rsidR="00E1045B" w:rsidRPr="00473D4C" w:rsidRDefault="00E1045B" w:rsidP="008658C4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4D2A7EA3" w14:textId="77777777" w:rsidR="00E1045B" w:rsidRPr="006F7596" w:rsidRDefault="00E1045B" w:rsidP="008658C4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Caravelí</w:t>
                  </w:r>
                </w:p>
              </w:tc>
              <w:tc>
                <w:tcPr>
                  <w:tcW w:w="1108" w:type="dxa"/>
                </w:tcPr>
                <w:p w14:paraId="724905DC" w14:textId="77777777" w:rsidR="00E1045B" w:rsidRPr="006F7596" w:rsidRDefault="00E1045B" w:rsidP="008658C4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1</w:t>
                  </w:r>
                </w:p>
              </w:tc>
            </w:tr>
            <w:tr w:rsidR="00E1045B" w14:paraId="0C9D463F" w14:textId="77777777" w:rsidTr="00341C1C">
              <w:trPr>
                <w:trHeight w:val="124"/>
              </w:trPr>
              <w:tc>
                <w:tcPr>
                  <w:tcW w:w="1838" w:type="dxa"/>
                  <w:vMerge/>
                  <w:vAlign w:val="center"/>
                </w:tcPr>
                <w:p w14:paraId="28DD6D84" w14:textId="77777777" w:rsidR="00E1045B" w:rsidRPr="00473D4C" w:rsidRDefault="00E1045B" w:rsidP="008658C4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51BF1939" w14:textId="77777777" w:rsidR="00E1045B" w:rsidRPr="006F7596" w:rsidRDefault="00E1045B" w:rsidP="008658C4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Castilla</w:t>
                  </w:r>
                </w:p>
              </w:tc>
              <w:tc>
                <w:tcPr>
                  <w:tcW w:w="1108" w:type="dxa"/>
                </w:tcPr>
                <w:p w14:paraId="2B37895C" w14:textId="77777777" w:rsidR="00E1045B" w:rsidRPr="006F7596" w:rsidRDefault="00E1045B" w:rsidP="008658C4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1</w:t>
                  </w:r>
                </w:p>
              </w:tc>
            </w:tr>
            <w:tr w:rsidR="00E1045B" w14:paraId="726B7105" w14:textId="77777777" w:rsidTr="00341C1C">
              <w:trPr>
                <w:trHeight w:val="124"/>
              </w:trPr>
              <w:tc>
                <w:tcPr>
                  <w:tcW w:w="1838" w:type="dxa"/>
                  <w:vMerge/>
                  <w:vAlign w:val="center"/>
                </w:tcPr>
                <w:p w14:paraId="089C9EBB" w14:textId="77777777" w:rsidR="00E1045B" w:rsidRPr="00473D4C" w:rsidRDefault="00E1045B" w:rsidP="008658C4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7B82161D" w14:textId="77777777" w:rsidR="00E1045B" w:rsidRPr="006F7596" w:rsidRDefault="00E1045B" w:rsidP="008658C4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Caylloma</w:t>
                  </w:r>
                </w:p>
              </w:tc>
              <w:tc>
                <w:tcPr>
                  <w:tcW w:w="1108" w:type="dxa"/>
                </w:tcPr>
                <w:p w14:paraId="489760DA" w14:textId="77777777" w:rsidR="00E1045B" w:rsidRPr="006F7596" w:rsidRDefault="00E1045B" w:rsidP="008658C4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E1045B" w14:paraId="3E5BD904" w14:textId="77777777" w:rsidTr="00341C1C">
              <w:trPr>
                <w:trHeight w:val="124"/>
              </w:trPr>
              <w:tc>
                <w:tcPr>
                  <w:tcW w:w="1838" w:type="dxa"/>
                  <w:vMerge/>
                  <w:vAlign w:val="center"/>
                </w:tcPr>
                <w:p w14:paraId="1EDBC740" w14:textId="77777777" w:rsidR="00E1045B" w:rsidRPr="00473D4C" w:rsidRDefault="00E1045B" w:rsidP="008658C4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7077B498" w14:textId="77777777" w:rsidR="00E1045B" w:rsidRPr="006F7596" w:rsidRDefault="00E1045B" w:rsidP="008658C4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Condesuyos</w:t>
                  </w:r>
                </w:p>
              </w:tc>
              <w:tc>
                <w:tcPr>
                  <w:tcW w:w="1108" w:type="dxa"/>
                </w:tcPr>
                <w:p w14:paraId="3B581CF6" w14:textId="77777777" w:rsidR="00E1045B" w:rsidRPr="006F7596" w:rsidRDefault="00E1045B" w:rsidP="008658C4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1</w:t>
                  </w:r>
                </w:p>
              </w:tc>
            </w:tr>
            <w:tr w:rsidR="00E1045B" w14:paraId="7570B5C8" w14:textId="77777777" w:rsidTr="00341C1C">
              <w:trPr>
                <w:trHeight w:val="124"/>
              </w:trPr>
              <w:tc>
                <w:tcPr>
                  <w:tcW w:w="1838" w:type="dxa"/>
                  <w:vMerge/>
                  <w:vAlign w:val="center"/>
                </w:tcPr>
                <w:p w14:paraId="64A14B83" w14:textId="77777777" w:rsidR="00E1045B" w:rsidRPr="00473D4C" w:rsidRDefault="00E1045B" w:rsidP="008658C4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1ADAD15C" w14:textId="77777777" w:rsidR="00E1045B" w:rsidRPr="006F7596" w:rsidRDefault="00E1045B" w:rsidP="008658C4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Islay</w:t>
                  </w:r>
                </w:p>
              </w:tc>
              <w:tc>
                <w:tcPr>
                  <w:tcW w:w="1108" w:type="dxa"/>
                </w:tcPr>
                <w:p w14:paraId="579E780F" w14:textId="77777777" w:rsidR="00E1045B" w:rsidRPr="006F7596" w:rsidRDefault="00E1045B" w:rsidP="008658C4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1</w:t>
                  </w:r>
                </w:p>
              </w:tc>
            </w:tr>
            <w:tr w:rsidR="00E1045B" w14:paraId="012BFFE8" w14:textId="77777777" w:rsidTr="00341C1C">
              <w:trPr>
                <w:trHeight w:val="124"/>
              </w:trPr>
              <w:tc>
                <w:tcPr>
                  <w:tcW w:w="1838" w:type="dxa"/>
                  <w:vMerge/>
                  <w:vAlign w:val="center"/>
                </w:tcPr>
                <w:p w14:paraId="7FFAADCB" w14:textId="77777777" w:rsidR="00E1045B" w:rsidRPr="00473D4C" w:rsidRDefault="00E1045B" w:rsidP="008658C4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4EEA3391" w14:textId="77777777" w:rsidR="00E1045B" w:rsidRPr="006F7596" w:rsidRDefault="00E1045B" w:rsidP="008658C4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La Unión</w:t>
                  </w:r>
                </w:p>
              </w:tc>
              <w:tc>
                <w:tcPr>
                  <w:tcW w:w="1108" w:type="dxa"/>
                </w:tcPr>
                <w:p w14:paraId="09C90E08" w14:textId="77777777" w:rsidR="00E1045B" w:rsidRPr="006F7596" w:rsidRDefault="00E1045B" w:rsidP="008658C4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1</w:t>
                  </w:r>
                </w:p>
              </w:tc>
            </w:tr>
            <w:tr w:rsidR="00E1045B" w14:paraId="17075A97" w14:textId="77777777" w:rsidTr="00341C1C">
              <w:trPr>
                <w:trHeight w:val="233"/>
              </w:trPr>
              <w:tc>
                <w:tcPr>
                  <w:tcW w:w="1838" w:type="dxa"/>
                  <w:vMerge w:val="restart"/>
                  <w:vAlign w:val="center"/>
                </w:tcPr>
                <w:p w14:paraId="10052733" w14:textId="77777777" w:rsidR="00E1045B" w:rsidRDefault="00E1045B" w:rsidP="008658C4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30BD80AF" w14:textId="77777777" w:rsidR="00E1045B" w:rsidRPr="00473D4C" w:rsidRDefault="00E1045B" w:rsidP="008658C4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(13)</w:t>
                  </w:r>
                </w:p>
              </w:tc>
              <w:tc>
                <w:tcPr>
                  <w:tcW w:w="1985" w:type="dxa"/>
                </w:tcPr>
                <w:p w14:paraId="70FE7E8B" w14:textId="77777777" w:rsidR="00E1045B" w:rsidRPr="00473D4C" w:rsidRDefault="00E1045B" w:rsidP="008658C4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Arequipa</w:t>
                  </w:r>
                </w:p>
              </w:tc>
              <w:tc>
                <w:tcPr>
                  <w:tcW w:w="1108" w:type="dxa"/>
                  <w:vAlign w:val="center"/>
                </w:tcPr>
                <w:p w14:paraId="6E498F32" w14:textId="77777777" w:rsidR="00E1045B" w:rsidRPr="00473D4C" w:rsidRDefault="00E1045B" w:rsidP="008658C4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</w:p>
              </w:tc>
            </w:tr>
            <w:tr w:rsidR="00E1045B" w14:paraId="3B113E78" w14:textId="77777777" w:rsidTr="00341C1C">
              <w:trPr>
                <w:trHeight w:val="233"/>
              </w:trPr>
              <w:tc>
                <w:tcPr>
                  <w:tcW w:w="1838" w:type="dxa"/>
                  <w:vMerge/>
                  <w:vAlign w:val="center"/>
                </w:tcPr>
                <w:p w14:paraId="102B1C37" w14:textId="77777777" w:rsidR="00E1045B" w:rsidRPr="00473D4C" w:rsidRDefault="00E1045B" w:rsidP="008658C4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60E616C9" w14:textId="77777777" w:rsidR="00E1045B" w:rsidRPr="006F7596" w:rsidRDefault="00E1045B" w:rsidP="008658C4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Camaná</w:t>
                  </w:r>
                </w:p>
              </w:tc>
              <w:tc>
                <w:tcPr>
                  <w:tcW w:w="1108" w:type="dxa"/>
                </w:tcPr>
                <w:p w14:paraId="76050EAF" w14:textId="77777777" w:rsidR="00E1045B" w:rsidRPr="006F7596" w:rsidRDefault="00E1045B" w:rsidP="008658C4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1</w:t>
                  </w:r>
                </w:p>
              </w:tc>
            </w:tr>
            <w:tr w:rsidR="00E1045B" w14:paraId="59CD2AEC" w14:textId="77777777" w:rsidTr="00341C1C">
              <w:trPr>
                <w:trHeight w:val="233"/>
              </w:trPr>
              <w:tc>
                <w:tcPr>
                  <w:tcW w:w="1838" w:type="dxa"/>
                  <w:vMerge/>
                  <w:vAlign w:val="center"/>
                </w:tcPr>
                <w:p w14:paraId="1F9654D7" w14:textId="77777777" w:rsidR="00E1045B" w:rsidRPr="00473D4C" w:rsidRDefault="00E1045B" w:rsidP="008658C4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65418E60" w14:textId="77777777" w:rsidR="00E1045B" w:rsidRDefault="00E1045B" w:rsidP="008658C4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  <w:r w:rsidRPr="006F7596">
                    <w:rPr>
                      <w:sz w:val="20"/>
                    </w:rPr>
                    <w:t>Caylloma</w:t>
                  </w:r>
                </w:p>
              </w:tc>
              <w:tc>
                <w:tcPr>
                  <w:tcW w:w="1108" w:type="dxa"/>
                  <w:vAlign w:val="center"/>
                </w:tcPr>
                <w:p w14:paraId="1EFFE3A6" w14:textId="77777777" w:rsidR="00E1045B" w:rsidRDefault="00E1045B" w:rsidP="008658C4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E1045B" w14:paraId="08997D5B" w14:textId="77777777" w:rsidTr="00341C1C">
              <w:trPr>
                <w:trHeight w:val="233"/>
              </w:trPr>
              <w:tc>
                <w:tcPr>
                  <w:tcW w:w="1838" w:type="dxa"/>
                  <w:vMerge/>
                  <w:vAlign w:val="center"/>
                </w:tcPr>
                <w:p w14:paraId="2EF494D9" w14:textId="77777777" w:rsidR="00E1045B" w:rsidRPr="00473D4C" w:rsidRDefault="00E1045B" w:rsidP="008658C4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77FF1EFF" w14:textId="77777777" w:rsidR="00E1045B" w:rsidRDefault="00E1045B" w:rsidP="008658C4">
                  <w:pPr>
                    <w:spacing w:after="0"/>
                    <w:ind w:right="288"/>
                    <w:rPr>
                      <w:sz w:val="20"/>
                    </w:rPr>
                  </w:pPr>
                  <w:r>
                    <w:rPr>
                      <w:sz w:val="20"/>
                    </w:rPr>
                    <w:t>Islay</w:t>
                  </w:r>
                </w:p>
              </w:tc>
              <w:tc>
                <w:tcPr>
                  <w:tcW w:w="1108" w:type="dxa"/>
                  <w:vAlign w:val="center"/>
                </w:tcPr>
                <w:p w14:paraId="1155187F" w14:textId="77777777" w:rsidR="00E1045B" w:rsidRDefault="00E1045B" w:rsidP="008658C4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E1045B" w14:paraId="3AED3AD8" w14:textId="77777777" w:rsidTr="00341C1C">
              <w:trPr>
                <w:trHeight w:val="233"/>
              </w:trPr>
              <w:tc>
                <w:tcPr>
                  <w:tcW w:w="1838" w:type="dxa"/>
                  <w:vMerge/>
                  <w:vAlign w:val="center"/>
                </w:tcPr>
                <w:p w14:paraId="036ACEE6" w14:textId="77777777" w:rsidR="00E1045B" w:rsidRPr="00473D4C" w:rsidRDefault="00E1045B" w:rsidP="008658C4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339001EE" w14:textId="77777777" w:rsidR="00E1045B" w:rsidRPr="004A253A" w:rsidRDefault="00E1045B" w:rsidP="008658C4">
                  <w:pPr>
                    <w:spacing w:after="0"/>
                    <w:ind w:right="288"/>
                    <w:rPr>
                      <w:sz w:val="20"/>
                    </w:rPr>
                  </w:pPr>
                  <w:r w:rsidRPr="004A253A">
                    <w:rPr>
                      <w:sz w:val="20"/>
                    </w:rPr>
                    <w:t>La Unión</w:t>
                  </w:r>
                </w:p>
              </w:tc>
              <w:tc>
                <w:tcPr>
                  <w:tcW w:w="1108" w:type="dxa"/>
                  <w:vAlign w:val="center"/>
                </w:tcPr>
                <w:p w14:paraId="36A6E007" w14:textId="77777777" w:rsidR="00E1045B" w:rsidRPr="004A253A" w:rsidRDefault="00E1045B" w:rsidP="008658C4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 w:rsidRPr="004A253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E1045B" w14:paraId="7AA9EC49" w14:textId="77777777" w:rsidTr="008F0297">
              <w:trPr>
                <w:trHeight w:val="247"/>
              </w:trPr>
              <w:tc>
                <w:tcPr>
                  <w:tcW w:w="3823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39F74331" w14:textId="77777777" w:rsidR="00E1045B" w:rsidRPr="00473D4C" w:rsidRDefault="00E1045B" w:rsidP="008658C4">
                  <w:pPr>
                    <w:spacing w:after="0"/>
                    <w:ind w:right="288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108" w:type="dxa"/>
                  <w:shd w:val="clear" w:color="auto" w:fill="F2F2F2" w:themeFill="background1" w:themeFillShade="F2"/>
                  <w:vAlign w:val="center"/>
                </w:tcPr>
                <w:p w14:paraId="5DD976A8" w14:textId="77777777" w:rsidR="00E1045B" w:rsidRPr="00473D4C" w:rsidRDefault="00E1045B" w:rsidP="008658C4">
                  <w:pPr>
                    <w:spacing w:after="0" w:line="240" w:lineRule="auto"/>
                    <w:ind w:right="28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DD134C">
                    <w:rPr>
                      <w:b/>
                      <w:noProof/>
                      <w:sz w:val="20"/>
                      <w:szCs w:val="20"/>
                    </w:rPr>
                    <w:t>24</w:t>
                  </w:r>
                </w:p>
              </w:tc>
            </w:tr>
          </w:tbl>
          <w:p w14:paraId="63DAA3E1" w14:textId="77777777" w:rsidR="00E1045B" w:rsidRPr="00727A17" w:rsidRDefault="00E1045B" w:rsidP="008658C4">
            <w:pPr>
              <w:ind w:right="288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49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5CDD637" w14:textId="77777777" w:rsidR="00E1045B" w:rsidRDefault="00E1045B" w:rsidP="008658C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14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932</w:t>
            </w:r>
          </w:p>
          <w:p w14:paraId="549FCFE6" w14:textId="77777777" w:rsidR="00E1045B" w:rsidRDefault="00E1045B" w:rsidP="008658C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1CE1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8B1CE1">
              <w:rPr>
                <w:rFonts w:ascii="Arial Narrow" w:hAnsi="Arial Narrow"/>
                <w:sz w:val="20"/>
                <w:szCs w:val="20"/>
              </w:rPr>
              <w:t xml:space="preserve">asos </w:t>
            </w:r>
            <w:r>
              <w:rPr>
                <w:rFonts w:ascii="Arial Narrow" w:hAnsi="Arial Narrow"/>
                <w:sz w:val="20"/>
                <w:szCs w:val="20"/>
              </w:rPr>
              <w:t xml:space="preserve">atendidos por </w:t>
            </w:r>
            <w:r w:rsidRPr="008B1CE1">
              <w:rPr>
                <w:rFonts w:ascii="Arial Narrow" w:hAnsi="Arial Narrow"/>
                <w:sz w:val="20"/>
                <w:szCs w:val="20"/>
              </w:rPr>
              <w:t>violencia</w:t>
            </w:r>
          </w:p>
          <w:p w14:paraId="11F7952E" w14:textId="77777777" w:rsidR="00E1045B" w:rsidRDefault="00E1045B" w:rsidP="008658C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6222CB64" w14:textId="77777777" w:rsidR="00E1045B" w:rsidRDefault="00E1045B" w:rsidP="008658C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624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801</w:t>
            </w:r>
          </w:p>
          <w:p w14:paraId="6BE1B8AE" w14:textId="77777777" w:rsidR="00E1045B" w:rsidRPr="008B1CE1" w:rsidRDefault="00E1045B" w:rsidP="008658C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7822E0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  <w:tc>
          <w:tcPr>
            <w:tcW w:w="1138" w:type="pct"/>
            <w:shd w:val="clear" w:color="auto" w:fill="auto"/>
            <w:vAlign w:val="center"/>
          </w:tcPr>
          <w:p w14:paraId="4D76E6FE" w14:textId="790114FA" w:rsidR="00E1045B" w:rsidRDefault="00E1045B" w:rsidP="008658C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 w:rsidR="00684C22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303</w:t>
            </w:r>
          </w:p>
          <w:p w14:paraId="65887ACF" w14:textId="77777777" w:rsidR="00E1045B" w:rsidRDefault="00E1045B" w:rsidP="008658C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1CE1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8B1CE1">
              <w:rPr>
                <w:rFonts w:ascii="Arial Narrow" w:hAnsi="Arial Narrow"/>
                <w:sz w:val="20"/>
                <w:szCs w:val="20"/>
              </w:rPr>
              <w:t xml:space="preserve">asos </w:t>
            </w:r>
            <w:r>
              <w:rPr>
                <w:rFonts w:ascii="Arial Narrow" w:hAnsi="Arial Narrow"/>
                <w:sz w:val="20"/>
                <w:szCs w:val="20"/>
              </w:rPr>
              <w:t xml:space="preserve">atendidos por </w:t>
            </w:r>
            <w:r w:rsidRPr="008B1CE1">
              <w:rPr>
                <w:rFonts w:ascii="Arial Narrow" w:hAnsi="Arial Narrow"/>
                <w:sz w:val="20"/>
                <w:szCs w:val="20"/>
              </w:rPr>
              <w:t>violencia</w:t>
            </w:r>
          </w:p>
          <w:p w14:paraId="3FDC3D8D" w14:textId="77777777" w:rsidR="00E1045B" w:rsidRDefault="00E1045B" w:rsidP="008658C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7F3228B4" w14:textId="398EA153" w:rsidR="00E1045B" w:rsidRDefault="00E1045B" w:rsidP="008658C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53</w:t>
            </w:r>
            <w:r w:rsidR="00684C22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858</w:t>
            </w:r>
          </w:p>
          <w:p w14:paraId="42508377" w14:textId="77777777" w:rsidR="00E1045B" w:rsidRPr="008B1CE1" w:rsidRDefault="00E1045B" w:rsidP="008658C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7822E0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</w:tr>
      <w:tr w:rsidR="00E1045B" w:rsidRPr="00B90FAE" w14:paraId="1B1099F4" w14:textId="77777777" w:rsidTr="00E573EE">
        <w:trPr>
          <w:trHeight w:val="2874"/>
          <w:jc w:val="center"/>
        </w:trPr>
        <w:tc>
          <w:tcPr>
            <w:tcW w:w="2713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3FFDC7C" w14:textId="77777777" w:rsidR="00E1045B" w:rsidRPr="00B90FAE" w:rsidRDefault="00E1045B" w:rsidP="008658C4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49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9BA58A3" w14:textId="77777777" w:rsidR="00E1045B" w:rsidRDefault="00E1045B" w:rsidP="008658C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8B1CE1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702D92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7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818</w:t>
            </w:r>
          </w:p>
          <w:p w14:paraId="0CE74C05" w14:textId="77777777" w:rsidR="00E1045B" w:rsidRPr="00727A17" w:rsidRDefault="00E1045B" w:rsidP="008658C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B1CE1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96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219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8B1CE1">
              <w:rPr>
                <w:rFonts w:ascii="Arial Narrow" w:hAnsi="Arial Narrow"/>
                <w:sz w:val="20"/>
                <w:szCs w:val="20"/>
              </w:rPr>
              <w:t>personas</w:t>
            </w:r>
          </w:p>
        </w:tc>
        <w:tc>
          <w:tcPr>
            <w:tcW w:w="1138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05C1763" w14:textId="77777777" w:rsidR="00E1045B" w:rsidRDefault="00E1045B" w:rsidP="008658C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8B1CE1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DD134C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276</w:t>
            </w:r>
          </w:p>
          <w:p w14:paraId="07F9F3F4" w14:textId="2FCFB336" w:rsidR="00E1045B" w:rsidRPr="003A6C12" w:rsidRDefault="00E1045B" w:rsidP="008658C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1CE1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D134C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1</w:t>
            </w:r>
            <w:r w:rsidR="00684C22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 xml:space="preserve"> </w:t>
            </w:r>
            <w:r w:rsidRPr="00DD134C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676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8B1CE1">
              <w:rPr>
                <w:rFonts w:ascii="Arial Narrow" w:hAnsi="Arial Narrow"/>
                <w:sz w:val="20"/>
                <w:szCs w:val="20"/>
              </w:rPr>
              <w:t>personas</w:t>
            </w:r>
          </w:p>
        </w:tc>
      </w:tr>
    </w:tbl>
    <w:p w14:paraId="66EEF5F6" w14:textId="77777777" w:rsidR="00E1045B" w:rsidRPr="00011910" w:rsidRDefault="00E1045B" w:rsidP="00B81D21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785ED3C7" w14:textId="77777777" w:rsidR="00E1045B" w:rsidRPr="00B81D21" w:rsidRDefault="00E1045B" w:rsidP="00B81D21">
      <w:pPr>
        <w:spacing w:after="0" w:line="240" w:lineRule="auto"/>
        <w:ind w:right="288"/>
        <w:jc w:val="both"/>
        <w:rPr>
          <w:sz w:val="18"/>
          <w:szCs w:val="18"/>
        </w:rPr>
      </w:pPr>
    </w:p>
    <w:p w14:paraId="68EF6B55" w14:textId="77777777" w:rsidR="00E1045B" w:rsidRPr="00DA1425" w:rsidRDefault="00E1045B" w:rsidP="00B81D21">
      <w:pPr>
        <w:spacing w:after="0" w:line="240" w:lineRule="auto"/>
        <w:ind w:right="288"/>
        <w:rPr>
          <w:rFonts w:ascii="Arial Narrow" w:hAnsi="Arial Narrow"/>
          <w:b/>
          <w:sz w:val="10"/>
          <w:szCs w:val="32"/>
        </w:rPr>
      </w:pPr>
    </w:p>
    <w:p w14:paraId="43F58767" w14:textId="77777777" w:rsidR="00E1045B" w:rsidRPr="00D54C75" w:rsidRDefault="00E1045B" w:rsidP="00B93FB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0F5296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4764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73"/>
        <w:gridCol w:w="1826"/>
        <w:gridCol w:w="2001"/>
      </w:tblGrid>
      <w:tr w:rsidR="00E1045B" w:rsidRPr="00B90FAE" w14:paraId="1EF2380D" w14:textId="77777777" w:rsidTr="00A45459">
        <w:trPr>
          <w:trHeight w:val="99"/>
          <w:tblHeader/>
        </w:trPr>
        <w:tc>
          <w:tcPr>
            <w:tcW w:w="285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D5846FF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5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EA87089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1045B" w:rsidRPr="00B90FAE" w14:paraId="32DA075A" w14:textId="77777777" w:rsidTr="00A45459">
        <w:trPr>
          <w:trHeight w:val="110"/>
          <w:tblHeader/>
        </w:trPr>
        <w:tc>
          <w:tcPr>
            <w:tcW w:w="285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D5CFD00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2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362BE46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2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E2A2BAA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DD134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E1045B" w:rsidRPr="0085178D" w14:paraId="7F8ACD16" w14:textId="77777777" w:rsidTr="00A45459">
        <w:trPr>
          <w:trHeight w:val="929"/>
        </w:trPr>
        <w:tc>
          <w:tcPr>
            <w:tcW w:w="285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331"/>
              <w:tblOverlap w:val="never"/>
              <w:tblW w:w="4886" w:type="dxa"/>
              <w:tblLayout w:type="fixed"/>
              <w:tblLook w:val="04A0" w:firstRow="1" w:lastRow="0" w:firstColumn="1" w:lastColumn="0" w:noHBand="0" w:noVBand="1"/>
            </w:tblPr>
            <w:tblGrid>
              <w:gridCol w:w="1806"/>
              <w:gridCol w:w="1449"/>
              <w:gridCol w:w="1631"/>
            </w:tblGrid>
            <w:tr w:rsidR="00E1045B" w14:paraId="788DB5A2" w14:textId="77777777" w:rsidTr="006077B8">
              <w:trPr>
                <w:trHeight w:val="123"/>
              </w:trPr>
              <w:tc>
                <w:tcPr>
                  <w:tcW w:w="1806" w:type="dxa"/>
                  <w:shd w:val="clear" w:color="auto" w:fill="DD8B8D"/>
                  <w:vAlign w:val="center"/>
                </w:tcPr>
                <w:p w14:paraId="7158E56E" w14:textId="77777777" w:rsidR="00E1045B" w:rsidRPr="00DA1425" w:rsidRDefault="00E1045B" w:rsidP="00B81D21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 w:rsidRPr="00DA1425"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449" w:type="dxa"/>
                  <w:shd w:val="clear" w:color="auto" w:fill="DD8B8D"/>
                  <w:vAlign w:val="center"/>
                </w:tcPr>
                <w:p w14:paraId="7A668FB7" w14:textId="77777777" w:rsidR="00E1045B" w:rsidRPr="00DA1425" w:rsidRDefault="00E1045B" w:rsidP="00B81D21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 w:rsidRPr="00DA1425"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631" w:type="dxa"/>
                  <w:shd w:val="clear" w:color="auto" w:fill="DD8B8D"/>
                </w:tcPr>
                <w:p w14:paraId="4BA448E7" w14:textId="77777777" w:rsidR="00E1045B" w:rsidRPr="00DA1425" w:rsidRDefault="00E1045B" w:rsidP="00B81D21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 w:rsidRPr="00DA1425">
                    <w:rPr>
                      <w:b/>
                      <w:sz w:val="20"/>
                    </w:rPr>
                    <w:t>Interv.</w:t>
                  </w:r>
                </w:p>
              </w:tc>
            </w:tr>
            <w:tr w:rsidR="00E1045B" w14:paraId="7C80257A" w14:textId="77777777" w:rsidTr="006077B8">
              <w:trPr>
                <w:trHeight w:val="56"/>
              </w:trPr>
              <w:tc>
                <w:tcPr>
                  <w:tcW w:w="1806" w:type="dxa"/>
                  <w:vAlign w:val="center"/>
                </w:tcPr>
                <w:p w14:paraId="6F7E0162" w14:textId="77777777" w:rsidR="00E1045B" w:rsidRPr="009543CC" w:rsidRDefault="00E1045B" w:rsidP="00B81D21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>
                    <w:rPr>
                      <w:sz w:val="18"/>
                    </w:rPr>
                    <w:t>Caraveli</w:t>
                  </w:r>
                </w:p>
              </w:tc>
              <w:tc>
                <w:tcPr>
                  <w:tcW w:w="1449" w:type="dxa"/>
                  <w:vAlign w:val="center"/>
                </w:tcPr>
                <w:p w14:paraId="5007FE6B" w14:textId="77777777" w:rsidR="00E1045B" w:rsidRPr="009543CC" w:rsidRDefault="00E1045B" w:rsidP="00B81D21">
                  <w:pPr>
                    <w:tabs>
                      <w:tab w:val="left" w:pos="459"/>
                      <w:tab w:val="left" w:pos="600"/>
                    </w:tabs>
                    <w:spacing w:after="0" w:line="240" w:lineRule="auto"/>
                    <w:ind w:right="288"/>
                    <w:rPr>
                      <w:sz w:val="20"/>
                    </w:rPr>
                  </w:pPr>
                  <w:r>
                    <w:rPr>
                      <w:sz w:val="18"/>
                    </w:rPr>
                    <w:t>Bella Unión</w:t>
                  </w:r>
                </w:p>
              </w:tc>
              <w:tc>
                <w:tcPr>
                  <w:tcW w:w="1631" w:type="dxa"/>
                  <w:vAlign w:val="center"/>
                </w:tcPr>
                <w:p w14:paraId="5DB82569" w14:textId="77777777" w:rsidR="00E1045B" w:rsidRPr="009543CC" w:rsidRDefault="00E1045B" w:rsidP="00B81D21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>
                    <w:rPr>
                      <w:sz w:val="18"/>
                    </w:rPr>
                    <w:t>Bella Unión</w:t>
                  </w:r>
                </w:p>
              </w:tc>
            </w:tr>
          </w:tbl>
          <w:p w14:paraId="5B2AAE95" w14:textId="77777777" w:rsidR="00E1045B" w:rsidRPr="00DA1425" w:rsidRDefault="00E1045B" w:rsidP="00B81D21">
            <w:pPr>
              <w:spacing w:after="0" w:line="240" w:lineRule="auto"/>
              <w:ind w:right="288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>Estrategia Rural</w:t>
            </w:r>
          </w:p>
        </w:tc>
        <w:tc>
          <w:tcPr>
            <w:tcW w:w="102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F786E50" w14:textId="77777777" w:rsidR="00E1045B" w:rsidRPr="0085178D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66</w:t>
            </w:r>
          </w:p>
          <w:p w14:paraId="1A2CA0EC" w14:textId="77777777" w:rsidR="00E1045B" w:rsidRPr="0085178D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2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D263781" w14:textId="77777777" w:rsidR="00E1045B" w:rsidRPr="0085178D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</w:p>
          <w:p w14:paraId="7E2C2B6C" w14:textId="77777777" w:rsidR="00E1045B" w:rsidRPr="0085178D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0AEAB2C4" w14:textId="77777777" w:rsidR="00E1045B" w:rsidRDefault="00E1045B" w:rsidP="00B81D21">
      <w:pPr>
        <w:spacing w:after="0" w:line="240" w:lineRule="auto"/>
        <w:ind w:right="288"/>
        <w:jc w:val="both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68D8C0B9" w14:textId="77777777" w:rsidR="00E1045B" w:rsidRPr="002A3E69" w:rsidRDefault="00E1045B" w:rsidP="00B81D21">
      <w:pPr>
        <w:spacing w:after="0" w:line="240" w:lineRule="auto"/>
        <w:ind w:right="288"/>
        <w:rPr>
          <w:b/>
          <w:sz w:val="20"/>
          <w:szCs w:val="32"/>
          <w:lang w:val="es-PE"/>
        </w:rPr>
      </w:pPr>
    </w:p>
    <w:p w14:paraId="5E6669E6" w14:textId="77777777" w:rsidR="00E1045B" w:rsidRPr="00152DF4" w:rsidRDefault="00E1045B" w:rsidP="00B81D21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8"/>
        <w:jc w:val="both"/>
        <w:rPr>
          <w:b/>
        </w:rPr>
      </w:pPr>
      <w:r w:rsidRPr="002A3E69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 xml:space="preserve">especializado en brindar información, orientación, consejería y soporte emocional a las personas afectadas o </w:t>
      </w:r>
      <w:r w:rsidRPr="006B754F">
        <w:lastRenderedPageBreak/>
        <w:t>involucradas en hechos de violencia familiar o sexual y a quienes conozcan sobre algún caso de maltrato en su entorno mediante atención telefónica a nivel nacional.</w:t>
      </w:r>
    </w:p>
    <w:p w14:paraId="19F97D97" w14:textId="77777777" w:rsidR="00E1045B" w:rsidRPr="00152DF4" w:rsidRDefault="00E1045B" w:rsidP="00B81D21">
      <w:pPr>
        <w:pStyle w:val="Prrafodelista"/>
        <w:tabs>
          <w:tab w:val="left" w:pos="1995"/>
        </w:tabs>
        <w:spacing w:after="160"/>
        <w:ind w:right="288"/>
        <w:jc w:val="both"/>
        <w:rPr>
          <w:b/>
        </w:rPr>
      </w:pPr>
    </w:p>
    <w:tbl>
      <w:tblPr>
        <w:tblW w:w="4858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50"/>
        <w:gridCol w:w="2062"/>
        <w:gridCol w:w="2064"/>
      </w:tblGrid>
      <w:tr w:rsidR="00E1045B" w:rsidRPr="001515E8" w14:paraId="4A68870A" w14:textId="77777777" w:rsidTr="002A3E69">
        <w:trPr>
          <w:trHeight w:val="99"/>
          <w:tblHeader/>
        </w:trPr>
        <w:tc>
          <w:tcPr>
            <w:tcW w:w="272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353C5F3" w14:textId="77777777" w:rsidR="00E1045B" w:rsidRPr="001A5801" w:rsidRDefault="00E1045B" w:rsidP="00B81D21">
            <w:pPr>
              <w:pStyle w:val="Prrafodelista"/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</w:rPr>
              <w:t>Servicio / Cobertura</w:t>
            </w:r>
          </w:p>
        </w:tc>
        <w:tc>
          <w:tcPr>
            <w:tcW w:w="227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FDDC8AE" w14:textId="77777777" w:rsidR="00E1045B" w:rsidRPr="001515E8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Usuarias/os</w:t>
            </w:r>
          </w:p>
        </w:tc>
      </w:tr>
      <w:tr w:rsidR="00E1045B" w:rsidRPr="001515E8" w14:paraId="7C50E74E" w14:textId="77777777" w:rsidTr="002A3E69">
        <w:trPr>
          <w:trHeight w:val="110"/>
          <w:tblHeader/>
        </w:trPr>
        <w:tc>
          <w:tcPr>
            <w:tcW w:w="272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7115D95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03FD386" w14:textId="77777777" w:rsidR="00E1045B" w:rsidRPr="001515E8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Año 2022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BA2B6F1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DD134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E1045B" w:rsidRPr="001515E8" w14:paraId="55DAA2ED" w14:textId="77777777" w:rsidTr="002A3E69">
        <w:trPr>
          <w:trHeight w:val="547"/>
        </w:trPr>
        <w:tc>
          <w:tcPr>
            <w:tcW w:w="272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6C69E89" w14:textId="77777777" w:rsidR="00E1045B" w:rsidRPr="001515E8" w:rsidRDefault="00E1045B" w:rsidP="006D58C7">
            <w:pPr>
              <w:spacing w:after="0"/>
              <w:ind w:left="24" w:right="288"/>
              <w:rPr>
                <w:rFonts w:ascii="Arial Narrow" w:hAnsi="Arial Narrow"/>
                <w:b/>
                <w:sz w:val="20"/>
              </w:rPr>
            </w:pPr>
            <w:r w:rsidRPr="001515E8">
              <w:rPr>
                <w:rFonts w:ascii="Arial Narrow" w:hAnsi="Arial Narrow"/>
                <w:b/>
                <w:sz w:val="20"/>
              </w:rPr>
              <w:t>Línea 100</w:t>
            </w:r>
          </w:p>
        </w:tc>
        <w:tc>
          <w:tcPr>
            <w:tcW w:w="113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CBCC9B5" w14:textId="77777777" w:rsidR="00E1045B" w:rsidRDefault="00E1045B" w:rsidP="008658C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555</w:t>
            </w:r>
          </w:p>
          <w:p w14:paraId="0192F9BA" w14:textId="77777777" w:rsidR="00E1045B" w:rsidRPr="001515E8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515E8"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13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E83074B" w14:textId="77777777" w:rsidR="00E1045B" w:rsidRDefault="00E1045B" w:rsidP="006B4479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519</w:t>
            </w:r>
          </w:p>
          <w:p w14:paraId="03BBC754" w14:textId="77777777" w:rsidR="00E1045B" w:rsidRPr="001515E8" w:rsidRDefault="00E1045B" w:rsidP="006B4479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515E8"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3FA94DE4" w14:textId="77777777" w:rsidR="00E1045B" w:rsidRPr="00B2499F" w:rsidRDefault="00E1045B" w:rsidP="008F0297">
      <w:pPr>
        <w:spacing w:after="0" w:line="240" w:lineRule="auto"/>
        <w:ind w:left="142" w:right="288"/>
        <w:rPr>
          <w:rFonts w:ascii="Arial Narrow" w:hAnsi="Arial Narrow"/>
          <w:b/>
          <w:szCs w:val="32"/>
        </w:rPr>
      </w:pPr>
      <w:r>
        <w:rPr>
          <w:sz w:val="18"/>
          <w:szCs w:val="18"/>
          <w:lang w:val="es-PE"/>
        </w:rPr>
        <w:t xml:space="preserve">Fuente: </w:t>
      </w:r>
      <w:r w:rsidRPr="00B2499F">
        <w:rPr>
          <w:sz w:val="18"/>
          <w:szCs w:val="18"/>
          <w:lang w:val="es-PE"/>
        </w:rPr>
        <w:t>Programa Nacional AURORA</w:t>
      </w:r>
    </w:p>
    <w:p w14:paraId="5D1DFDF7" w14:textId="77777777" w:rsidR="00E1045B" w:rsidRDefault="00E1045B" w:rsidP="00B81D21">
      <w:pPr>
        <w:spacing w:after="0" w:line="240" w:lineRule="auto"/>
        <w:ind w:right="288"/>
        <w:rPr>
          <w:b/>
          <w:sz w:val="20"/>
          <w:szCs w:val="32"/>
        </w:rPr>
      </w:pPr>
    </w:p>
    <w:p w14:paraId="62A4DA46" w14:textId="77777777" w:rsidR="00E1045B" w:rsidRPr="00A45459" w:rsidRDefault="00E1045B" w:rsidP="00B81D21">
      <w:pPr>
        <w:pStyle w:val="Prrafodelista"/>
        <w:numPr>
          <w:ilvl w:val="1"/>
          <w:numId w:val="5"/>
        </w:numPr>
        <w:tabs>
          <w:tab w:val="left" w:pos="1995"/>
        </w:tabs>
        <w:spacing w:after="160" w:line="259" w:lineRule="auto"/>
        <w:ind w:right="288"/>
        <w:jc w:val="both"/>
        <w:rPr>
          <w:b/>
        </w:rPr>
      </w:pPr>
      <w:r w:rsidRPr="00A45459">
        <w:rPr>
          <w:b/>
        </w:rPr>
        <w:t xml:space="preserve">Servicio de Atención Urgente: </w:t>
      </w:r>
      <w:r w:rsidRPr="00A440D2">
        <w:t>Es un servicio gratuito y especializado cuya finalidad es brindar en forma inmediata, eficaz y oportuna, atención a las víctimas de los casos de violencia familiar y sexual que llaman a la Línea 100 y/o son reportados por los medios de comunicación, y requieren atención urgente, a fin de procurar la protección de la integridad física, emocional y sexual de la persona afectada.</w:t>
      </w:r>
    </w:p>
    <w:p w14:paraId="69569EB2" w14:textId="77777777" w:rsidR="00E1045B" w:rsidRPr="00A45459" w:rsidRDefault="00E1045B" w:rsidP="00B81D21">
      <w:pPr>
        <w:pStyle w:val="Prrafodelista"/>
        <w:tabs>
          <w:tab w:val="left" w:pos="1995"/>
        </w:tabs>
        <w:spacing w:after="160" w:line="259" w:lineRule="auto"/>
        <w:ind w:right="288"/>
        <w:jc w:val="both"/>
        <w:rPr>
          <w:b/>
        </w:rPr>
      </w:pPr>
    </w:p>
    <w:tbl>
      <w:tblPr>
        <w:tblW w:w="4858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50"/>
        <w:gridCol w:w="2062"/>
        <w:gridCol w:w="2064"/>
      </w:tblGrid>
      <w:tr w:rsidR="00E1045B" w:rsidRPr="001515E8" w14:paraId="0F3C6BF1" w14:textId="77777777" w:rsidTr="006D5B50">
        <w:trPr>
          <w:trHeight w:val="99"/>
          <w:tblHeader/>
        </w:trPr>
        <w:tc>
          <w:tcPr>
            <w:tcW w:w="272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B1308C0" w14:textId="77777777" w:rsidR="00E1045B" w:rsidRPr="001A5801" w:rsidRDefault="00E1045B" w:rsidP="00B81D21">
            <w:pPr>
              <w:pStyle w:val="Prrafodelista"/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</w:rPr>
              <w:t>Servicio / Cobertura</w:t>
            </w:r>
          </w:p>
        </w:tc>
        <w:tc>
          <w:tcPr>
            <w:tcW w:w="227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44391C7" w14:textId="77777777" w:rsidR="00E1045B" w:rsidRPr="001515E8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Usuarias/os</w:t>
            </w:r>
          </w:p>
        </w:tc>
      </w:tr>
      <w:tr w:rsidR="00E1045B" w:rsidRPr="001515E8" w14:paraId="3D68EB13" w14:textId="77777777" w:rsidTr="006D5B50">
        <w:trPr>
          <w:trHeight w:val="110"/>
          <w:tblHeader/>
        </w:trPr>
        <w:tc>
          <w:tcPr>
            <w:tcW w:w="272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C05BE91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36C7521" w14:textId="77777777" w:rsidR="00E1045B" w:rsidRPr="001515E8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Año 2022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2D62C29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DD134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E1045B" w:rsidRPr="001515E8" w14:paraId="0E876467" w14:textId="77777777" w:rsidTr="006D5B50">
        <w:trPr>
          <w:trHeight w:val="547"/>
        </w:trPr>
        <w:tc>
          <w:tcPr>
            <w:tcW w:w="272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D0F0AFF" w14:textId="77777777" w:rsidR="00E1045B" w:rsidRPr="001515E8" w:rsidRDefault="00E1045B" w:rsidP="006D58C7">
            <w:pPr>
              <w:spacing w:after="0"/>
              <w:ind w:left="24" w:right="288"/>
              <w:rPr>
                <w:rFonts w:ascii="Arial Narrow" w:hAnsi="Arial Narrow"/>
                <w:b/>
                <w:sz w:val="20"/>
              </w:rPr>
            </w:pPr>
            <w:r>
              <w:rPr>
                <w:b/>
                <w:sz w:val="20"/>
              </w:rPr>
              <w:t>Servicio de Atención de Atención Urgente (SAU)</w:t>
            </w:r>
          </w:p>
        </w:tc>
        <w:tc>
          <w:tcPr>
            <w:tcW w:w="113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525C356" w14:textId="77777777" w:rsidR="00E1045B" w:rsidRPr="0085178D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776</w:t>
            </w:r>
          </w:p>
          <w:p w14:paraId="54C386E5" w14:textId="77777777" w:rsidR="00E1045B" w:rsidRPr="001515E8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3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C1AD20F" w14:textId="77777777" w:rsidR="00E1045B" w:rsidRPr="001515E8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78</w:t>
            </w:r>
          </w:p>
          <w:p w14:paraId="5BF9859B" w14:textId="77777777" w:rsidR="00E1045B" w:rsidRPr="001515E8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515E8"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7B2375C4" w14:textId="77777777" w:rsidR="00E1045B" w:rsidRDefault="00E1045B" w:rsidP="00B81D21">
      <w:pPr>
        <w:spacing w:after="0" w:line="240" w:lineRule="auto"/>
        <w:ind w:left="284"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B2499F">
        <w:rPr>
          <w:sz w:val="18"/>
          <w:szCs w:val="18"/>
          <w:lang w:val="es-PE"/>
        </w:rPr>
        <w:t>Programa Nacional AURORA</w:t>
      </w:r>
    </w:p>
    <w:p w14:paraId="1A69E2CE" w14:textId="77777777" w:rsidR="00E1045B" w:rsidRPr="00B2499F" w:rsidRDefault="00E1045B" w:rsidP="00B81D21">
      <w:pPr>
        <w:spacing w:after="0" w:line="240" w:lineRule="auto"/>
        <w:ind w:right="288"/>
        <w:rPr>
          <w:rFonts w:ascii="Arial Narrow" w:hAnsi="Arial Narrow"/>
          <w:b/>
          <w:szCs w:val="32"/>
        </w:rPr>
      </w:pPr>
    </w:p>
    <w:p w14:paraId="6B2EC363" w14:textId="77777777" w:rsidR="00E1045B" w:rsidRPr="002A3E69" w:rsidRDefault="00E1045B" w:rsidP="00B81D21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8"/>
        <w:jc w:val="both"/>
        <w:rPr>
          <w:b/>
          <w:sz w:val="28"/>
          <w:szCs w:val="32"/>
        </w:rPr>
      </w:pPr>
      <w:r w:rsidRPr="002A3E69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2A3E69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477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6684"/>
        <w:gridCol w:w="2233"/>
      </w:tblGrid>
      <w:tr w:rsidR="00E1045B" w:rsidRPr="00B90FAE" w14:paraId="227B576F" w14:textId="77777777" w:rsidTr="008F0297">
        <w:trPr>
          <w:trHeight w:val="318"/>
          <w:tblHeader/>
          <w:jc w:val="center"/>
        </w:trPr>
        <w:tc>
          <w:tcPr>
            <w:tcW w:w="374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C0AA2E6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5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F184E29" w14:textId="77777777" w:rsidR="00E1045B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E1045B" w:rsidRPr="007810CD" w14:paraId="5095286F" w14:textId="77777777" w:rsidTr="008F0297">
        <w:trPr>
          <w:trHeight w:val="2085"/>
          <w:jc w:val="center"/>
        </w:trPr>
        <w:tc>
          <w:tcPr>
            <w:tcW w:w="3748" w:type="pct"/>
            <w:shd w:val="clear" w:color="auto" w:fill="auto"/>
            <w:vAlign w:val="center"/>
          </w:tcPr>
          <w:p w14:paraId="70D5FD4F" w14:textId="77777777" w:rsidR="00E1045B" w:rsidRDefault="00E1045B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Hogar Refugio Temporal - HRT</w:t>
            </w:r>
          </w:p>
          <w:tbl>
            <w:tblPr>
              <w:tblStyle w:val="Tablaconcuadrcula"/>
              <w:tblpPr w:leftFromText="141" w:rightFromText="141" w:vertAnchor="text" w:horzAnchor="margin" w:tblpY="62"/>
              <w:tblOverlap w:val="never"/>
              <w:tblW w:w="6473" w:type="dxa"/>
              <w:tblLayout w:type="fixed"/>
              <w:tblLook w:val="04A0" w:firstRow="1" w:lastRow="0" w:firstColumn="1" w:lastColumn="0" w:noHBand="0" w:noVBand="1"/>
            </w:tblPr>
            <w:tblGrid>
              <w:gridCol w:w="1817"/>
              <w:gridCol w:w="1372"/>
              <w:gridCol w:w="1290"/>
              <w:gridCol w:w="1994"/>
            </w:tblGrid>
            <w:tr w:rsidR="00E1045B" w14:paraId="669A645E" w14:textId="77777777" w:rsidTr="000C6714">
              <w:trPr>
                <w:trHeight w:val="183"/>
              </w:trPr>
              <w:tc>
                <w:tcPr>
                  <w:tcW w:w="1817" w:type="dxa"/>
                  <w:shd w:val="clear" w:color="auto" w:fill="DD8B8D"/>
                  <w:vAlign w:val="center"/>
                </w:tcPr>
                <w:p w14:paraId="5C63C48C" w14:textId="77777777" w:rsidR="00E1045B" w:rsidRPr="0036045E" w:rsidRDefault="00E1045B" w:rsidP="007D2265">
                  <w:pPr>
                    <w:spacing w:after="0"/>
                    <w:ind w:right="288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Institución</w:t>
                  </w:r>
                </w:p>
              </w:tc>
              <w:tc>
                <w:tcPr>
                  <w:tcW w:w="1372" w:type="dxa"/>
                  <w:shd w:val="clear" w:color="auto" w:fill="DD8B8D"/>
                  <w:vAlign w:val="center"/>
                </w:tcPr>
                <w:p w14:paraId="7A780AA5" w14:textId="77777777" w:rsidR="00E1045B" w:rsidRPr="0036045E" w:rsidRDefault="00E1045B" w:rsidP="007D2265">
                  <w:pPr>
                    <w:spacing w:after="0"/>
                    <w:ind w:right="288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 xml:space="preserve">Provincia </w:t>
                  </w:r>
                </w:p>
              </w:tc>
              <w:tc>
                <w:tcPr>
                  <w:tcW w:w="1290" w:type="dxa"/>
                  <w:shd w:val="clear" w:color="auto" w:fill="DD8B8D"/>
                  <w:vAlign w:val="center"/>
                </w:tcPr>
                <w:p w14:paraId="6A3D4956" w14:textId="77777777" w:rsidR="00E1045B" w:rsidRPr="0036045E" w:rsidRDefault="00E1045B" w:rsidP="007D2265">
                  <w:pPr>
                    <w:spacing w:after="0"/>
                    <w:ind w:right="288"/>
                    <w:rPr>
                      <w:b/>
                      <w:sz w:val="17"/>
                      <w:szCs w:val="17"/>
                    </w:rPr>
                  </w:pPr>
                  <w:r w:rsidRPr="0036045E">
                    <w:rPr>
                      <w:b/>
                      <w:sz w:val="17"/>
                      <w:szCs w:val="17"/>
                    </w:rPr>
                    <w:t>Distrito</w:t>
                  </w:r>
                </w:p>
              </w:tc>
              <w:tc>
                <w:tcPr>
                  <w:tcW w:w="1994" w:type="dxa"/>
                  <w:shd w:val="clear" w:color="auto" w:fill="DD8B8D"/>
                  <w:vAlign w:val="center"/>
                </w:tcPr>
                <w:p w14:paraId="4C334993" w14:textId="77777777" w:rsidR="00E1045B" w:rsidRPr="0036045E" w:rsidRDefault="00E1045B" w:rsidP="007D2265">
                  <w:pPr>
                    <w:tabs>
                      <w:tab w:val="left" w:pos="852"/>
                      <w:tab w:val="left" w:pos="1026"/>
                    </w:tabs>
                    <w:spacing w:after="0"/>
                    <w:ind w:right="288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HRT</w:t>
                  </w:r>
                  <w:r w:rsidRPr="0036045E">
                    <w:rPr>
                      <w:b/>
                      <w:sz w:val="17"/>
                      <w:szCs w:val="17"/>
                    </w:rPr>
                    <w:t xml:space="preserve"> </w:t>
                  </w:r>
                </w:p>
              </w:tc>
            </w:tr>
            <w:tr w:rsidR="00E1045B" w14:paraId="67899BBD" w14:textId="77777777" w:rsidTr="000C6714">
              <w:trPr>
                <w:trHeight w:val="280"/>
              </w:trPr>
              <w:tc>
                <w:tcPr>
                  <w:tcW w:w="1817" w:type="dxa"/>
                  <w:vMerge w:val="restart"/>
                  <w:vAlign w:val="center"/>
                </w:tcPr>
                <w:p w14:paraId="4C094D6E" w14:textId="77777777" w:rsidR="00E1045B" w:rsidRPr="00F122EB" w:rsidRDefault="00E1045B" w:rsidP="007D2265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HRT Implementados por e</w:t>
                  </w:r>
                  <w:r w:rsidRPr="007D5C0E">
                    <w:rPr>
                      <w:sz w:val="20"/>
                    </w:rPr>
                    <w:t>l Sector</w:t>
                  </w:r>
                </w:p>
              </w:tc>
              <w:tc>
                <w:tcPr>
                  <w:tcW w:w="1372" w:type="dxa"/>
                  <w:vMerge w:val="restart"/>
                  <w:vAlign w:val="center"/>
                </w:tcPr>
                <w:p w14:paraId="1BEC424A" w14:textId="77777777" w:rsidR="00E1045B" w:rsidRPr="007D5C0E" w:rsidRDefault="00E1045B" w:rsidP="007D2265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 w:rsidRPr="007D5C0E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1290" w:type="dxa"/>
                  <w:vAlign w:val="center"/>
                </w:tcPr>
                <w:p w14:paraId="51B7D5BE" w14:textId="77777777" w:rsidR="00E1045B" w:rsidRPr="007D5C0E" w:rsidRDefault="00E1045B" w:rsidP="007D2265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 w:rsidRPr="007D5C0E">
                    <w:rPr>
                      <w:sz w:val="20"/>
                    </w:rPr>
                    <w:t>Cayma</w:t>
                  </w:r>
                </w:p>
              </w:tc>
              <w:tc>
                <w:tcPr>
                  <w:tcW w:w="1994" w:type="dxa"/>
                </w:tcPr>
                <w:p w14:paraId="148FB118" w14:textId="77777777" w:rsidR="00E1045B" w:rsidRPr="007D5C0E" w:rsidRDefault="00E1045B" w:rsidP="007C50FC">
                  <w:pPr>
                    <w:tabs>
                      <w:tab w:val="left" w:pos="217"/>
                    </w:tabs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Casa d</w:t>
                  </w:r>
                  <w:r w:rsidRPr="007D5C0E">
                    <w:rPr>
                      <w:sz w:val="20"/>
                    </w:rPr>
                    <w:t>e Acogida Temporal Cayma</w:t>
                  </w:r>
                </w:p>
              </w:tc>
            </w:tr>
            <w:tr w:rsidR="00E1045B" w14:paraId="33D0631D" w14:textId="77777777" w:rsidTr="000C6714">
              <w:trPr>
                <w:trHeight w:val="280"/>
              </w:trPr>
              <w:tc>
                <w:tcPr>
                  <w:tcW w:w="1817" w:type="dxa"/>
                  <w:vMerge/>
                  <w:vAlign w:val="center"/>
                </w:tcPr>
                <w:p w14:paraId="2528A071" w14:textId="77777777" w:rsidR="00E1045B" w:rsidRDefault="00E1045B" w:rsidP="007D2265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</w:p>
              </w:tc>
              <w:tc>
                <w:tcPr>
                  <w:tcW w:w="1372" w:type="dxa"/>
                  <w:vMerge/>
                  <w:vAlign w:val="center"/>
                </w:tcPr>
                <w:p w14:paraId="229FCF6B" w14:textId="77777777" w:rsidR="00E1045B" w:rsidRDefault="00E1045B" w:rsidP="007D2265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90" w:type="dxa"/>
                  <w:vAlign w:val="center"/>
                </w:tcPr>
                <w:p w14:paraId="67E4F078" w14:textId="77777777" w:rsidR="00E1045B" w:rsidRPr="007D5C0E" w:rsidRDefault="00E1045B" w:rsidP="007D2265">
                  <w:pPr>
                    <w:spacing w:after="0" w:line="240" w:lineRule="auto"/>
                    <w:ind w:right="-108"/>
                    <w:jc w:val="center"/>
                    <w:rPr>
                      <w:sz w:val="20"/>
                    </w:rPr>
                  </w:pPr>
                  <w:r w:rsidRPr="007D5C0E">
                    <w:rPr>
                      <w:sz w:val="20"/>
                    </w:rPr>
                    <w:t>Paucarpata</w:t>
                  </w:r>
                </w:p>
              </w:tc>
              <w:tc>
                <w:tcPr>
                  <w:tcW w:w="1994" w:type="dxa"/>
                </w:tcPr>
                <w:p w14:paraId="54EA1910" w14:textId="77777777" w:rsidR="00E1045B" w:rsidRPr="007D5C0E" w:rsidRDefault="00E1045B" w:rsidP="007D2265">
                  <w:pPr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Casa d</w:t>
                  </w:r>
                  <w:r w:rsidRPr="007D5C0E">
                    <w:rPr>
                      <w:sz w:val="20"/>
                    </w:rPr>
                    <w:t>e Acogida Temporal Paucarpata</w:t>
                  </w:r>
                </w:p>
              </w:tc>
            </w:tr>
            <w:tr w:rsidR="00E1045B" w14:paraId="58FF688D" w14:textId="77777777" w:rsidTr="000C6714">
              <w:trPr>
                <w:trHeight w:val="280"/>
              </w:trPr>
              <w:tc>
                <w:tcPr>
                  <w:tcW w:w="1817" w:type="dxa"/>
                  <w:vMerge/>
                  <w:vAlign w:val="center"/>
                </w:tcPr>
                <w:p w14:paraId="5C772361" w14:textId="77777777" w:rsidR="00E1045B" w:rsidRDefault="00E1045B" w:rsidP="007D2265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</w:p>
              </w:tc>
              <w:tc>
                <w:tcPr>
                  <w:tcW w:w="1372" w:type="dxa"/>
                  <w:vAlign w:val="center"/>
                </w:tcPr>
                <w:p w14:paraId="619523E4" w14:textId="77777777" w:rsidR="00E1045B" w:rsidRDefault="00E1045B" w:rsidP="007D2265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Caylloma</w:t>
                  </w:r>
                </w:p>
              </w:tc>
              <w:tc>
                <w:tcPr>
                  <w:tcW w:w="1290" w:type="dxa"/>
                  <w:vAlign w:val="center"/>
                </w:tcPr>
                <w:p w14:paraId="318ED1FF" w14:textId="77777777" w:rsidR="00E1045B" w:rsidRPr="007D5C0E" w:rsidRDefault="00E1045B" w:rsidP="007D2265">
                  <w:pPr>
                    <w:spacing w:after="0" w:line="240" w:lineRule="auto"/>
                    <w:ind w:right="-10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Chivay</w:t>
                  </w:r>
                </w:p>
              </w:tc>
              <w:tc>
                <w:tcPr>
                  <w:tcW w:w="1994" w:type="dxa"/>
                </w:tcPr>
                <w:p w14:paraId="4F1AFA41" w14:textId="77777777" w:rsidR="00E1045B" w:rsidRDefault="00E1045B" w:rsidP="007D2265">
                  <w:pPr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Casa de Acogida Temporal Caylloma</w:t>
                  </w:r>
                </w:p>
              </w:tc>
            </w:tr>
          </w:tbl>
          <w:p w14:paraId="595ADA5D" w14:textId="77777777" w:rsidR="00E1045B" w:rsidRPr="007D2265" w:rsidRDefault="00E1045B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12"/>
                <w:szCs w:val="20"/>
              </w:rPr>
            </w:pPr>
          </w:p>
        </w:tc>
        <w:tc>
          <w:tcPr>
            <w:tcW w:w="1252" w:type="pct"/>
            <w:vAlign w:val="center"/>
          </w:tcPr>
          <w:p w14:paraId="0D780644" w14:textId="77777777" w:rsidR="00E1045B" w:rsidRDefault="00E1045B" w:rsidP="00B81D21">
            <w:pPr>
              <w:spacing w:after="0" w:line="240" w:lineRule="auto"/>
              <w:ind w:right="33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053CF9FA" w14:textId="77777777" w:rsidR="00E1045B" w:rsidRPr="00A60CA9" w:rsidRDefault="00E1045B" w:rsidP="00B81D21">
      <w:pPr>
        <w:pStyle w:val="Prrafodelista"/>
        <w:tabs>
          <w:tab w:val="left" w:pos="1995"/>
        </w:tabs>
        <w:spacing w:after="160"/>
        <w:ind w:right="288"/>
        <w:jc w:val="both"/>
        <w:rPr>
          <w:b/>
          <w:szCs w:val="32"/>
        </w:rPr>
      </w:pPr>
    </w:p>
    <w:p w14:paraId="0F4EA285" w14:textId="77777777" w:rsidR="00E1045B" w:rsidRPr="00862D63" w:rsidRDefault="00E1045B" w:rsidP="00B81D21">
      <w:pPr>
        <w:pStyle w:val="Prrafodelista"/>
        <w:numPr>
          <w:ilvl w:val="0"/>
          <w:numId w:val="5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56BD92B8" w14:textId="77777777" w:rsidR="00E1045B" w:rsidRDefault="00E1045B" w:rsidP="00B81D21">
      <w:pPr>
        <w:pStyle w:val="Prrafodelista"/>
        <w:spacing w:after="0" w:line="240" w:lineRule="auto"/>
        <w:ind w:left="284" w:right="288"/>
        <w:jc w:val="both"/>
        <w:rPr>
          <w:b/>
          <w:szCs w:val="32"/>
        </w:rPr>
      </w:pPr>
    </w:p>
    <w:p w14:paraId="41B284D8" w14:textId="77777777" w:rsidR="00E1045B" w:rsidRDefault="00E1045B" w:rsidP="00B81D21">
      <w:pPr>
        <w:pStyle w:val="Prrafodelista"/>
        <w:tabs>
          <w:tab w:val="left" w:pos="1995"/>
        </w:tabs>
        <w:ind w:left="284" w:right="288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789F30CD" w14:textId="77777777" w:rsidR="00E1045B" w:rsidRDefault="00E1045B" w:rsidP="00B81D21">
      <w:pPr>
        <w:tabs>
          <w:tab w:val="left" w:pos="1995"/>
        </w:tabs>
        <w:ind w:left="284" w:right="288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Arequipa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0E201C9D" w14:textId="77777777" w:rsidR="00E1045B" w:rsidRDefault="00E1045B" w:rsidP="00B81D21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8"/>
        <w:jc w:val="both"/>
      </w:pPr>
      <w:r>
        <w:rPr>
          <w:b/>
        </w:rPr>
        <w:t>Centro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27"/>
        <w:gridCol w:w="1640"/>
        <w:gridCol w:w="2374"/>
      </w:tblGrid>
      <w:tr w:rsidR="00E1045B" w:rsidRPr="00B90FAE" w14:paraId="28BA921E" w14:textId="77777777" w:rsidTr="00A45459">
        <w:trPr>
          <w:trHeight w:val="158"/>
          <w:tblHeader/>
          <w:jc w:val="center"/>
        </w:trPr>
        <w:tc>
          <w:tcPr>
            <w:tcW w:w="285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0F67B7F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4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AEC5D0E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1045B" w:rsidRPr="00B90FAE" w14:paraId="7630BD68" w14:textId="77777777" w:rsidTr="00A45459">
        <w:trPr>
          <w:trHeight w:val="176"/>
          <w:tblHeader/>
          <w:jc w:val="center"/>
        </w:trPr>
        <w:tc>
          <w:tcPr>
            <w:tcW w:w="285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8845870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7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841801E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27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3DCBC4D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DD134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E1045B" w:rsidRPr="00B90FAE" w14:paraId="7ECF1B7C" w14:textId="77777777" w:rsidTr="00B81D21">
        <w:trPr>
          <w:trHeight w:val="1315"/>
          <w:jc w:val="center"/>
        </w:trPr>
        <w:tc>
          <w:tcPr>
            <w:tcW w:w="2851" w:type="pct"/>
            <w:shd w:val="clear" w:color="auto" w:fill="auto"/>
            <w:vAlign w:val="center"/>
          </w:tcPr>
          <w:p w14:paraId="46DF48E0" w14:textId="77777777" w:rsidR="00E1045B" w:rsidRDefault="00E1045B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0D0540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Atención Residencial - CAR: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5240" w:type="dxa"/>
              <w:tblLayout w:type="fixed"/>
              <w:tblLook w:val="04A0" w:firstRow="1" w:lastRow="0" w:firstColumn="1" w:lastColumn="0" w:noHBand="0" w:noVBand="1"/>
            </w:tblPr>
            <w:tblGrid>
              <w:gridCol w:w="3540"/>
              <w:gridCol w:w="1133"/>
              <w:gridCol w:w="567"/>
            </w:tblGrid>
            <w:tr w:rsidR="00E1045B" w14:paraId="3AAF3B16" w14:textId="77777777" w:rsidTr="00B81D21">
              <w:trPr>
                <w:trHeight w:val="164"/>
              </w:trPr>
              <w:tc>
                <w:tcPr>
                  <w:tcW w:w="3540" w:type="dxa"/>
                  <w:shd w:val="clear" w:color="auto" w:fill="DD8B8D"/>
                  <w:vAlign w:val="center"/>
                </w:tcPr>
                <w:p w14:paraId="7EFB8A38" w14:textId="77777777" w:rsidR="00E1045B" w:rsidRPr="00F122EB" w:rsidRDefault="00E1045B" w:rsidP="00B81D21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33" w:type="dxa"/>
                  <w:shd w:val="clear" w:color="auto" w:fill="DD8B8D"/>
                  <w:vAlign w:val="center"/>
                </w:tcPr>
                <w:p w14:paraId="12F2862D" w14:textId="77777777" w:rsidR="00E1045B" w:rsidRPr="00F122EB" w:rsidRDefault="00E1045B" w:rsidP="00B81D21">
                  <w:pPr>
                    <w:spacing w:after="0"/>
                    <w:ind w:left="-113" w:right="34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7D121B53" w14:textId="77777777" w:rsidR="00E1045B" w:rsidRDefault="00E1045B" w:rsidP="00B81D21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E1045B" w14:paraId="3993111B" w14:textId="77777777" w:rsidTr="00B81D21">
              <w:trPr>
                <w:trHeight w:val="174"/>
              </w:trPr>
              <w:tc>
                <w:tcPr>
                  <w:tcW w:w="3540" w:type="dxa"/>
                  <w:vAlign w:val="center"/>
                </w:tcPr>
                <w:p w14:paraId="6F7A7F40" w14:textId="77777777" w:rsidR="00E1045B" w:rsidRPr="00A21599" w:rsidRDefault="00E1045B" w:rsidP="00B81D21">
                  <w:pPr>
                    <w:spacing w:after="0" w:line="240" w:lineRule="auto"/>
                    <w:ind w:left="-113" w:right="288"/>
                    <w:rPr>
                      <w:b/>
                      <w:sz w:val="20"/>
                    </w:rPr>
                  </w:pPr>
                  <w:r w:rsidRPr="00EA2679">
                    <w:rPr>
                      <w:b/>
                      <w:sz w:val="20"/>
                    </w:rPr>
                    <w:tab/>
                  </w:r>
                  <w:r>
                    <w:rPr>
                      <w:b/>
                      <w:sz w:val="20"/>
                    </w:rPr>
                    <w:t>CAR San Luis de Gonzaga</w:t>
                  </w:r>
                </w:p>
              </w:tc>
              <w:tc>
                <w:tcPr>
                  <w:tcW w:w="1133" w:type="dxa"/>
                  <w:vMerge w:val="restart"/>
                  <w:vAlign w:val="center"/>
                </w:tcPr>
                <w:p w14:paraId="4970A64C" w14:textId="77777777" w:rsidR="00E1045B" w:rsidRPr="00F122EB" w:rsidRDefault="00E1045B" w:rsidP="00B81D21">
                  <w:pPr>
                    <w:spacing w:after="0" w:line="240" w:lineRule="auto"/>
                    <w:ind w:left="-113" w:right="288"/>
                    <w:jc w:val="center"/>
                    <w:rPr>
                      <w:sz w:val="20"/>
                    </w:rPr>
                  </w:pPr>
                  <w:r w:rsidRPr="00EA2679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567" w:type="dxa"/>
                  <w:vAlign w:val="center"/>
                </w:tcPr>
                <w:p w14:paraId="01A888C1" w14:textId="77777777" w:rsidR="00E1045B" w:rsidRDefault="00E1045B" w:rsidP="00B81D21">
                  <w:pPr>
                    <w:spacing w:after="0" w:line="240" w:lineRule="auto"/>
                    <w:ind w:left="-113"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E1045B" w14:paraId="61AB631B" w14:textId="77777777" w:rsidTr="00B81D21">
              <w:trPr>
                <w:trHeight w:val="174"/>
              </w:trPr>
              <w:tc>
                <w:tcPr>
                  <w:tcW w:w="3540" w:type="dxa"/>
                  <w:vAlign w:val="center"/>
                </w:tcPr>
                <w:p w14:paraId="5A040D1A" w14:textId="77777777" w:rsidR="00E1045B" w:rsidRPr="00EA2679" w:rsidRDefault="00E1045B" w:rsidP="00B81D21">
                  <w:pPr>
                    <w:spacing w:after="0" w:line="240" w:lineRule="auto"/>
                    <w:ind w:left="-113" w:right="288" w:firstLine="142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 San José de Arequipa 2</w:t>
                  </w:r>
                </w:p>
              </w:tc>
              <w:tc>
                <w:tcPr>
                  <w:tcW w:w="1133" w:type="dxa"/>
                  <w:vMerge/>
                  <w:vAlign w:val="center"/>
                </w:tcPr>
                <w:p w14:paraId="68779102" w14:textId="77777777" w:rsidR="00E1045B" w:rsidRPr="00EA2679" w:rsidRDefault="00E1045B" w:rsidP="00B81D21">
                  <w:pPr>
                    <w:spacing w:after="0" w:line="240" w:lineRule="auto"/>
                    <w:ind w:left="-113" w:right="288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4E02EF83" w14:textId="77777777" w:rsidR="00E1045B" w:rsidRDefault="00E1045B" w:rsidP="00B81D21">
                  <w:pPr>
                    <w:spacing w:after="0" w:line="240" w:lineRule="auto"/>
                    <w:ind w:left="-113"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0705FFF1" w14:textId="77777777" w:rsidR="00E1045B" w:rsidRPr="00951A9D" w:rsidRDefault="00E1045B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</w:tcPr>
          <w:p w14:paraId="0C388111" w14:textId="77777777" w:rsidR="00E1045B" w:rsidRPr="00B90FAE" w:rsidRDefault="00E1045B" w:rsidP="00B81D21">
            <w:pPr>
              <w:pStyle w:val="Sinespaciad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140</w:t>
            </w:r>
          </w:p>
          <w:p w14:paraId="6EBC2BB6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</w:t>
            </w:r>
          </w:p>
        </w:tc>
        <w:tc>
          <w:tcPr>
            <w:tcW w:w="1271" w:type="pct"/>
            <w:shd w:val="clear" w:color="auto" w:fill="auto"/>
            <w:vAlign w:val="center"/>
          </w:tcPr>
          <w:p w14:paraId="43E5CA58" w14:textId="77777777" w:rsidR="00E1045B" w:rsidRPr="00B90FAE" w:rsidRDefault="00E1045B" w:rsidP="00B81D21">
            <w:pPr>
              <w:pStyle w:val="Sinespaciad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64</w:t>
            </w:r>
          </w:p>
          <w:p w14:paraId="61907B17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</w:t>
            </w:r>
          </w:p>
        </w:tc>
      </w:tr>
    </w:tbl>
    <w:p w14:paraId="6A5E6718" w14:textId="77777777" w:rsidR="00E1045B" w:rsidRDefault="00E1045B" w:rsidP="00B81D21">
      <w:pPr>
        <w:spacing w:after="0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42A5F815" w14:textId="77777777" w:rsidR="00E1045B" w:rsidRPr="006D5B50" w:rsidRDefault="00E1045B" w:rsidP="00B81D21">
      <w:pPr>
        <w:pStyle w:val="Prrafodelista"/>
        <w:tabs>
          <w:tab w:val="left" w:pos="1995"/>
        </w:tabs>
        <w:spacing w:after="160"/>
        <w:ind w:right="288"/>
        <w:jc w:val="both"/>
        <w:rPr>
          <w:b/>
          <w:sz w:val="10"/>
          <w:szCs w:val="32"/>
          <w:lang w:val="es-PE"/>
        </w:rPr>
      </w:pPr>
    </w:p>
    <w:p w14:paraId="742B1AD6" w14:textId="77777777" w:rsidR="00E1045B" w:rsidRPr="00A45459" w:rsidRDefault="00E1045B" w:rsidP="00B93FB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A45459">
        <w:rPr>
          <w:b/>
        </w:rPr>
        <w:t xml:space="preserve">Centros de Acogida Residencial para Personas con Discapacidad – CAR PCD: </w:t>
      </w:r>
      <w:r w:rsidRPr="006C2E2E">
        <w:t xml:space="preserve">Servicio dirigido a </w:t>
      </w:r>
      <w:r w:rsidRPr="00A45459">
        <w:rPr>
          <w:rFonts w:ascii="Trebuchet MS" w:hAnsi="Trebuchet MS"/>
          <w:color w:val="000000"/>
          <w:sz w:val="21"/>
          <w:szCs w:val="21"/>
          <w:shd w:val="clear" w:color="auto" w:fill="FFFFFF"/>
        </w:rPr>
        <w:t xml:space="preserve">personas con discapacidad en presunto estado de abandono y personas con </w:t>
      </w:r>
      <w:r w:rsidRPr="00B93FB4">
        <w:t>discapacidad</w:t>
      </w:r>
      <w:r w:rsidRPr="00A45459">
        <w:rPr>
          <w:rFonts w:ascii="Trebuchet MS" w:hAnsi="Trebuchet MS"/>
          <w:color w:val="000000"/>
          <w:sz w:val="21"/>
          <w:szCs w:val="21"/>
          <w:shd w:val="clear" w:color="auto" w:fill="FFFFFF"/>
        </w:rPr>
        <w:t xml:space="preserve"> en riesgo de abandono.</w:t>
      </w:r>
    </w:p>
    <w:tbl>
      <w:tblPr>
        <w:tblW w:w="5000" w:type="pct"/>
        <w:tblInd w:w="-15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26"/>
        <w:gridCol w:w="1891"/>
        <w:gridCol w:w="2124"/>
      </w:tblGrid>
      <w:tr w:rsidR="00E1045B" w:rsidRPr="00B90FAE" w14:paraId="51AF69F0" w14:textId="77777777" w:rsidTr="00EA37FE">
        <w:trPr>
          <w:trHeight w:val="158"/>
          <w:tblHeader/>
        </w:trPr>
        <w:tc>
          <w:tcPr>
            <w:tcW w:w="285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4B18272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4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8E62F40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1045B" w:rsidRPr="00B90FAE" w14:paraId="1BDECAB3" w14:textId="77777777" w:rsidTr="00B81D21">
        <w:trPr>
          <w:trHeight w:val="176"/>
          <w:tblHeader/>
        </w:trPr>
        <w:tc>
          <w:tcPr>
            <w:tcW w:w="285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1800529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1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752E218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1B8714A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DD134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E1045B" w:rsidRPr="007810CD" w14:paraId="777B346D" w14:textId="77777777" w:rsidTr="00B81D21">
        <w:trPr>
          <w:trHeight w:val="1254"/>
        </w:trPr>
        <w:tc>
          <w:tcPr>
            <w:tcW w:w="2851" w:type="pct"/>
            <w:shd w:val="clear" w:color="auto" w:fill="auto"/>
            <w:vAlign w:val="center"/>
          </w:tcPr>
          <w:p w14:paraId="4D12EBF4" w14:textId="77777777" w:rsidR="00E1045B" w:rsidRDefault="00E1045B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de Atención Residencial para Personas con Discapacidad:</w:t>
            </w:r>
          </w:p>
          <w:tbl>
            <w:tblPr>
              <w:tblStyle w:val="Tablaconcuadrcula"/>
              <w:tblpPr w:leftFromText="141" w:rightFromText="141" w:vertAnchor="text" w:horzAnchor="margin" w:tblpXSpec="center" w:tblpY="165"/>
              <w:tblOverlap w:val="never"/>
              <w:tblW w:w="4673" w:type="dxa"/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1134"/>
              <w:gridCol w:w="567"/>
            </w:tblGrid>
            <w:tr w:rsidR="00E1045B" w14:paraId="365AE83D" w14:textId="77777777" w:rsidTr="00F63C4E">
              <w:trPr>
                <w:trHeight w:val="164"/>
              </w:trPr>
              <w:tc>
                <w:tcPr>
                  <w:tcW w:w="2972" w:type="dxa"/>
                  <w:shd w:val="clear" w:color="auto" w:fill="DD8B8D"/>
                  <w:vAlign w:val="center"/>
                </w:tcPr>
                <w:p w14:paraId="69F2BF96" w14:textId="77777777" w:rsidR="00E1045B" w:rsidRPr="00F122EB" w:rsidRDefault="00E1045B" w:rsidP="00B81D21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20ACD66E" w14:textId="77777777" w:rsidR="00E1045B" w:rsidRPr="00F122EB" w:rsidRDefault="00E1045B" w:rsidP="00B81D21">
                  <w:pPr>
                    <w:spacing w:after="0"/>
                    <w:ind w:left="-113" w:right="34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21AAF3E2" w14:textId="77777777" w:rsidR="00E1045B" w:rsidRDefault="00E1045B" w:rsidP="00B81D21">
                  <w:pPr>
                    <w:spacing w:after="0"/>
                    <w:ind w:left="-113" w:right="34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E1045B" w14:paraId="33727FA6" w14:textId="77777777" w:rsidTr="00F63C4E">
              <w:trPr>
                <w:trHeight w:val="174"/>
              </w:trPr>
              <w:tc>
                <w:tcPr>
                  <w:tcW w:w="2972" w:type="dxa"/>
                  <w:vAlign w:val="center"/>
                </w:tcPr>
                <w:p w14:paraId="588C3C68" w14:textId="77777777" w:rsidR="00E1045B" w:rsidRPr="00A21599" w:rsidRDefault="00E1045B" w:rsidP="00B81D21">
                  <w:pPr>
                    <w:spacing w:after="0" w:line="240" w:lineRule="auto"/>
                    <w:ind w:left="-113" w:right="288"/>
                    <w:rPr>
                      <w:b/>
                      <w:sz w:val="20"/>
                    </w:rPr>
                  </w:pPr>
                  <w:r w:rsidRPr="00EA2679">
                    <w:rPr>
                      <w:b/>
                      <w:sz w:val="20"/>
                    </w:rPr>
                    <w:tab/>
                  </w:r>
                  <w:r>
                    <w:rPr>
                      <w:b/>
                      <w:sz w:val="20"/>
                    </w:rPr>
                    <w:t>CAR Sagrada Familia</w:t>
                  </w:r>
                </w:p>
              </w:tc>
              <w:tc>
                <w:tcPr>
                  <w:tcW w:w="1134" w:type="dxa"/>
                  <w:vMerge w:val="restart"/>
                  <w:vAlign w:val="center"/>
                </w:tcPr>
                <w:p w14:paraId="16F6503A" w14:textId="77777777" w:rsidR="00E1045B" w:rsidRPr="00F122EB" w:rsidRDefault="00E1045B" w:rsidP="00B81D21">
                  <w:pPr>
                    <w:spacing w:after="0" w:line="240" w:lineRule="auto"/>
                    <w:ind w:left="-113" w:right="288"/>
                    <w:jc w:val="center"/>
                    <w:rPr>
                      <w:sz w:val="20"/>
                    </w:rPr>
                  </w:pPr>
                  <w:r w:rsidRPr="00EA2679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567" w:type="dxa"/>
                  <w:vAlign w:val="center"/>
                </w:tcPr>
                <w:p w14:paraId="027090DF" w14:textId="77777777" w:rsidR="00E1045B" w:rsidRDefault="00E1045B" w:rsidP="00B81D21">
                  <w:pPr>
                    <w:spacing w:after="0" w:line="240" w:lineRule="auto"/>
                    <w:ind w:left="-113"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E1045B" w14:paraId="1DA671AF" w14:textId="77777777" w:rsidTr="00F63C4E">
              <w:trPr>
                <w:trHeight w:val="174"/>
              </w:trPr>
              <w:tc>
                <w:tcPr>
                  <w:tcW w:w="2972" w:type="dxa"/>
                  <w:vAlign w:val="center"/>
                </w:tcPr>
                <w:p w14:paraId="4A97C578" w14:textId="77777777" w:rsidR="00E1045B" w:rsidRPr="00EA2679" w:rsidRDefault="00E1045B" w:rsidP="00B81D21">
                  <w:pPr>
                    <w:spacing w:after="0" w:line="240" w:lineRule="auto"/>
                    <w:ind w:right="288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 Especializado Casa Isabel</w:t>
                  </w:r>
                </w:p>
              </w:tc>
              <w:tc>
                <w:tcPr>
                  <w:tcW w:w="1134" w:type="dxa"/>
                  <w:vMerge/>
                  <w:vAlign w:val="center"/>
                </w:tcPr>
                <w:p w14:paraId="3B7F65FC" w14:textId="77777777" w:rsidR="00E1045B" w:rsidRPr="00EA2679" w:rsidRDefault="00E1045B" w:rsidP="00B81D21">
                  <w:pPr>
                    <w:spacing w:after="0" w:line="240" w:lineRule="auto"/>
                    <w:ind w:left="-113" w:right="288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217842C6" w14:textId="77777777" w:rsidR="00E1045B" w:rsidRDefault="00E1045B" w:rsidP="00B81D21">
                  <w:pPr>
                    <w:spacing w:after="0" w:line="240" w:lineRule="auto"/>
                    <w:ind w:left="-113"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E1045B" w14:paraId="47ACB829" w14:textId="77777777" w:rsidTr="00F63C4E">
              <w:trPr>
                <w:trHeight w:val="174"/>
              </w:trPr>
              <w:tc>
                <w:tcPr>
                  <w:tcW w:w="2972" w:type="dxa"/>
                  <w:vAlign w:val="center"/>
                </w:tcPr>
                <w:p w14:paraId="1564128E" w14:textId="77777777" w:rsidR="00E1045B" w:rsidRDefault="00E1045B" w:rsidP="00B81D21">
                  <w:pPr>
                    <w:spacing w:after="0" w:line="240" w:lineRule="auto"/>
                    <w:ind w:right="288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 Cayma</w:t>
                  </w:r>
                </w:p>
              </w:tc>
              <w:tc>
                <w:tcPr>
                  <w:tcW w:w="1134" w:type="dxa"/>
                  <w:vMerge/>
                  <w:vAlign w:val="center"/>
                </w:tcPr>
                <w:p w14:paraId="3B288C1B" w14:textId="77777777" w:rsidR="00E1045B" w:rsidRPr="00EA2679" w:rsidRDefault="00E1045B" w:rsidP="00B81D21">
                  <w:pPr>
                    <w:spacing w:after="0" w:line="240" w:lineRule="auto"/>
                    <w:ind w:left="-113" w:right="288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1D93BC55" w14:textId="77777777" w:rsidR="00E1045B" w:rsidRDefault="00E1045B" w:rsidP="00B81D21">
                  <w:pPr>
                    <w:spacing w:after="0" w:line="240" w:lineRule="auto"/>
                    <w:ind w:left="-113"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4821C7F9" w14:textId="77777777" w:rsidR="00E1045B" w:rsidRPr="000D0540" w:rsidRDefault="00E1045B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12" w:type="pct"/>
            <w:shd w:val="clear" w:color="auto" w:fill="auto"/>
            <w:vAlign w:val="center"/>
          </w:tcPr>
          <w:p w14:paraId="53017572" w14:textId="77777777" w:rsidR="00E1045B" w:rsidRPr="00B90FAE" w:rsidRDefault="00E1045B" w:rsidP="00B81D21">
            <w:pPr>
              <w:pStyle w:val="Sinespaciad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73</w:t>
            </w:r>
          </w:p>
          <w:p w14:paraId="7A037605" w14:textId="77777777" w:rsidR="00E1045B" w:rsidRDefault="00E1045B" w:rsidP="00B81D21">
            <w:pPr>
              <w:pStyle w:val="Sinespaciad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</w:t>
            </w:r>
          </w:p>
        </w:tc>
        <w:tc>
          <w:tcPr>
            <w:tcW w:w="1137" w:type="pct"/>
            <w:shd w:val="clear" w:color="auto" w:fill="auto"/>
            <w:vAlign w:val="center"/>
          </w:tcPr>
          <w:p w14:paraId="71D39553" w14:textId="77777777" w:rsidR="00E1045B" w:rsidRPr="005E3479" w:rsidRDefault="00E1045B" w:rsidP="00B81D21">
            <w:pPr>
              <w:pStyle w:val="Sinespaciad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72</w:t>
            </w:r>
          </w:p>
          <w:p w14:paraId="5D148690" w14:textId="77777777" w:rsidR="00E1045B" w:rsidRPr="00EA37FE" w:rsidRDefault="00E1045B" w:rsidP="00B81D21">
            <w:pPr>
              <w:pStyle w:val="Sinespaciado"/>
              <w:ind w:right="288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A37655">
              <w:rPr>
                <w:rFonts w:ascii="Arial Narrow" w:hAnsi="Arial Narrow"/>
                <w:noProof/>
                <w:sz w:val="20"/>
                <w:szCs w:val="20"/>
              </w:rPr>
              <w:t xml:space="preserve">Personas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con discapacidad</w:t>
            </w:r>
          </w:p>
        </w:tc>
      </w:tr>
    </w:tbl>
    <w:p w14:paraId="4C972BF0" w14:textId="77777777" w:rsidR="00E1045B" w:rsidRPr="003B7EEE" w:rsidRDefault="00E1045B" w:rsidP="00B81D21">
      <w:pPr>
        <w:spacing w:after="0"/>
        <w:ind w:right="288"/>
        <w:rPr>
          <w:sz w:val="18"/>
          <w:szCs w:val="18"/>
        </w:rPr>
      </w:pPr>
      <w:r>
        <w:rPr>
          <w:sz w:val="18"/>
          <w:szCs w:val="18"/>
          <w:lang w:val="es-PE"/>
        </w:rPr>
        <w:t xml:space="preserve">Fuente: </w:t>
      </w:r>
      <w:r w:rsidRPr="0057128D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57128D">
        <w:rPr>
          <w:sz w:val="18"/>
          <w:szCs w:val="18"/>
          <w:lang w:val="es-PE"/>
        </w:rPr>
        <w:t xml:space="preserve"> INABIF</w:t>
      </w:r>
    </w:p>
    <w:p w14:paraId="5E7D7738" w14:textId="77777777" w:rsidR="00E1045B" w:rsidRPr="006D5B50" w:rsidRDefault="00E1045B" w:rsidP="00B81D21">
      <w:pPr>
        <w:spacing w:after="0"/>
        <w:ind w:left="-284" w:right="288"/>
        <w:rPr>
          <w:sz w:val="6"/>
          <w:szCs w:val="32"/>
        </w:rPr>
      </w:pPr>
    </w:p>
    <w:p w14:paraId="0E5381CE" w14:textId="77777777" w:rsidR="00E1045B" w:rsidRPr="00152DF4" w:rsidRDefault="00E1045B" w:rsidP="00B93FB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152DF4">
        <w:rPr>
          <w:b/>
        </w:rPr>
        <w:t>Centro de Acogida Residencial de Urgencias</w:t>
      </w:r>
      <w:r>
        <w:rPr>
          <w:b/>
        </w:rPr>
        <w:t xml:space="preserve"> – CAR de Urgencias</w:t>
      </w:r>
      <w:r w:rsidRPr="00152DF4">
        <w:t>: Brindan ayuda a las niñas, niños y adolescentes que son separados inmediatamente de sus familias, acogiéndolos temporalmente mientras se dictan las medidas de protección más idóneas</w:t>
      </w:r>
    </w:p>
    <w:tbl>
      <w:tblPr>
        <w:tblW w:w="5000" w:type="pct"/>
        <w:tblInd w:w="-15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13"/>
        <w:gridCol w:w="1754"/>
        <w:gridCol w:w="2374"/>
      </w:tblGrid>
      <w:tr w:rsidR="00E1045B" w:rsidRPr="00B90FAE" w14:paraId="658058D6" w14:textId="77777777" w:rsidTr="006D58C7">
        <w:trPr>
          <w:trHeight w:val="158"/>
          <w:tblHeader/>
        </w:trPr>
        <w:tc>
          <w:tcPr>
            <w:tcW w:w="279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4A762E0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488F735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1045B" w:rsidRPr="00B90FAE" w14:paraId="1FB94D6C" w14:textId="77777777" w:rsidTr="006D58C7">
        <w:trPr>
          <w:trHeight w:val="176"/>
          <w:tblHeader/>
        </w:trPr>
        <w:tc>
          <w:tcPr>
            <w:tcW w:w="279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7DCE682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3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083B7C2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27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82D5F9A" w14:textId="77777777" w:rsidR="00E1045B" w:rsidRPr="006B4479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DD134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E1045B" w:rsidRPr="007810CD" w14:paraId="047DA5D0" w14:textId="77777777" w:rsidTr="008F0297">
        <w:trPr>
          <w:trHeight w:val="1220"/>
        </w:trPr>
        <w:tc>
          <w:tcPr>
            <w:tcW w:w="2790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382"/>
              <w:tblOverlap w:val="never"/>
              <w:tblW w:w="4531" w:type="dxa"/>
              <w:tblLayout w:type="fixed"/>
              <w:tblLook w:val="04A0" w:firstRow="1" w:lastRow="0" w:firstColumn="1" w:lastColumn="0" w:noHBand="0" w:noVBand="1"/>
            </w:tblPr>
            <w:tblGrid>
              <w:gridCol w:w="2949"/>
              <w:gridCol w:w="1015"/>
              <w:gridCol w:w="567"/>
            </w:tblGrid>
            <w:tr w:rsidR="00E1045B" w14:paraId="402D2BA1" w14:textId="77777777" w:rsidTr="006D5B50">
              <w:trPr>
                <w:trHeight w:val="164"/>
              </w:trPr>
              <w:tc>
                <w:tcPr>
                  <w:tcW w:w="2949" w:type="dxa"/>
                  <w:shd w:val="clear" w:color="auto" w:fill="DD8B8D"/>
                  <w:vAlign w:val="center"/>
                </w:tcPr>
                <w:p w14:paraId="22DBDDBC" w14:textId="77777777" w:rsidR="00E1045B" w:rsidRPr="00F122EB" w:rsidRDefault="00E1045B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015" w:type="dxa"/>
                  <w:shd w:val="clear" w:color="auto" w:fill="DD8B8D"/>
                  <w:vAlign w:val="center"/>
                </w:tcPr>
                <w:p w14:paraId="67D6434C" w14:textId="77777777" w:rsidR="00E1045B" w:rsidRPr="00F122EB" w:rsidRDefault="00E1045B" w:rsidP="006D58C7">
                  <w:pPr>
                    <w:spacing w:after="0"/>
                    <w:ind w:left="-113" w:right="3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21E097D3" w14:textId="77777777" w:rsidR="00E1045B" w:rsidRDefault="00E1045B" w:rsidP="006D58C7">
                  <w:pPr>
                    <w:spacing w:after="0"/>
                    <w:ind w:left="-113" w:right="3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E1045B" w14:paraId="7A6D9A42" w14:textId="77777777" w:rsidTr="006D5B50">
              <w:trPr>
                <w:trHeight w:val="238"/>
              </w:trPr>
              <w:tc>
                <w:tcPr>
                  <w:tcW w:w="2949" w:type="dxa"/>
                  <w:vAlign w:val="center"/>
                </w:tcPr>
                <w:p w14:paraId="1FEF9F40" w14:textId="77777777" w:rsidR="00E1045B" w:rsidRPr="00DF0506" w:rsidRDefault="00E1045B" w:rsidP="006D58C7">
                  <w:pPr>
                    <w:spacing w:after="0" w:line="240" w:lineRule="auto"/>
                    <w:ind w:right="288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 Casa Isabel I</w:t>
                  </w:r>
                </w:p>
              </w:tc>
              <w:tc>
                <w:tcPr>
                  <w:tcW w:w="1015" w:type="dxa"/>
                  <w:vMerge w:val="restart"/>
                  <w:vAlign w:val="center"/>
                </w:tcPr>
                <w:p w14:paraId="46BD12F8" w14:textId="77777777" w:rsidR="00E1045B" w:rsidRDefault="00E1045B" w:rsidP="006D58C7">
                  <w:pPr>
                    <w:spacing w:after="0" w:line="240" w:lineRule="auto"/>
                    <w:ind w:left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567" w:type="dxa"/>
                  <w:vAlign w:val="center"/>
                </w:tcPr>
                <w:p w14:paraId="5E8DA130" w14:textId="77777777" w:rsidR="00E1045B" w:rsidRDefault="00E1045B" w:rsidP="006D58C7">
                  <w:pPr>
                    <w:spacing w:after="0" w:line="240" w:lineRule="auto"/>
                    <w:ind w:left="-113" w:right="3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E1045B" w14:paraId="0D4BDE02" w14:textId="77777777" w:rsidTr="006D5B50">
              <w:trPr>
                <w:trHeight w:val="237"/>
              </w:trPr>
              <w:tc>
                <w:tcPr>
                  <w:tcW w:w="2949" w:type="dxa"/>
                  <w:vAlign w:val="center"/>
                </w:tcPr>
                <w:p w14:paraId="59C3BE6D" w14:textId="77777777" w:rsidR="00E1045B" w:rsidRDefault="00E1045B" w:rsidP="006D58C7">
                  <w:pPr>
                    <w:spacing w:after="0" w:line="240" w:lineRule="auto"/>
                    <w:ind w:right="288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 Casa Isabel II</w:t>
                  </w:r>
                </w:p>
              </w:tc>
              <w:tc>
                <w:tcPr>
                  <w:tcW w:w="1015" w:type="dxa"/>
                  <w:vMerge/>
                  <w:vAlign w:val="center"/>
                </w:tcPr>
                <w:p w14:paraId="456D3D87" w14:textId="77777777" w:rsidR="00E1045B" w:rsidRDefault="00E1045B" w:rsidP="006D58C7">
                  <w:pPr>
                    <w:spacing w:after="0" w:line="240" w:lineRule="auto"/>
                    <w:ind w:left="34" w:right="288"/>
                    <w:rPr>
                      <w:sz w:val="20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0ADE4D65" w14:textId="77777777" w:rsidR="00E1045B" w:rsidRDefault="00E1045B" w:rsidP="006D58C7">
                  <w:pPr>
                    <w:spacing w:after="0" w:line="240" w:lineRule="auto"/>
                    <w:ind w:left="-113" w:right="3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32909CB0" w14:textId="77777777" w:rsidR="00E1045B" w:rsidRPr="00951A9D" w:rsidRDefault="00E1045B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Atención Residencial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 CAR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de Urgencia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939" w:type="pct"/>
            <w:shd w:val="clear" w:color="auto" w:fill="auto"/>
            <w:vAlign w:val="center"/>
          </w:tcPr>
          <w:p w14:paraId="70D7DAFC" w14:textId="77777777" w:rsidR="00E1045B" w:rsidRPr="00B90FAE" w:rsidRDefault="00E1045B" w:rsidP="006D58C7">
            <w:pPr>
              <w:pStyle w:val="Sinespaciad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268</w:t>
            </w:r>
          </w:p>
          <w:p w14:paraId="23F8E797" w14:textId="77777777" w:rsidR="00E1045B" w:rsidRPr="001B1E3D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</w:t>
            </w:r>
          </w:p>
        </w:tc>
        <w:tc>
          <w:tcPr>
            <w:tcW w:w="1271" w:type="pct"/>
            <w:shd w:val="clear" w:color="auto" w:fill="auto"/>
            <w:vAlign w:val="center"/>
          </w:tcPr>
          <w:p w14:paraId="1ED95104" w14:textId="77777777" w:rsidR="00E1045B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21</w:t>
            </w:r>
          </w:p>
          <w:p w14:paraId="1205D308" w14:textId="77777777" w:rsidR="00E1045B" w:rsidRPr="00EA37F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</w:tc>
      </w:tr>
    </w:tbl>
    <w:p w14:paraId="634ED01D" w14:textId="77777777" w:rsidR="00E1045B" w:rsidRDefault="00E1045B" w:rsidP="006D5B50">
      <w:pPr>
        <w:spacing w:after="0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57128D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57128D">
        <w:rPr>
          <w:sz w:val="18"/>
          <w:szCs w:val="18"/>
          <w:lang w:val="es-PE"/>
        </w:rPr>
        <w:t xml:space="preserve"> INABIF</w:t>
      </w:r>
    </w:p>
    <w:p w14:paraId="6192C12C" w14:textId="77777777" w:rsidR="00E1045B" w:rsidRPr="00036D44" w:rsidRDefault="00E1045B" w:rsidP="006D5B50">
      <w:pPr>
        <w:spacing w:after="0"/>
        <w:ind w:right="288"/>
        <w:rPr>
          <w:sz w:val="14"/>
          <w:szCs w:val="18"/>
          <w:lang w:val="es-PE"/>
        </w:rPr>
      </w:pPr>
    </w:p>
    <w:p w14:paraId="5609B09D" w14:textId="77777777" w:rsidR="00E1045B" w:rsidRPr="006D5B50" w:rsidRDefault="00E1045B" w:rsidP="006D5B50">
      <w:pPr>
        <w:spacing w:after="0"/>
        <w:ind w:right="288"/>
        <w:rPr>
          <w:sz w:val="2"/>
          <w:szCs w:val="18"/>
          <w:lang w:val="es-PE"/>
        </w:rPr>
      </w:pPr>
    </w:p>
    <w:p w14:paraId="4CC96BFF" w14:textId="77777777" w:rsidR="00E1045B" w:rsidRPr="00A45459" w:rsidRDefault="00E1045B" w:rsidP="00B93FB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B865E8">
        <w:rPr>
          <w:b/>
        </w:rPr>
        <w:t xml:space="preserve">Educadores de Calle: </w:t>
      </w:r>
      <w:r w:rsidRPr="00B865E8">
        <w:rPr>
          <w:bCs/>
        </w:rPr>
        <w:t>Esta intervención funciona a través de</w:t>
      </w:r>
      <w:r w:rsidRPr="00B865E8">
        <w:rPr>
          <w:b/>
        </w:rPr>
        <w:t xml:space="preserve"> </w:t>
      </w:r>
      <w:r w:rsidRPr="00B865E8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B865E8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43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545"/>
        <w:gridCol w:w="1872"/>
        <w:gridCol w:w="1861"/>
      </w:tblGrid>
      <w:tr w:rsidR="00E1045B" w:rsidRPr="00B90FAE" w14:paraId="6FD43960" w14:textId="77777777" w:rsidTr="002F741D">
        <w:trPr>
          <w:trHeight w:val="124"/>
          <w:tblHeader/>
          <w:jc w:val="center"/>
        </w:trPr>
        <w:tc>
          <w:tcPr>
            <w:tcW w:w="274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641043B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5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74C292B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1045B" w:rsidRPr="00B90FAE" w14:paraId="28D9DFD6" w14:textId="77777777" w:rsidTr="002F741D">
        <w:trPr>
          <w:trHeight w:val="138"/>
          <w:tblHeader/>
          <w:jc w:val="center"/>
        </w:trPr>
        <w:tc>
          <w:tcPr>
            <w:tcW w:w="274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BAA0126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3FAF097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2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CEC85E7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DD134C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E1045B" w:rsidRPr="00623495" w14:paraId="2A2F268C" w14:textId="77777777" w:rsidTr="002F741D">
        <w:trPr>
          <w:trHeight w:val="1215"/>
          <w:jc w:val="center"/>
        </w:trPr>
        <w:tc>
          <w:tcPr>
            <w:tcW w:w="2745" w:type="pct"/>
            <w:shd w:val="clear" w:color="auto" w:fill="auto"/>
            <w:vAlign w:val="center"/>
          </w:tcPr>
          <w:p w14:paraId="496CE451" w14:textId="77777777" w:rsidR="00E1045B" w:rsidRDefault="00E1045B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p w14:paraId="717FCD84" w14:textId="77777777" w:rsidR="00E1045B" w:rsidRPr="00EA37FE" w:rsidRDefault="00E1045B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12"/>
              <w:tblOverlap w:val="never"/>
              <w:tblW w:w="4592" w:type="dxa"/>
              <w:tblLayout w:type="fixed"/>
              <w:tblLook w:val="04A0" w:firstRow="1" w:lastRow="0" w:firstColumn="1" w:lastColumn="0" w:noHBand="0" w:noVBand="1"/>
            </w:tblPr>
            <w:tblGrid>
              <w:gridCol w:w="1779"/>
              <w:gridCol w:w="2183"/>
              <w:gridCol w:w="630"/>
            </w:tblGrid>
            <w:tr w:rsidR="00E1045B" w14:paraId="15F672C4" w14:textId="77777777" w:rsidTr="00EA37FE">
              <w:trPr>
                <w:trHeight w:val="129"/>
              </w:trPr>
              <w:tc>
                <w:tcPr>
                  <w:tcW w:w="1779" w:type="dxa"/>
                  <w:shd w:val="clear" w:color="auto" w:fill="DD8B8D"/>
                  <w:vAlign w:val="center"/>
                </w:tcPr>
                <w:p w14:paraId="4EFC35D7" w14:textId="77777777" w:rsidR="00E1045B" w:rsidRPr="00F122EB" w:rsidRDefault="00E1045B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183" w:type="dxa"/>
                  <w:shd w:val="clear" w:color="auto" w:fill="DD8B8D"/>
                  <w:vAlign w:val="center"/>
                </w:tcPr>
                <w:p w14:paraId="3CAA60BB" w14:textId="77777777" w:rsidR="00E1045B" w:rsidRPr="00F122EB" w:rsidRDefault="00E1045B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30" w:type="dxa"/>
                  <w:shd w:val="clear" w:color="auto" w:fill="DD8B8D"/>
                </w:tcPr>
                <w:p w14:paraId="6F4DC7CA" w14:textId="77777777" w:rsidR="00E1045B" w:rsidRDefault="00E1045B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E1045B" w14:paraId="65CA2E93" w14:textId="77777777" w:rsidTr="00EA37FE">
              <w:trPr>
                <w:trHeight w:val="136"/>
              </w:trPr>
              <w:tc>
                <w:tcPr>
                  <w:tcW w:w="1779" w:type="dxa"/>
                  <w:vAlign w:val="center"/>
                </w:tcPr>
                <w:p w14:paraId="2A9D8FB6" w14:textId="77777777" w:rsidR="00E1045B" w:rsidRPr="00A21599" w:rsidRDefault="00E1045B" w:rsidP="006D58C7">
                  <w:pPr>
                    <w:spacing w:after="0" w:line="240" w:lineRule="auto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 de referencia</w:t>
                  </w:r>
                </w:p>
              </w:tc>
              <w:tc>
                <w:tcPr>
                  <w:tcW w:w="2183" w:type="dxa"/>
                  <w:vAlign w:val="center"/>
                </w:tcPr>
                <w:p w14:paraId="799F1008" w14:textId="77777777" w:rsidR="00E1045B" w:rsidRPr="00F122EB" w:rsidRDefault="00E1045B" w:rsidP="006D58C7">
                  <w:pPr>
                    <w:spacing w:after="0" w:line="240" w:lineRule="auto"/>
                    <w:ind w:left="-113" w:right="288"/>
                    <w:jc w:val="center"/>
                    <w:rPr>
                      <w:sz w:val="20"/>
                    </w:rPr>
                  </w:pPr>
                  <w:r w:rsidRPr="00EA2679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630" w:type="dxa"/>
                  <w:vAlign w:val="center"/>
                </w:tcPr>
                <w:p w14:paraId="6636F7B8" w14:textId="77777777" w:rsidR="00E1045B" w:rsidRDefault="00E1045B" w:rsidP="00A37E0A">
                  <w:pPr>
                    <w:spacing w:after="0" w:line="240" w:lineRule="auto"/>
                    <w:ind w:left="-115" w:right="236" w:firstLine="2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 3</w:t>
                  </w:r>
                </w:p>
              </w:tc>
            </w:tr>
          </w:tbl>
          <w:p w14:paraId="1869AA5A" w14:textId="77777777" w:rsidR="00E1045B" w:rsidRPr="00951A9D" w:rsidRDefault="00E1045B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31" w:type="pct"/>
            <w:shd w:val="clear" w:color="auto" w:fill="auto"/>
            <w:vAlign w:val="center"/>
          </w:tcPr>
          <w:p w14:paraId="28B8F638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574</w:t>
            </w:r>
          </w:p>
          <w:p w14:paraId="5ACA8CAC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color w:val="000000"/>
                <w:lang w:val="es-AR" w:eastAsia="es-AR"/>
              </w:rPr>
            </w:pPr>
            <w:r w:rsidRPr="008E387B">
              <w:rPr>
                <w:rFonts w:ascii="Arial Narrow" w:hAnsi="Arial Narrow"/>
                <w:sz w:val="20"/>
                <w:szCs w:val="20"/>
              </w:rPr>
              <w:t>Niños, niñas y 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</w:p>
        </w:tc>
        <w:tc>
          <w:tcPr>
            <w:tcW w:w="1125" w:type="pct"/>
            <w:shd w:val="clear" w:color="auto" w:fill="auto"/>
            <w:vAlign w:val="center"/>
          </w:tcPr>
          <w:p w14:paraId="27838385" w14:textId="77777777" w:rsidR="00E1045B" w:rsidRDefault="00E1045B" w:rsidP="00D6693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405</w:t>
            </w:r>
          </w:p>
          <w:p w14:paraId="7B594168" w14:textId="77777777" w:rsidR="00E1045B" w:rsidRPr="00B90FAE" w:rsidRDefault="00E1045B" w:rsidP="00D6693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AR" w:eastAsia="es-AR"/>
              </w:rPr>
            </w:pPr>
            <w:r w:rsidRPr="008E387B">
              <w:rPr>
                <w:rFonts w:ascii="Arial Narrow" w:hAnsi="Arial Narrow"/>
                <w:sz w:val="20"/>
                <w:szCs w:val="20"/>
              </w:rPr>
              <w:t>Niños, niñas y 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</w:p>
        </w:tc>
      </w:tr>
    </w:tbl>
    <w:p w14:paraId="6DE694C2" w14:textId="77777777" w:rsidR="00E1045B" w:rsidRPr="006D5B50" w:rsidRDefault="00E1045B" w:rsidP="006D5B50">
      <w:pPr>
        <w:spacing w:after="0"/>
        <w:ind w:right="5"/>
        <w:rPr>
          <w:sz w:val="18"/>
          <w:szCs w:val="18"/>
        </w:rPr>
      </w:pPr>
    </w:p>
    <w:p w14:paraId="41E5D6C1" w14:textId="77777777" w:rsidR="00E1045B" w:rsidRPr="00862D63" w:rsidRDefault="00E1045B" w:rsidP="00B81D21">
      <w:pPr>
        <w:pStyle w:val="Prrafodelista"/>
        <w:numPr>
          <w:ilvl w:val="0"/>
          <w:numId w:val="5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GENERAL DE ADOPCIONES - DGA</w:t>
      </w:r>
    </w:p>
    <w:p w14:paraId="296C82C1" w14:textId="77777777" w:rsidR="00E1045B" w:rsidRPr="006D5B50" w:rsidRDefault="00E1045B" w:rsidP="00B81D21">
      <w:pPr>
        <w:pStyle w:val="Prrafodelista"/>
        <w:tabs>
          <w:tab w:val="left" w:pos="1995"/>
        </w:tabs>
        <w:ind w:left="284" w:right="288"/>
        <w:jc w:val="both"/>
        <w:rPr>
          <w:sz w:val="14"/>
        </w:rPr>
      </w:pPr>
    </w:p>
    <w:p w14:paraId="42E0FB62" w14:textId="77777777" w:rsidR="00E1045B" w:rsidRDefault="00E1045B" w:rsidP="00B93FB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 w:rsidRPr="00EE1165">
        <w:t xml:space="preserve">Es el órgano de línea responsable de proponer, dirigir, articular, implementar, supervisar y evaluar las políticas, normas, planes, programas y proyectos sobre la </w:t>
      </w:r>
      <w:r w:rsidRPr="00B93FB4">
        <w:rPr>
          <w:bCs/>
        </w:rPr>
        <w:t>Adopción</w:t>
      </w:r>
      <w:r>
        <w:t xml:space="preserve"> </w:t>
      </w:r>
      <w:r w:rsidRPr="00EE1165">
        <w:t xml:space="preserve">de niños, niñas y </w:t>
      </w:r>
      <w:r w:rsidRPr="00EE1165">
        <w:lastRenderedPageBreak/>
        <w:t>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4C18AD33" w14:textId="77777777" w:rsidR="00E1045B" w:rsidRPr="00B93FB4" w:rsidRDefault="00E1045B" w:rsidP="00B81D21">
      <w:pPr>
        <w:pStyle w:val="Prrafodelista"/>
        <w:tabs>
          <w:tab w:val="left" w:pos="1995"/>
        </w:tabs>
        <w:ind w:left="284" w:right="288"/>
        <w:jc w:val="both"/>
        <w:rPr>
          <w:sz w:val="14"/>
        </w:rPr>
      </w:pPr>
    </w:p>
    <w:p w14:paraId="69B96C1F" w14:textId="77777777" w:rsidR="00E1045B" w:rsidRPr="00580544" w:rsidRDefault="00E1045B" w:rsidP="00B81D21">
      <w:pPr>
        <w:pStyle w:val="Prrafodelista"/>
        <w:tabs>
          <w:tab w:val="left" w:pos="1995"/>
        </w:tabs>
        <w:ind w:left="284" w:right="288"/>
        <w:jc w:val="both"/>
      </w:pPr>
      <w:r w:rsidRPr="00580544">
        <w:t>¿Qué es la adopción?</w:t>
      </w:r>
    </w:p>
    <w:p w14:paraId="0975BF00" w14:textId="77777777" w:rsidR="00E1045B" w:rsidRDefault="00E1045B" w:rsidP="00B81D21">
      <w:pPr>
        <w:pStyle w:val="Prrafodelista"/>
        <w:tabs>
          <w:tab w:val="left" w:pos="1995"/>
        </w:tabs>
        <w:spacing w:after="0"/>
        <w:ind w:left="284" w:right="288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Nº 1297)</w:t>
      </w:r>
      <w:r>
        <w:t>.</w:t>
      </w:r>
    </w:p>
    <w:p w14:paraId="052D1F65" w14:textId="77777777" w:rsidR="00E1045B" w:rsidRPr="00580544" w:rsidRDefault="00E1045B" w:rsidP="00B81D21">
      <w:pPr>
        <w:pStyle w:val="Prrafodelista"/>
        <w:tabs>
          <w:tab w:val="left" w:pos="1995"/>
        </w:tabs>
        <w:spacing w:after="0"/>
        <w:ind w:left="284" w:right="288"/>
        <w:jc w:val="both"/>
      </w:pPr>
    </w:p>
    <w:tbl>
      <w:tblPr>
        <w:tblW w:w="5000" w:type="pct"/>
        <w:tblInd w:w="-15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9"/>
        <w:gridCol w:w="2021"/>
        <w:gridCol w:w="2081"/>
      </w:tblGrid>
      <w:tr w:rsidR="00E1045B" w:rsidRPr="00B90FAE" w14:paraId="70A5441C" w14:textId="77777777" w:rsidTr="00FF27D7">
        <w:trPr>
          <w:trHeight w:val="109"/>
          <w:tblHeader/>
        </w:trPr>
        <w:tc>
          <w:tcPr>
            <w:tcW w:w="280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F1A289B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9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9947DA8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1045B" w:rsidRPr="00B90FAE" w14:paraId="3868E10C" w14:textId="77777777" w:rsidTr="00FF27D7">
        <w:trPr>
          <w:trHeight w:val="121"/>
          <w:tblHeader/>
        </w:trPr>
        <w:tc>
          <w:tcPr>
            <w:tcW w:w="280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F32DB37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8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D1075F8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1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B8A6C47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DD134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E1045B" w:rsidRPr="007810CD" w14:paraId="0D591451" w14:textId="77777777" w:rsidTr="008A3C48">
        <w:trPr>
          <w:trHeight w:val="1183"/>
        </w:trPr>
        <w:tc>
          <w:tcPr>
            <w:tcW w:w="2804" w:type="pct"/>
            <w:shd w:val="clear" w:color="auto" w:fill="auto"/>
            <w:vAlign w:val="center"/>
          </w:tcPr>
          <w:p w14:paraId="2A8E4993" w14:textId="77777777" w:rsidR="00E1045B" w:rsidRDefault="00E1045B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Adopciones:</w:t>
            </w:r>
          </w:p>
          <w:p w14:paraId="2FA9596E" w14:textId="77777777" w:rsidR="00E1045B" w:rsidRPr="008C3FB5" w:rsidRDefault="00E1045B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1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20"/>
              <w:tblOverlap w:val="never"/>
              <w:tblW w:w="4854" w:type="dxa"/>
              <w:tblLayout w:type="fixed"/>
              <w:tblLook w:val="04A0" w:firstRow="1" w:lastRow="0" w:firstColumn="1" w:lastColumn="0" w:noHBand="0" w:noVBand="1"/>
            </w:tblPr>
            <w:tblGrid>
              <w:gridCol w:w="1364"/>
              <w:gridCol w:w="1370"/>
              <w:gridCol w:w="1522"/>
              <w:gridCol w:w="598"/>
            </w:tblGrid>
            <w:tr w:rsidR="00E1045B" w14:paraId="441A7367" w14:textId="77777777" w:rsidTr="008C3FB5">
              <w:trPr>
                <w:trHeight w:val="113"/>
              </w:trPr>
              <w:tc>
                <w:tcPr>
                  <w:tcW w:w="1364" w:type="dxa"/>
                  <w:shd w:val="clear" w:color="auto" w:fill="DD8B8D"/>
                  <w:vAlign w:val="center"/>
                </w:tcPr>
                <w:p w14:paraId="0ED8A050" w14:textId="77777777" w:rsidR="00E1045B" w:rsidRPr="00F122EB" w:rsidRDefault="00E1045B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70" w:type="dxa"/>
                  <w:shd w:val="clear" w:color="auto" w:fill="DD8B8D"/>
                  <w:vAlign w:val="center"/>
                </w:tcPr>
                <w:p w14:paraId="278ADE40" w14:textId="77777777" w:rsidR="00E1045B" w:rsidRPr="00F122EB" w:rsidRDefault="00E1045B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22" w:type="dxa"/>
                  <w:shd w:val="clear" w:color="auto" w:fill="DD8B8D"/>
                </w:tcPr>
                <w:p w14:paraId="157D1824" w14:textId="77777777" w:rsidR="00E1045B" w:rsidRDefault="00E1045B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98" w:type="dxa"/>
                  <w:shd w:val="clear" w:color="auto" w:fill="DD8B8D"/>
                </w:tcPr>
                <w:p w14:paraId="7B13DD37" w14:textId="77777777" w:rsidR="00E1045B" w:rsidRDefault="00E1045B" w:rsidP="006D58C7">
                  <w:pPr>
                    <w:spacing w:after="0"/>
                    <w:ind w:left="-113" w:right="7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E1045B" w14:paraId="13525775" w14:textId="77777777" w:rsidTr="008C3FB5">
              <w:trPr>
                <w:trHeight w:val="120"/>
              </w:trPr>
              <w:tc>
                <w:tcPr>
                  <w:tcW w:w="1364" w:type="dxa"/>
                  <w:vAlign w:val="center"/>
                </w:tcPr>
                <w:p w14:paraId="45CA09F7" w14:textId="77777777" w:rsidR="00E1045B" w:rsidRPr="00A21599" w:rsidRDefault="00E1045B" w:rsidP="006D58C7">
                  <w:pPr>
                    <w:spacing w:after="0" w:line="240" w:lineRule="auto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UA Arequipa</w:t>
                  </w:r>
                </w:p>
              </w:tc>
              <w:tc>
                <w:tcPr>
                  <w:tcW w:w="1370" w:type="dxa"/>
                  <w:vAlign w:val="center"/>
                </w:tcPr>
                <w:p w14:paraId="72ED1082" w14:textId="77777777" w:rsidR="00E1045B" w:rsidRPr="0066756A" w:rsidRDefault="00E1045B" w:rsidP="006D58C7">
                  <w:pPr>
                    <w:spacing w:after="0"/>
                    <w:ind w:right="288" w:hanging="108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</w:t>
                  </w:r>
                  <w:r w:rsidRPr="0066756A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1522" w:type="dxa"/>
                  <w:vAlign w:val="center"/>
                </w:tcPr>
                <w:p w14:paraId="0B9F4BE2" w14:textId="77777777" w:rsidR="00E1045B" w:rsidRPr="0066756A" w:rsidRDefault="00E1045B" w:rsidP="006D58C7">
                  <w:pPr>
                    <w:spacing w:after="0"/>
                    <w:ind w:right="288"/>
                    <w:rPr>
                      <w:sz w:val="20"/>
                    </w:rPr>
                  </w:pPr>
                  <w:r w:rsidRPr="0066756A">
                    <w:rPr>
                      <w:sz w:val="20"/>
                    </w:rPr>
                    <w:t>Paucarpata</w:t>
                  </w:r>
                </w:p>
              </w:tc>
              <w:tc>
                <w:tcPr>
                  <w:tcW w:w="598" w:type="dxa"/>
                  <w:vAlign w:val="center"/>
                </w:tcPr>
                <w:p w14:paraId="792ECBEE" w14:textId="77777777" w:rsidR="00E1045B" w:rsidRDefault="00E1045B" w:rsidP="006D58C7">
                  <w:pPr>
                    <w:spacing w:after="0" w:line="240" w:lineRule="auto"/>
                    <w:ind w:left="-113" w:right="7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58F1EFDB" w14:textId="77777777" w:rsidR="00E1045B" w:rsidRPr="00951A9D" w:rsidRDefault="00E1045B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82" w:type="pct"/>
            <w:shd w:val="clear" w:color="auto" w:fill="auto"/>
            <w:vAlign w:val="center"/>
          </w:tcPr>
          <w:p w14:paraId="548B81EB" w14:textId="77777777" w:rsidR="00E1045B" w:rsidRPr="00345390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9</w:t>
            </w:r>
          </w:p>
          <w:p w14:paraId="0703FAA7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adoptadas/os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3EB389D2" w14:textId="77777777" w:rsidR="00E1045B" w:rsidRPr="00963D0F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</w:t>
            </w:r>
          </w:p>
          <w:p w14:paraId="08BB1D20" w14:textId="77777777" w:rsidR="00E1045B" w:rsidRPr="00963D0F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963D0F">
              <w:rPr>
                <w:rFonts w:ascii="Arial Narrow" w:hAnsi="Arial Narrow"/>
                <w:sz w:val="20"/>
                <w:szCs w:val="20"/>
              </w:rPr>
              <w:t>iñas, niños y adolescentes adoptadas/os</w:t>
            </w:r>
          </w:p>
        </w:tc>
      </w:tr>
    </w:tbl>
    <w:p w14:paraId="2D6D2A0A" w14:textId="77777777" w:rsidR="00E1045B" w:rsidRDefault="00E1045B" w:rsidP="00B81D21">
      <w:pPr>
        <w:spacing w:after="0"/>
        <w:ind w:left="-142"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57128D">
        <w:rPr>
          <w:sz w:val="18"/>
          <w:szCs w:val="18"/>
          <w:lang w:val="es-PE"/>
        </w:rPr>
        <w:t xml:space="preserve">Dirección General de Adopciones </w:t>
      </w:r>
      <w:r>
        <w:rPr>
          <w:sz w:val="18"/>
          <w:szCs w:val="18"/>
          <w:lang w:val="es-PE"/>
        </w:rPr>
        <w:t>–</w:t>
      </w:r>
      <w:r w:rsidRPr="0057128D">
        <w:rPr>
          <w:sz w:val="18"/>
          <w:szCs w:val="18"/>
          <w:lang w:val="es-PE"/>
        </w:rPr>
        <w:t xml:space="preserve"> DGA</w:t>
      </w:r>
    </w:p>
    <w:p w14:paraId="4FF28777" w14:textId="77777777" w:rsidR="00E1045B" w:rsidRDefault="00E1045B" w:rsidP="00B81D21">
      <w:pPr>
        <w:spacing w:after="0" w:line="240" w:lineRule="auto"/>
        <w:ind w:right="288"/>
        <w:jc w:val="both"/>
        <w:rPr>
          <w:sz w:val="18"/>
          <w:szCs w:val="18"/>
          <w:lang w:val="es-PE"/>
        </w:rPr>
      </w:pPr>
    </w:p>
    <w:p w14:paraId="2643C529" w14:textId="77777777" w:rsidR="00E1045B" w:rsidRDefault="00E1045B" w:rsidP="00B81D21">
      <w:pPr>
        <w:pStyle w:val="Prrafodelista"/>
        <w:numPr>
          <w:ilvl w:val="0"/>
          <w:numId w:val="5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B865E8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10EF8313" w14:textId="77777777" w:rsidR="00E1045B" w:rsidRPr="00B865E8" w:rsidRDefault="00E1045B" w:rsidP="00B81D21">
      <w:pPr>
        <w:pStyle w:val="Prrafodelista"/>
        <w:spacing w:after="0" w:line="240" w:lineRule="auto"/>
        <w:ind w:left="284" w:right="288"/>
        <w:jc w:val="both"/>
        <w:rPr>
          <w:rFonts w:asciiTheme="minorHAnsi" w:hAnsiTheme="minorHAnsi" w:cstheme="minorHAnsi"/>
          <w:b/>
          <w:bCs/>
          <w:szCs w:val="20"/>
        </w:rPr>
      </w:pPr>
    </w:p>
    <w:p w14:paraId="4F8426D3" w14:textId="77777777" w:rsidR="00E1045B" w:rsidRPr="007B7EC3" w:rsidRDefault="00E1045B" w:rsidP="00B81D21">
      <w:pPr>
        <w:pStyle w:val="Prrafodelista"/>
        <w:tabs>
          <w:tab w:val="left" w:pos="1995"/>
        </w:tabs>
        <w:spacing w:before="240"/>
        <w:ind w:left="284" w:right="288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1BD24BF7" w14:textId="77777777" w:rsidR="00E1045B" w:rsidRPr="00B865E8" w:rsidRDefault="00E1045B" w:rsidP="006D5B50">
      <w:pPr>
        <w:spacing w:after="0" w:line="240" w:lineRule="auto"/>
        <w:ind w:left="284" w:right="288"/>
        <w:jc w:val="both"/>
        <w:rPr>
          <w:b/>
        </w:rPr>
      </w:pPr>
      <w:r w:rsidRPr="00B865E8">
        <w:rPr>
          <w:b/>
        </w:rPr>
        <w:t xml:space="preserve">Unidad de Protección Especial – UPE: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6DB8F801" w14:textId="77777777" w:rsidR="00E1045B" w:rsidRPr="00B865E8" w:rsidRDefault="00E1045B" w:rsidP="00B81D21">
      <w:pPr>
        <w:pStyle w:val="Prrafodelista"/>
        <w:tabs>
          <w:tab w:val="left" w:pos="1995"/>
        </w:tabs>
        <w:spacing w:after="0"/>
        <w:ind w:right="288"/>
        <w:jc w:val="both"/>
        <w:rPr>
          <w:b/>
        </w:rPr>
      </w:pPr>
    </w:p>
    <w:tbl>
      <w:tblPr>
        <w:tblW w:w="4952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88"/>
        <w:gridCol w:w="2037"/>
        <w:gridCol w:w="2226"/>
      </w:tblGrid>
      <w:tr w:rsidR="00E1045B" w:rsidRPr="00B90FAE" w14:paraId="33FFB752" w14:textId="77777777" w:rsidTr="00EA37FE">
        <w:trPr>
          <w:trHeight w:val="89"/>
          <w:tblHeader/>
        </w:trPr>
        <w:tc>
          <w:tcPr>
            <w:tcW w:w="269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C0F1DD2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0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AF7EB04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1045B" w:rsidRPr="00B90FAE" w14:paraId="267F2DF6" w14:textId="77777777" w:rsidTr="00EA37FE">
        <w:trPr>
          <w:trHeight w:val="99"/>
          <w:tblHeader/>
        </w:trPr>
        <w:tc>
          <w:tcPr>
            <w:tcW w:w="269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74288779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51E2201F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203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6AF72624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DD134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E1045B" w:rsidRPr="007810CD" w14:paraId="6EB0CC94" w14:textId="77777777" w:rsidTr="008A3C48">
        <w:trPr>
          <w:trHeight w:val="1302"/>
        </w:trPr>
        <w:tc>
          <w:tcPr>
            <w:tcW w:w="2696" w:type="pct"/>
            <w:shd w:val="clear" w:color="auto" w:fill="auto"/>
            <w:vAlign w:val="center"/>
          </w:tcPr>
          <w:p w14:paraId="78130C02" w14:textId="77777777" w:rsidR="00E1045B" w:rsidRPr="008C3FB5" w:rsidRDefault="00E1045B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Y="200"/>
              <w:tblOverlap w:val="never"/>
              <w:tblW w:w="4868" w:type="dxa"/>
              <w:tblLayout w:type="fixed"/>
              <w:tblLook w:val="04A0" w:firstRow="1" w:lastRow="0" w:firstColumn="1" w:lastColumn="0" w:noHBand="0" w:noVBand="1"/>
            </w:tblPr>
            <w:tblGrid>
              <w:gridCol w:w="1274"/>
              <w:gridCol w:w="1536"/>
              <w:gridCol w:w="1536"/>
              <w:gridCol w:w="522"/>
            </w:tblGrid>
            <w:tr w:rsidR="00E1045B" w14:paraId="3028DFB8" w14:textId="77777777" w:rsidTr="008C3FB5">
              <w:trPr>
                <w:trHeight w:val="93"/>
              </w:trPr>
              <w:tc>
                <w:tcPr>
                  <w:tcW w:w="1274" w:type="dxa"/>
                  <w:shd w:val="clear" w:color="auto" w:fill="DD8B8D"/>
                  <w:vAlign w:val="center"/>
                </w:tcPr>
                <w:p w14:paraId="0DC09A2C" w14:textId="77777777" w:rsidR="00E1045B" w:rsidRPr="00F122EB" w:rsidRDefault="00E1045B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36" w:type="dxa"/>
                  <w:shd w:val="clear" w:color="auto" w:fill="DD8B8D"/>
                </w:tcPr>
                <w:p w14:paraId="30E73DC3" w14:textId="77777777" w:rsidR="00E1045B" w:rsidRDefault="00E1045B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36" w:type="dxa"/>
                  <w:shd w:val="clear" w:color="auto" w:fill="DD8B8D"/>
                  <w:vAlign w:val="center"/>
                </w:tcPr>
                <w:p w14:paraId="32392906" w14:textId="77777777" w:rsidR="00E1045B" w:rsidRPr="00F122EB" w:rsidRDefault="00E1045B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22" w:type="dxa"/>
                  <w:shd w:val="clear" w:color="auto" w:fill="DD8B8D"/>
                </w:tcPr>
                <w:p w14:paraId="55E79415" w14:textId="77777777" w:rsidR="00E1045B" w:rsidRDefault="00E1045B" w:rsidP="006D58C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E1045B" w14:paraId="54CD92D3" w14:textId="77777777" w:rsidTr="008C3FB5">
              <w:trPr>
                <w:trHeight w:val="98"/>
              </w:trPr>
              <w:tc>
                <w:tcPr>
                  <w:tcW w:w="1274" w:type="dxa"/>
                  <w:vAlign w:val="center"/>
                </w:tcPr>
                <w:p w14:paraId="2B1B5383" w14:textId="77777777" w:rsidR="00E1045B" w:rsidRPr="00A21599" w:rsidRDefault="00E1045B" w:rsidP="006D58C7">
                  <w:pPr>
                    <w:spacing w:after="0" w:line="240" w:lineRule="auto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Arequipa</w:t>
                  </w:r>
                </w:p>
              </w:tc>
              <w:tc>
                <w:tcPr>
                  <w:tcW w:w="1536" w:type="dxa"/>
                  <w:vAlign w:val="center"/>
                </w:tcPr>
                <w:p w14:paraId="525F8EDF" w14:textId="77777777" w:rsidR="00E1045B" w:rsidRPr="0066756A" w:rsidRDefault="00E1045B" w:rsidP="006D58C7">
                  <w:pPr>
                    <w:spacing w:after="0"/>
                    <w:ind w:right="288"/>
                    <w:rPr>
                      <w:sz w:val="20"/>
                    </w:rPr>
                  </w:pPr>
                  <w:r w:rsidRPr="0066756A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1536" w:type="dxa"/>
                  <w:vAlign w:val="center"/>
                </w:tcPr>
                <w:p w14:paraId="36F8E963" w14:textId="77777777" w:rsidR="00E1045B" w:rsidRPr="0066756A" w:rsidRDefault="00E1045B" w:rsidP="006D58C7">
                  <w:pPr>
                    <w:spacing w:after="0"/>
                    <w:ind w:right="288"/>
                    <w:rPr>
                      <w:sz w:val="20"/>
                    </w:rPr>
                  </w:pPr>
                  <w:r w:rsidRPr="0066756A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522" w:type="dxa"/>
                  <w:vAlign w:val="center"/>
                </w:tcPr>
                <w:p w14:paraId="061E55C8" w14:textId="77777777" w:rsidR="00E1045B" w:rsidRDefault="00E1045B" w:rsidP="006D58C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D869931" w14:textId="77777777" w:rsidR="00E1045B" w:rsidRPr="00951A9D" w:rsidRDefault="00E1045B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01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FAFE642" w14:textId="77777777" w:rsidR="00E1045B" w:rsidRDefault="00E1045B" w:rsidP="008658C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744</w:t>
            </w:r>
          </w:p>
          <w:p w14:paraId="7A215CBF" w14:textId="77777777" w:rsidR="00E1045B" w:rsidRDefault="00E1045B" w:rsidP="006D58C7">
            <w:pPr>
              <w:spacing w:after="0" w:line="240" w:lineRule="auto"/>
              <w:ind w:right="288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7822E0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7822E0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>
              <w:rPr>
                <w:rFonts w:ascii="Arial Narrow" w:hAnsi="Arial Narrow"/>
                <w:sz w:val="20"/>
                <w:szCs w:val="20"/>
              </w:rPr>
              <w:t>Protección Especial</w:t>
            </w:r>
          </w:p>
        </w:tc>
        <w:tc>
          <w:tcPr>
            <w:tcW w:w="120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CF0055E" w14:textId="77777777" w:rsidR="00E1045B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136</w:t>
            </w:r>
          </w:p>
          <w:p w14:paraId="4F0ADC43" w14:textId="77777777" w:rsidR="00E1045B" w:rsidRPr="00963D0F" w:rsidRDefault="00E1045B" w:rsidP="006D58C7">
            <w:pPr>
              <w:spacing w:after="0" w:line="240" w:lineRule="auto"/>
              <w:ind w:right="288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</w:tr>
    </w:tbl>
    <w:p w14:paraId="0FA54C98" w14:textId="77777777" w:rsidR="00E1045B" w:rsidRDefault="00E1045B" w:rsidP="00B81D21">
      <w:pPr>
        <w:spacing w:after="0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>Fuente: Dirección</w:t>
      </w:r>
      <w:r w:rsidRPr="0057128D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57128D">
        <w:rPr>
          <w:sz w:val="18"/>
          <w:szCs w:val="18"/>
          <w:lang w:val="es-PE"/>
        </w:rPr>
        <w:t xml:space="preserve"> UPE</w:t>
      </w:r>
    </w:p>
    <w:p w14:paraId="53781C63" w14:textId="77777777" w:rsidR="00E1045B" w:rsidRDefault="00E1045B" w:rsidP="00B81D21">
      <w:pPr>
        <w:spacing w:after="0"/>
        <w:ind w:right="288"/>
        <w:rPr>
          <w:sz w:val="18"/>
          <w:szCs w:val="18"/>
        </w:rPr>
      </w:pPr>
    </w:p>
    <w:p w14:paraId="41E5F282" w14:textId="77777777" w:rsidR="00E1045B" w:rsidRPr="00B865E8" w:rsidRDefault="00E1045B" w:rsidP="00B81D21">
      <w:pPr>
        <w:pStyle w:val="Prrafodelista"/>
        <w:numPr>
          <w:ilvl w:val="0"/>
          <w:numId w:val="5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B865E8">
        <w:rPr>
          <w:rFonts w:asciiTheme="minorHAnsi" w:hAnsiTheme="minorHAnsi" w:cstheme="minorHAnsi"/>
          <w:b/>
          <w:bCs/>
          <w:szCs w:val="20"/>
        </w:rPr>
        <w:t xml:space="preserve">DIRECCIÓN DE PERSONAS ADULTAS MAYORES </w:t>
      </w:r>
      <w:r>
        <w:rPr>
          <w:rFonts w:asciiTheme="minorHAnsi" w:hAnsiTheme="minorHAnsi" w:cstheme="minorHAnsi"/>
          <w:b/>
          <w:bCs/>
          <w:szCs w:val="20"/>
        </w:rPr>
        <w:t>–</w:t>
      </w:r>
      <w:r w:rsidRPr="00B865E8">
        <w:rPr>
          <w:rFonts w:asciiTheme="minorHAnsi" w:hAnsiTheme="minorHAnsi" w:cstheme="minorHAnsi"/>
          <w:b/>
          <w:bCs/>
          <w:szCs w:val="20"/>
        </w:rPr>
        <w:t xml:space="preserve"> DPAM</w:t>
      </w:r>
    </w:p>
    <w:p w14:paraId="2D953853" w14:textId="77777777" w:rsidR="00E1045B" w:rsidRPr="006D5B50" w:rsidRDefault="00E1045B" w:rsidP="00B81D21">
      <w:pPr>
        <w:pStyle w:val="Prrafodelista"/>
        <w:spacing w:after="0" w:line="240" w:lineRule="auto"/>
        <w:ind w:left="284" w:right="288"/>
        <w:jc w:val="both"/>
        <w:rPr>
          <w:rFonts w:asciiTheme="minorHAnsi" w:hAnsiTheme="minorHAnsi" w:cstheme="minorHAnsi"/>
          <w:b/>
          <w:bCs/>
          <w:sz w:val="16"/>
          <w:szCs w:val="20"/>
        </w:rPr>
      </w:pPr>
    </w:p>
    <w:p w14:paraId="509E8C7C" w14:textId="77777777" w:rsidR="00E1045B" w:rsidRDefault="00E1045B" w:rsidP="00B81D21">
      <w:pPr>
        <w:pStyle w:val="Prrafodelista"/>
        <w:tabs>
          <w:tab w:val="left" w:pos="1995"/>
        </w:tabs>
        <w:spacing w:before="240"/>
        <w:ind w:left="284" w:right="288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6D80640F" w14:textId="77777777" w:rsidR="00E1045B" w:rsidRPr="00A60CA9" w:rsidRDefault="00E1045B" w:rsidP="00B81D21">
      <w:pPr>
        <w:pStyle w:val="Prrafodelista"/>
        <w:tabs>
          <w:tab w:val="left" w:pos="1995"/>
        </w:tabs>
        <w:spacing w:before="240"/>
        <w:ind w:left="284" w:right="288"/>
        <w:jc w:val="both"/>
        <w:rPr>
          <w:sz w:val="10"/>
        </w:rPr>
      </w:pPr>
    </w:p>
    <w:p w14:paraId="718B8CAE" w14:textId="77777777" w:rsidR="00E1045B" w:rsidRPr="003E3039" w:rsidRDefault="00E1045B" w:rsidP="00B81D21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288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 w:rsidRPr="00E6552E">
        <w:t xml:space="preserve">Es un servicio que se brinda en articulación con otros actores del Estado en la región </w:t>
      </w:r>
      <w:r>
        <w:t>Arequipa</w:t>
      </w:r>
      <w:r w:rsidRPr="00E6552E">
        <w:t xml:space="preserve"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</w:t>
      </w:r>
      <w:r w:rsidRPr="00E6552E">
        <w:lastRenderedPageBreak/>
        <w:t>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11A0EB85" w14:textId="77777777" w:rsidR="00E1045B" w:rsidRDefault="00E1045B" w:rsidP="008A3C48">
      <w:pPr>
        <w:spacing w:after="0" w:line="240" w:lineRule="auto"/>
        <w:ind w:right="288"/>
        <w:rPr>
          <w:sz w:val="18"/>
          <w:szCs w:val="18"/>
        </w:rPr>
      </w:pPr>
    </w:p>
    <w:tbl>
      <w:tblPr>
        <w:tblW w:w="417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9"/>
        <w:gridCol w:w="1860"/>
        <w:gridCol w:w="2143"/>
        <w:gridCol w:w="1952"/>
      </w:tblGrid>
      <w:tr w:rsidR="00E1045B" w:rsidRPr="00B90FAE" w14:paraId="49BD26A8" w14:textId="77777777" w:rsidTr="000C6714">
        <w:trPr>
          <w:trHeight w:val="106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65780DFA" w14:textId="77777777" w:rsidR="00E1045B" w:rsidRDefault="00E1045B" w:rsidP="00E735C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1045B" w:rsidRPr="00B90FAE" w14:paraId="5512B25F" w14:textId="77777777" w:rsidTr="000C6714">
        <w:trPr>
          <w:trHeight w:val="117"/>
          <w:tblHeader/>
          <w:jc w:val="center"/>
        </w:trPr>
        <w:tc>
          <w:tcPr>
            <w:tcW w:w="2380" w:type="pct"/>
            <w:gridSpan w:val="2"/>
          </w:tcPr>
          <w:p w14:paraId="7880D804" w14:textId="77777777" w:rsidR="00E1045B" w:rsidRPr="00B90FAE" w:rsidRDefault="00E1045B" w:rsidP="00E735C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2620" w:type="pct"/>
            <w:gridSpan w:val="2"/>
            <w:shd w:val="clear" w:color="auto" w:fill="auto"/>
          </w:tcPr>
          <w:p w14:paraId="01EBFB42" w14:textId="77777777" w:rsidR="00E1045B" w:rsidRDefault="00E1045B" w:rsidP="00E735CC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DD134C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E1045B" w:rsidRPr="007810CD" w14:paraId="09CC6B4E" w14:textId="77777777" w:rsidTr="000C6714">
        <w:trPr>
          <w:trHeight w:val="569"/>
          <w:jc w:val="center"/>
        </w:trPr>
        <w:tc>
          <w:tcPr>
            <w:tcW w:w="1190" w:type="pct"/>
            <w:vAlign w:val="center"/>
          </w:tcPr>
          <w:p w14:paraId="4951C479" w14:textId="77777777" w:rsidR="00E1045B" w:rsidRPr="005045CC" w:rsidRDefault="00E1045B" w:rsidP="008658C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91</w:t>
            </w:r>
          </w:p>
          <w:p w14:paraId="60EB3E41" w14:textId="77777777" w:rsidR="00E1045B" w:rsidRDefault="00E1045B" w:rsidP="008658C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190" w:type="pct"/>
            <w:shd w:val="clear" w:color="auto" w:fill="auto"/>
            <w:vAlign w:val="center"/>
          </w:tcPr>
          <w:p w14:paraId="3BC03DD2" w14:textId="77777777" w:rsidR="00E1045B" w:rsidRDefault="00E1045B" w:rsidP="008658C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92</w:t>
            </w:r>
          </w:p>
          <w:p w14:paraId="591084F1" w14:textId="77777777" w:rsidR="00E1045B" w:rsidRPr="00093FE8" w:rsidRDefault="00E1045B" w:rsidP="008658C4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371" w:type="pct"/>
            <w:shd w:val="clear" w:color="auto" w:fill="auto"/>
            <w:vAlign w:val="center"/>
          </w:tcPr>
          <w:p w14:paraId="69C901B7" w14:textId="77777777" w:rsidR="00E1045B" w:rsidRPr="005045CC" w:rsidRDefault="00E1045B" w:rsidP="008658C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10</w:t>
            </w:r>
          </w:p>
          <w:p w14:paraId="5F53C676" w14:textId="77777777" w:rsidR="00E1045B" w:rsidRPr="00691509" w:rsidRDefault="00E1045B" w:rsidP="008658C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249" w:type="pct"/>
            <w:vAlign w:val="center"/>
          </w:tcPr>
          <w:p w14:paraId="2BF175CF" w14:textId="77777777" w:rsidR="00E1045B" w:rsidRDefault="00E1045B" w:rsidP="008658C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11</w:t>
            </w:r>
          </w:p>
          <w:p w14:paraId="694150FA" w14:textId="77777777" w:rsidR="00E1045B" w:rsidRDefault="00E1045B" w:rsidP="008658C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023D32B5" w14:textId="7E363527" w:rsidR="00E1045B" w:rsidRPr="008A3C48" w:rsidRDefault="00E1045B" w:rsidP="008A3C48">
      <w:pPr>
        <w:spacing w:after="0" w:line="240" w:lineRule="auto"/>
        <w:ind w:right="288"/>
        <w:rPr>
          <w:sz w:val="18"/>
          <w:szCs w:val="18"/>
          <w:lang w:val="es-PE"/>
        </w:rPr>
      </w:pPr>
      <w:r>
        <w:rPr>
          <w:sz w:val="18"/>
          <w:szCs w:val="18"/>
        </w:rPr>
        <w:t xml:space="preserve">                    </w:t>
      </w:r>
      <w:r>
        <w:rPr>
          <w:sz w:val="18"/>
          <w:szCs w:val="18"/>
          <w:lang w:val="es-PE"/>
        </w:rPr>
        <w:t>Fuente: Dirección de Personas Adultas Mayores - DPAM</w:t>
      </w:r>
    </w:p>
    <w:p w14:paraId="00CEF30B" w14:textId="77777777" w:rsidR="00E1045B" w:rsidRDefault="00E1045B" w:rsidP="00B81D21">
      <w:pPr>
        <w:spacing w:after="0"/>
        <w:ind w:left="708" w:right="288"/>
        <w:rPr>
          <w:rFonts w:ascii="Arial Narrow" w:hAnsi="Arial Narrow"/>
          <w:b/>
          <w:bCs/>
          <w:sz w:val="16"/>
          <w:szCs w:val="20"/>
        </w:rPr>
      </w:pPr>
    </w:p>
    <w:p w14:paraId="1E4EA3B3" w14:textId="77777777" w:rsidR="00E1045B" w:rsidRPr="00862D63" w:rsidRDefault="00E1045B" w:rsidP="00B81D21">
      <w:pPr>
        <w:pStyle w:val="Prrafodelista"/>
        <w:numPr>
          <w:ilvl w:val="0"/>
          <w:numId w:val="5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49EAC511" w14:textId="77777777" w:rsidR="00E1045B" w:rsidRPr="00862D63" w:rsidRDefault="00E1045B" w:rsidP="00B81D21">
      <w:pPr>
        <w:pStyle w:val="Prrafodelista"/>
        <w:spacing w:after="0" w:line="240" w:lineRule="auto"/>
        <w:ind w:left="284" w:right="288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4E96E8F7" w14:textId="77777777" w:rsidR="00E1045B" w:rsidRPr="00DD3C3C" w:rsidRDefault="00E1045B" w:rsidP="00B81D21">
      <w:pPr>
        <w:tabs>
          <w:tab w:val="left" w:pos="1995"/>
        </w:tabs>
        <w:spacing w:after="160"/>
        <w:ind w:left="284" w:right="288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971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13"/>
        <w:gridCol w:w="2043"/>
        <w:gridCol w:w="2231"/>
      </w:tblGrid>
      <w:tr w:rsidR="00E1045B" w:rsidRPr="00B90FAE" w14:paraId="36DF3BB7" w14:textId="77777777" w:rsidTr="00FF27D7">
        <w:trPr>
          <w:trHeight w:val="124"/>
          <w:tblHeader/>
        </w:trPr>
        <w:tc>
          <w:tcPr>
            <w:tcW w:w="269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E742E57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0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A227495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E1045B" w:rsidRPr="00B90FAE" w14:paraId="11072594" w14:textId="77777777" w:rsidTr="00FF27D7">
        <w:trPr>
          <w:trHeight w:val="137"/>
          <w:tblHeader/>
        </w:trPr>
        <w:tc>
          <w:tcPr>
            <w:tcW w:w="269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D02AF2D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B072710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20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C728939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DD134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E1045B" w:rsidRPr="007810CD" w14:paraId="0DF66653" w14:textId="77777777" w:rsidTr="00FF27D7">
        <w:trPr>
          <w:trHeight w:val="1481"/>
        </w:trPr>
        <w:tc>
          <w:tcPr>
            <w:tcW w:w="2699" w:type="pct"/>
            <w:shd w:val="clear" w:color="auto" w:fill="auto"/>
            <w:vAlign w:val="center"/>
          </w:tcPr>
          <w:p w14:paraId="5A395862" w14:textId="77777777" w:rsidR="00E1045B" w:rsidRDefault="00E1045B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557" w:type="dxa"/>
              <w:tblLayout w:type="fixed"/>
              <w:tblLook w:val="04A0" w:firstRow="1" w:lastRow="0" w:firstColumn="1" w:lastColumn="0" w:noHBand="0" w:noVBand="1"/>
            </w:tblPr>
            <w:tblGrid>
              <w:gridCol w:w="1766"/>
              <w:gridCol w:w="2166"/>
              <w:gridCol w:w="625"/>
            </w:tblGrid>
            <w:tr w:rsidR="00E1045B" w14:paraId="2F7C6193" w14:textId="77777777" w:rsidTr="00EA37FE">
              <w:trPr>
                <w:trHeight w:val="128"/>
              </w:trPr>
              <w:tc>
                <w:tcPr>
                  <w:tcW w:w="1766" w:type="dxa"/>
                  <w:shd w:val="clear" w:color="auto" w:fill="DD8B8D"/>
                  <w:vAlign w:val="center"/>
                </w:tcPr>
                <w:p w14:paraId="65009B97" w14:textId="77777777" w:rsidR="00E1045B" w:rsidRPr="00F122EB" w:rsidRDefault="00E1045B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166" w:type="dxa"/>
                  <w:shd w:val="clear" w:color="auto" w:fill="DD8B8D"/>
                  <w:vAlign w:val="center"/>
                </w:tcPr>
                <w:p w14:paraId="635DD096" w14:textId="77777777" w:rsidR="00E1045B" w:rsidRPr="00F122EB" w:rsidRDefault="00E1045B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25" w:type="dxa"/>
                  <w:shd w:val="clear" w:color="auto" w:fill="DD8B8D"/>
                </w:tcPr>
                <w:p w14:paraId="2117F771" w14:textId="77777777" w:rsidR="00E1045B" w:rsidRDefault="00E1045B" w:rsidP="006D58C7">
                  <w:pPr>
                    <w:spacing w:after="0"/>
                    <w:ind w:left="-113" w:right="5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E1045B" w14:paraId="70CB68D6" w14:textId="77777777" w:rsidTr="00EA37FE">
              <w:trPr>
                <w:trHeight w:val="136"/>
              </w:trPr>
              <w:tc>
                <w:tcPr>
                  <w:tcW w:w="1766" w:type="dxa"/>
                  <w:vAlign w:val="center"/>
                </w:tcPr>
                <w:p w14:paraId="51B80EBB" w14:textId="77777777" w:rsidR="00E1045B" w:rsidRPr="00A21599" w:rsidRDefault="00E1045B" w:rsidP="006D58C7">
                  <w:pPr>
                    <w:spacing w:after="0" w:line="240" w:lineRule="auto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</w:t>
                  </w:r>
                </w:p>
              </w:tc>
              <w:tc>
                <w:tcPr>
                  <w:tcW w:w="2166" w:type="dxa"/>
                  <w:vAlign w:val="center"/>
                </w:tcPr>
                <w:p w14:paraId="1D19FCF8" w14:textId="77777777" w:rsidR="00E1045B" w:rsidRPr="00F122EB" w:rsidRDefault="00E1045B" w:rsidP="006D58C7">
                  <w:pPr>
                    <w:spacing w:after="0" w:line="240" w:lineRule="auto"/>
                    <w:ind w:left="-113"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625" w:type="dxa"/>
                  <w:vAlign w:val="center"/>
                </w:tcPr>
                <w:p w14:paraId="090A7231" w14:textId="77777777" w:rsidR="00E1045B" w:rsidRDefault="00E1045B" w:rsidP="006D58C7">
                  <w:pPr>
                    <w:spacing w:after="0" w:line="240" w:lineRule="auto"/>
                    <w:ind w:left="-113" w:right="59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4681CBEF" w14:textId="77777777" w:rsidR="00E1045B" w:rsidRPr="00951A9D" w:rsidRDefault="00E1045B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7C7962C4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1 696</w:t>
            </w:r>
          </w:p>
          <w:p w14:paraId="57CEFC54" w14:textId="77777777" w:rsidR="00E1045B" w:rsidRPr="00B90FAE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201" w:type="pct"/>
            <w:shd w:val="clear" w:color="auto" w:fill="auto"/>
            <w:vAlign w:val="center"/>
          </w:tcPr>
          <w:p w14:paraId="3AB2F78F" w14:textId="77777777" w:rsidR="00E1045B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96</w:t>
            </w:r>
          </w:p>
          <w:p w14:paraId="7ED00901" w14:textId="77777777" w:rsidR="00E1045B" w:rsidRPr="00963D0F" w:rsidRDefault="00E1045B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963D0F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40C0347A" w14:textId="77777777" w:rsidR="00E1045B" w:rsidRDefault="00E1045B" w:rsidP="00B81D21">
      <w:pPr>
        <w:spacing w:after="0"/>
        <w:ind w:right="288"/>
        <w:rPr>
          <w:noProof/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57128D">
        <w:rPr>
          <w:sz w:val="18"/>
          <w:szCs w:val="18"/>
          <w:lang w:val="es-PE"/>
        </w:rPr>
        <w:t xml:space="preserve">Consejo Nacional para la Integración de la Persona con Discapacidad </w:t>
      </w:r>
      <w:r>
        <w:rPr>
          <w:sz w:val="18"/>
          <w:szCs w:val="18"/>
          <w:lang w:val="es-PE"/>
        </w:rPr>
        <w:t>–</w:t>
      </w:r>
      <w:r w:rsidRPr="0057128D">
        <w:rPr>
          <w:sz w:val="18"/>
          <w:szCs w:val="18"/>
          <w:lang w:val="es-PE"/>
        </w:rPr>
        <w:t xml:space="preserve"> CONADIS</w:t>
      </w:r>
    </w:p>
    <w:p w14:paraId="28A9FA3F" w14:textId="77777777" w:rsidR="00E1045B" w:rsidRPr="008A3C48" w:rsidRDefault="00E1045B" w:rsidP="00B81D21">
      <w:pPr>
        <w:spacing w:after="0"/>
        <w:ind w:right="288"/>
        <w:rPr>
          <w:b/>
          <w:sz w:val="16"/>
          <w:szCs w:val="32"/>
        </w:rPr>
      </w:pPr>
    </w:p>
    <w:p w14:paraId="1BF21922" w14:textId="77777777" w:rsidR="00E1045B" w:rsidRPr="00152DF4" w:rsidRDefault="00E1045B" w:rsidP="00B81D21">
      <w:pPr>
        <w:spacing w:after="0"/>
        <w:ind w:right="288"/>
        <w:rPr>
          <w:noProof/>
          <w:sz w:val="18"/>
          <w:szCs w:val="18"/>
          <w:lang w:val="es-PE"/>
        </w:rPr>
      </w:pPr>
      <w:r w:rsidRPr="00951A9D">
        <w:rPr>
          <w:b/>
          <w:sz w:val="28"/>
          <w:szCs w:val="32"/>
        </w:rPr>
        <w:t xml:space="preserve">SERVICIOS QUE </w:t>
      </w:r>
      <w:r>
        <w:rPr>
          <w:b/>
          <w:sz w:val="28"/>
          <w:szCs w:val="32"/>
        </w:rPr>
        <w:t>PROMUEVE EL MIMP:</w:t>
      </w:r>
    </w:p>
    <w:p w14:paraId="31BAE373" w14:textId="77777777" w:rsidR="00E1045B" w:rsidRPr="00B81D21" w:rsidRDefault="00E1045B" w:rsidP="00B81D21">
      <w:pPr>
        <w:spacing w:after="0" w:line="240" w:lineRule="auto"/>
        <w:ind w:right="288"/>
        <w:rPr>
          <w:b/>
          <w:sz w:val="16"/>
          <w:szCs w:val="32"/>
        </w:rPr>
      </w:pPr>
    </w:p>
    <w:p w14:paraId="69B49229" w14:textId="77777777" w:rsidR="00E1045B" w:rsidRPr="00DD3C3C" w:rsidRDefault="00E1045B" w:rsidP="00B81D21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288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933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13"/>
        <w:gridCol w:w="4512"/>
        <w:gridCol w:w="2691"/>
      </w:tblGrid>
      <w:tr w:rsidR="00E1045B" w:rsidRPr="00B90FAE" w14:paraId="2E8CEF00" w14:textId="77777777" w:rsidTr="00FF27D7">
        <w:trPr>
          <w:trHeight w:val="374"/>
          <w:tblHeader/>
        </w:trPr>
        <w:tc>
          <w:tcPr>
            <w:tcW w:w="1092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F581180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4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0A436D7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6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6D899B1" w14:textId="77777777" w:rsidR="00E1045B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E1045B" w:rsidRPr="007810CD" w14:paraId="0485F235" w14:textId="77777777" w:rsidTr="008A3C48">
        <w:trPr>
          <w:trHeight w:val="734"/>
        </w:trPr>
        <w:tc>
          <w:tcPr>
            <w:tcW w:w="1092" w:type="pct"/>
            <w:vAlign w:val="center"/>
          </w:tcPr>
          <w:p w14:paraId="6FB98DD1" w14:textId="77777777" w:rsidR="00E1045B" w:rsidRDefault="00E1045B" w:rsidP="00B81D21">
            <w:pPr>
              <w:spacing w:after="0" w:line="240" w:lineRule="auto"/>
              <w:ind w:right="288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448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896" w:type="dxa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961"/>
              <w:gridCol w:w="635"/>
            </w:tblGrid>
            <w:tr w:rsidR="00E1045B" w14:paraId="01B8A09D" w14:textId="77777777" w:rsidTr="00A20B24">
              <w:trPr>
                <w:trHeight w:val="171"/>
              </w:trPr>
              <w:tc>
                <w:tcPr>
                  <w:tcW w:w="1300" w:type="dxa"/>
                  <w:shd w:val="clear" w:color="auto" w:fill="DD8B8D"/>
                  <w:vAlign w:val="center"/>
                </w:tcPr>
                <w:p w14:paraId="3C827B52" w14:textId="77777777" w:rsidR="00E1045B" w:rsidRPr="00F122EB" w:rsidRDefault="00E1045B" w:rsidP="00B81D21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961" w:type="dxa"/>
                  <w:shd w:val="clear" w:color="auto" w:fill="DD8B8D"/>
                  <w:vAlign w:val="center"/>
                </w:tcPr>
                <w:p w14:paraId="74C1BDF2" w14:textId="77777777" w:rsidR="00E1045B" w:rsidRPr="00F122EB" w:rsidRDefault="00E1045B" w:rsidP="00B81D21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35" w:type="dxa"/>
                  <w:shd w:val="clear" w:color="auto" w:fill="DD8B8D"/>
                </w:tcPr>
                <w:p w14:paraId="47A0DFDB" w14:textId="77777777" w:rsidR="00E1045B" w:rsidRDefault="00E1045B" w:rsidP="00B81D21">
                  <w:pPr>
                    <w:spacing w:after="0"/>
                    <w:ind w:left="-113" w:right="10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E1045B" w14:paraId="25DD6660" w14:textId="77777777" w:rsidTr="00A20B24">
              <w:trPr>
                <w:trHeight w:val="171"/>
              </w:trPr>
              <w:tc>
                <w:tcPr>
                  <w:tcW w:w="1300" w:type="dxa"/>
                  <w:vAlign w:val="center"/>
                </w:tcPr>
                <w:p w14:paraId="22F66886" w14:textId="77777777" w:rsidR="00E1045B" w:rsidRPr="00004E72" w:rsidRDefault="00E1045B" w:rsidP="00B81D21">
                  <w:pPr>
                    <w:spacing w:after="0"/>
                    <w:ind w:left="-113" w:right="288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OREDIS</w:t>
                  </w:r>
                </w:p>
              </w:tc>
              <w:tc>
                <w:tcPr>
                  <w:tcW w:w="1961" w:type="dxa"/>
                  <w:vAlign w:val="center"/>
                </w:tcPr>
                <w:p w14:paraId="6214AD14" w14:textId="77777777" w:rsidR="00E1045B" w:rsidRPr="00F122EB" w:rsidRDefault="00E1045B" w:rsidP="00B81D21">
                  <w:pPr>
                    <w:spacing w:after="0"/>
                    <w:ind w:left="-113" w:right="288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Arequipa</w:t>
                  </w:r>
                </w:p>
              </w:tc>
              <w:tc>
                <w:tcPr>
                  <w:tcW w:w="635" w:type="dxa"/>
                  <w:vAlign w:val="center"/>
                </w:tcPr>
                <w:p w14:paraId="4E40C549" w14:textId="77777777" w:rsidR="00E1045B" w:rsidRDefault="00E1045B" w:rsidP="00B81D21">
                  <w:pPr>
                    <w:spacing w:after="0"/>
                    <w:ind w:left="-113" w:right="10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39AD3715" w14:textId="77777777" w:rsidR="00E1045B" w:rsidRPr="003C2E92" w:rsidRDefault="00E1045B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60" w:type="pct"/>
            <w:vAlign w:val="center"/>
          </w:tcPr>
          <w:p w14:paraId="45270209" w14:textId="77777777" w:rsidR="00E1045B" w:rsidRPr="00E071ED" w:rsidRDefault="00E1045B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21A9940D" w14:textId="77777777" w:rsidR="00E1045B" w:rsidRDefault="00E1045B" w:rsidP="00B81D21">
      <w:pPr>
        <w:spacing w:after="0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01A1846D" w14:textId="77777777" w:rsidR="00E1045B" w:rsidRDefault="00E1045B" w:rsidP="00B81D21">
      <w:pPr>
        <w:spacing w:after="0"/>
        <w:ind w:right="288"/>
        <w:rPr>
          <w:sz w:val="18"/>
          <w:szCs w:val="18"/>
          <w:lang w:val="es-PE"/>
        </w:rPr>
      </w:pPr>
    </w:p>
    <w:p w14:paraId="2C620AF0" w14:textId="77777777" w:rsidR="00E1045B" w:rsidRPr="00DD3C3C" w:rsidRDefault="00E1045B" w:rsidP="00B81D21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288"/>
        <w:jc w:val="both"/>
        <w:rPr>
          <w:rFonts w:asciiTheme="minorHAnsi" w:hAnsiTheme="minorHAnsi" w:cstheme="minorHAnsi"/>
          <w:b/>
          <w:bCs/>
        </w:rPr>
      </w:pPr>
      <w:r w:rsidRPr="00DD3C3C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DD3C3C">
        <w:rPr>
          <w:rFonts w:asciiTheme="minorHAnsi" w:hAnsiTheme="minorHAnsi" w:cstheme="minorHAnsi"/>
          <w:bCs/>
        </w:rPr>
        <w:t xml:space="preserve">Es un servicio encargado de proteger y promover los derechos de los niños, niñas y adolescentes en la jurisdicción de la </w:t>
      </w:r>
      <w:r w:rsidRPr="00DD3C3C">
        <w:rPr>
          <w:rFonts w:asciiTheme="minorHAnsi" w:hAnsiTheme="minorHAnsi" w:cstheme="minorHAnsi"/>
          <w:bCs/>
        </w:rPr>
        <w:lastRenderedPageBreak/>
        <w:t>municipalidad. Desde el año 1997 está considerada en la Ley Orgánica de Municipalidades como una función de los Gobiernos Locales.</w:t>
      </w:r>
    </w:p>
    <w:tbl>
      <w:tblPr>
        <w:tblW w:w="4507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40"/>
        <w:gridCol w:w="4100"/>
        <w:gridCol w:w="2280"/>
      </w:tblGrid>
      <w:tr w:rsidR="00E1045B" w:rsidRPr="00B90FAE" w14:paraId="267941C2" w14:textId="77777777" w:rsidTr="00036D44">
        <w:trPr>
          <w:trHeight w:val="125"/>
          <w:tblHeader/>
        </w:trPr>
        <w:tc>
          <w:tcPr>
            <w:tcW w:w="1211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84A5BA6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3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7AAD910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5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0563699" w14:textId="77777777" w:rsidR="00E1045B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E1045B" w:rsidRPr="00B90FAE" w14:paraId="115E8E2E" w14:textId="77777777" w:rsidTr="00836D2A">
        <w:trPr>
          <w:trHeight w:val="2712"/>
        </w:trPr>
        <w:tc>
          <w:tcPr>
            <w:tcW w:w="1211" w:type="pct"/>
            <w:tcBorders>
              <w:top w:val="single" w:sz="8" w:space="0" w:color="FFFFFF" w:themeColor="background1"/>
            </w:tcBorders>
            <w:vAlign w:val="center"/>
          </w:tcPr>
          <w:p w14:paraId="14DC6F78" w14:textId="77777777" w:rsidR="00E1045B" w:rsidRPr="00EB1A1D" w:rsidRDefault="00E1045B" w:rsidP="00836D2A">
            <w:pPr>
              <w:spacing w:after="0" w:line="240" w:lineRule="auto"/>
              <w:ind w:right="28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DEMUNAS</w:t>
            </w:r>
          </w:p>
        </w:tc>
        <w:tc>
          <w:tcPr>
            <w:tcW w:w="2434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8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68"/>
              <w:gridCol w:w="1371"/>
            </w:tblGrid>
            <w:tr w:rsidR="00E1045B" w14:paraId="11AE1C3B" w14:textId="77777777" w:rsidTr="00036D44">
              <w:trPr>
                <w:trHeight w:val="159"/>
              </w:trPr>
              <w:tc>
                <w:tcPr>
                  <w:tcW w:w="2168" w:type="dxa"/>
                  <w:shd w:val="clear" w:color="auto" w:fill="DD8B8D"/>
                  <w:vAlign w:val="center"/>
                </w:tcPr>
                <w:p w14:paraId="67AD06B7" w14:textId="77777777" w:rsidR="00E1045B" w:rsidRPr="00F122EB" w:rsidRDefault="00E1045B" w:rsidP="00B81D21">
                  <w:pPr>
                    <w:spacing w:after="0"/>
                    <w:ind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371" w:type="dxa"/>
                  <w:shd w:val="clear" w:color="auto" w:fill="DD8B8D"/>
                  <w:vAlign w:val="center"/>
                </w:tcPr>
                <w:p w14:paraId="73E77631" w14:textId="77777777" w:rsidR="00E1045B" w:rsidRPr="00F122EB" w:rsidRDefault="00E1045B" w:rsidP="00B81D21">
                  <w:pPr>
                    <w:spacing w:after="0" w:line="240" w:lineRule="auto"/>
                    <w:ind w:right="34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E1045B" w14:paraId="5752B5C2" w14:textId="77777777" w:rsidTr="00036D44">
              <w:trPr>
                <w:trHeight w:val="168"/>
              </w:trPr>
              <w:tc>
                <w:tcPr>
                  <w:tcW w:w="2168" w:type="dxa"/>
                </w:tcPr>
                <w:p w14:paraId="5F7DC299" w14:textId="77777777" w:rsidR="00E1045B" w:rsidRPr="008340EC" w:rsidRDefault="00E1045B" w:rsidP="00B81D21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8340EC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1371" w:type="dxa"/>
                </w:tcPr>
                <w:p w14:paraId="769F4623" w14:textId="77777777" w:rsidR="00E1045B" w:rsidRPr="008340EC" w:rsidRDefault="00E1045B" w:rsidP="00B81D21">
                  <w:pPr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27</w:t>
                  </w:r>
                </w:p>
              </w:tc>
            </w:tr>
            <w:tr w:rsidR="00E1045B" w14:paraId="1F069602" w14:textId="77777777" w:rsidTr="00036D44">
              <w:trPr>
                <w:trHeight w:val="168"/>
              </w:trPr>
              <w:tc>
                <w:tcPr>
                  <w:tcW w:w="2168" w:type="dxa"/>
                </w:tcPr>
                <w:p w14:paraId="1B13B5DC" w14:textId="77777777" w:rsidR="00E1045B" w:rsidRPr="008340EC" w:rsidRDefault="00E1045B" w:rsidP="00B81D21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8340EC">
                    <w:rPr>
                      <w:sz w:val="20"/>
                    </w:rPr>
                    <w:t>Camaná</w:t>
                  </w:r>
                </w:p>
              </w:tc>
              <w:tc>
                <w:tcPr>
                  <w:tcW w:w="1371" w:type="dxa"/>
                </w:tcPr>
                <w:p w14:paraId="5E347F5A" w14:textId="77777777" w:rsidR="00E1045B" w:rsidRPr="008340EC" w:rsidRDefault="00E1045B" w:rsidP="00B81D21">
                  <w:pPr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 w:rsidRPr="008340EC">
                    <w:rPr>
                      <w:sz w:val="20"/>
                    </w:rPr>
                    <w:t>8</w:t>
                  </w:r>
                </w:p>
              </w:tc>
            </w:tr>
            <w:tr w:rsidR="00E1045B" w14:paraId="7D72B053" w14:textId="77777777" w:rsidTr="00036D44">
              <w:trPr>
                <w:trHeight w:val="168"/>
              </w:trPr>
              <w:tc>
                <w:tcPr>
                  <w:tcW w:w="2168" w:type="dxa"/>
                </w:tcPr>
                <w:p w14:paraId="5AB59D4C" w14:textId="77777777" w:rsidR="00E1045B" w:rsidRPr="008340EC" w:rsidRDefault="00E1045B" w:rsidP="00B81D21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8340EC">
                    <w:rPr>
                      <w:sz w:val="20"/>
                    </w:rPr>
                    <w:t>Caravelí</w:t>
                  </w:r>
                </w:p>
              </w:tc>
              <w:tc>
                <w:tcPr>
                  <w:tcW w:w="1371" w:type="dxa"/>
                </w:tcPr>
                <w:p w14:paraId="04604CE5" w14:textId="77777777" w:rsidR="00E1045B" w:rsidRPr="008340EC" w:rsidRDefault="00E1045B" w:rsidP="00B81D21">
                  <w:pPr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E1045B" w14:paraId="79315130" w14:textId="77777777" w:rsidTr="00036D44">
              <w:trPr>
                <w:trHeight w:val="168"/>
              </w:trPr>
              <w:tc>
                <w:tcPr>
                  <w:tcW w:w="2168" w:type="dxa"/>
                </w:tcPr>
                <w:p w14:paraId="33E356C4" w14:textId="77777777" w:rsidR="00E1045B" w:rsidRPr="008340EC" w:rsidRDefault="00E1045B" w:rsidP="00B81D21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8340EC">
                    <w:rPr>
                      <w:sz w:val="20"/>
                    </w:rPr>
                    <w:t>Castilla</w:t>
                  </w:r>
                </w:p>
              </w:tc>
              <w:tc>
                <w:tcPr>
                  <w:tcW w:w="1371" w:type="dxa"/>
                </w:tcPr>
                <w:p w14:paraId="3384655C" w14:textId="77777777" w:rsidR="00E1045B" w:rsidRPr="008340EC" w:rsidRDefault="00E1045B" w:rsidP="00B81D21">
                  <w:pPr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E1045B" w14:paraId="4DFB408A" w14:textId="77777777" w:rsidTr="00036D44">
              <w:trPr>
                <w:trHeight w:val="168"/>
              </w:trPr>
              <w:tc>
                <w:tcPr>
                  <w:tcW w:w="2168" w:type="dxa"/>
                </w:tcPr>
                <w:p w14:paraId="74048550" w14:textId="77777777" w:rsidR="00E1045B" w:rsidRPr="008340EC" w:rsidRDefault="00E1045B" w:rsidP="00B81D21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8340EC">
                    <w:rPr>
                      <w:sz w:val="20"/>
                    </w:rPr>
                    <w:t>Caylloma</w:t>
                  </w:r>
                </w:p>
              </w:tc>
              <w:tc>
                <w:tcPr>
                  <w:tcW w:w="1371" w:type="dxa"/>
                </w:tcPr>
                <w:p w14:paraId="6C7B3709" w14:textId="77777777" w:rsidR="00E1045B" w:rsidRPr="008340EC" w:rsidRDefault="00E1045B" w:rsidP="00B81D21">
                  <w:pPr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18</w:t>
                  </w:r>
                </w:p>
              </w:tc>
            </w:tr>
            <w:tr w:rsidR="00E1045B" w14:paraId="02CA7DEC" w14:textId="77777777" w:rsidTr="00036D44">
              <w:trPr>
                <w:trHeight w:val="168"/>
              </w:trPr>
              <w:tc>
                <w:tcPr>
                  <w:tcW w:w="2168" w:type="dxa"/>
                </w:tcPr>
                <w:p w14:paraId="3AE7DA1B" w14:textId="77777777" w:rsidR="00E1045B" w:rsidRPr="008340EC" w:rsidRDefault="00E1045B" w:rsidP="00B81D21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8340EC">
                    <w:rPr>
                      <w:sz w:val="20"/>
                    </w:rPr>
                    <w:t>Condesuyos</w:t>
                  </w:r>
                </w:p>
              </w:tc>
              <w:tc>
                <w:tcPr>
                  <w:tcW w:w="1371" w:type="dxa"/>
                </w:tcPr>
                <w:p w14:paraId="6BA70DD4" w14:textId="77777777" w:rsidR="00E1045B" w:rsidRPr="008340EC" w:rsidRDefault="00E1045B" w:rsidP="00B81D21">
                  <w:pPr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E1045B" w14:paraId="1FFAB2C7" w14:textId="77777777" w:rsidTr="00036D44">
              <w:trPr>
                <w:trHeight w:val="168"/>
              </w:trPr>
              <w:tc>
                <w:tcPr>
                  <w:tcW w:w="2168" w:type="dxa"/>
                </w:tcPr>
                <w:p w14:paraId="2D4D7C9C" w14:textId="77777777" w:rsidR="00E1045B" w:rsidRPr="008340EC" w:rsidRDefault="00E1045B" w:rsidP="00B81D21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8340EC">
                    <w:rPr>
                      <w:sz w:val="20"/>
                    </w:rPr>
                    <w:t>Islay</w:t>
                  </w:r>
                </w:p>
              </w:tc>
              <w:tc>
                <w:tcPr>
                  <w:tcW w:w="1371" w:type="dxa"/>
                </w:tcPr>
                <w:p w14:paraId="10B23728" w14:textId="77777777" w:rsidR="00E1045B" w:rsidRPr="008340EC" w:rsidRDefault="00E1045B" w:rsidP="00B81D21">
                  <w:pPr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 w:rsidRPr="008340EC">
                    <w:rPr>
                      <w:sz w:val="20"/>
                    </w:rPr>
                    <w:t>6</w:t>
                  </w:r>
                </w:p>
              </w:tc>
            </w:tr>
            <w:tr w:rsidR="00E1045B" w14:paraId="7BD64C66" w14:textId="77777777" w:rsidTr="00036D44">
              <w:trPr>
                <w:trHeight w:val="168"/>
              </w:trPr>
              <w:tc>
                <w:tcPr>
                  <w:tcW w:w="2168" w:type="dxa"/>
                </w:tcPr>
                <w:p w14:paraId="6FA94D70" w14:textId="77777777" w:rsidR="00E1045B" w:rsidRPr="008340EC" w:rsidRDefault="00E1045B" w:rsidP="00B81D21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8340EC">
                    <w:rPr>
                      <w:sz w:val="20"/>
                    </w:rPr>
                    <w:t>La Unión</w:t>
                  </w:r>
                </w:p>
              </w:tc>
              <w:tc>
                <w:tcPr>
                  <w:tcW w:w="1371" w:type="dxa"/>
                </w:tcPr>
                <w:p w14:paraId="4D0CB706" w14:textId="77777777" w:rsidR="00E1045B" w:rsidRPr="008340EC" w:rsidRDefault="00E1045B" w:rsidP="00B81D21">
                  <w:pPr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E1045B" w14:paraId="7DC5B97A" w14:textId="77777777" w:rsidTr="00036D44">
              <w:trPr>
                <w:trHeight w:val="168"/>
              </w:trPr>
              <w:tc>
                <w:tcPr>
                  <w:tcW w:w="2168" w:type="dxa"/>
                  <w:shd w:val="clear" w:color="auto" w:fill="D9D9D9" w:themeFill="background1" w:themeFillShade="D9"/>
                  <w:vAlign w:val="center"/>
                </w:tcPr>
                <w:p w14:paraId="673DE27C" w14:textId="77777777" w:rsidR="00E1045B" w:rsidRPr="007F297A" w:rsidRDefault="00E1045B" w:rsidP="00B81D21">
                  <w:pPr>
                    <w:spacing w:after="0" w:line="240" w:lineRule="auto"/>
                    <w:ind w:right="288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371" w:type="dxa"/>
                  <w:shd w:val="clear" w:color="auto" w:fill="D9D9D9" w:themeFill="background1" w:themeFillShade="D9"/>
                  <w:vAlign w:val="center"/>
                </w:tcPr>
                <w:p w14:paraId="4C268B95" w14:textId="77777777" w:rsidR="00E1045B" w:rsidRPr="007F297A" w:rsidRDefault="00E1045B" w:rsidP="00036D44">
                  <w:pPr>
                    <w:spacing w:after="0" w:line="240" w:lineRule="auto"/>
                    <w:ind w:right="34"/>
                    <w:jc w:val="center"/>
                    <w:rPr>
                      <w:b/>
                      <w:sz w:val="20"/>
                    </w:rPr>
                  </w:pPr>
                  <w:r w:rsidRPr="00DD134C">
                    <w:rPr>
                      <w:b/>
                      <w:noProof/>
                      <w:sz w:val="20"/>
                    </w:rPr>
                    <w:t>97</w:t>
                  </w:r>
                </w:p>
              </w:tc>
            </w:tr>
          </w:tbl>
          <w:p w14:paraId="2569822C" w14:textId="77777777" w:rsidR="00E1045B" w:rsidRPr="000B1705" w:rsidRDefault="00E1045B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4" w:type="pct"/>
            <w:tcBorders>
              <w:top w:val="single" w:sz="8" w:space="0" w:color="FFFFFF" w:themeColor="background1"/>
            </w:tcBorders>
            <w:vAlign w:val="center"/>
          </w:tcPr>
          <w:p w14:paraId="5BB38768" w14:textId="77777777" w:rsidR="00E1045B" w:rsidRDefault="00E1045B" w:rsidP="00836D2A">
            <w:pPr>
              <w:spacing w:after="0" w:line="240" w:lineRule="auto"/>
              <w:ind w:right="28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738135AD" w14:textId="77777777" w:rsidR="00E1045B" w:rsidRDefault="00E1045B" w:rsidP="00B81D21">
      <w:pPr>
        <w:spacing w:after="0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3EF52C2D" w14:textId="77777777" w:rsidR="00E1045B" w:rsidRPr="00036D44" w:rsidRDefault="00E1045B" w:rsidP="00B81D21">
      <w:pPr>
        <w:spacing w:after="0"/>
        <w:ind w:right="288"/>
        <w:rPr>
          <w:sz w:val="14"/>
          <w:szCs w:val="18"/>
          <w:lang w:val="es-PE"/>
        </w:rPr>
      </w:pPr>
    </w:p>
    <w:p w14:paraId="5EAC9DC7" w14:textId="77777777" w:rsidR="00E1045B" w:rsidRPr="00E15B16" w:rsidRDefault="00E1045B" w:rsidP="00B81D21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288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>Centro</w:t>
      </w:r>
      <w:r>
        <w:rPr>
          <w:rFonts w:asciiTheme="minorHAnsi" w:hAnsiTheme="minorHAnsi" w:cstheme="minorHAnsi"/>
          <w:b/>
          <w:bCs/>
        </w:rPr>
        <w:t>s</w:t>
      </w:r>
      <w:r w:rsidRPr="007B04F0">
        <w:rPr>
          <w:rFonts w:asciiTheme="minorHAnsi" w:hAnsiTheme="minorHAnsi" w:cstheme="minorHAnsi"/>
          <w:b/>
          <w:bCs/>
        </w:rPr>
        <w:t xml:space="preserve"> Integral</w:t>
      </w:r>
      <w:r>
        <w:rPr>
          <w:rFonts w:asciiTheme="minorHAnsi" w:hAnsiTheme="minorHAnsi" w:cstheme="minorHAnsi"/>
          <w:b/>
          <w:bCs/>
        </w:rPr>
        <w:t>es</w:t>
      </w:r>
      <w:r w:rsidRPr="007B04F0">
        <w:rPr>
          <w:rFonts w:asciiTheme="minorHAnsi" w:hAnsiTheme="minorHAnsi" w:cstheme="minorHAnsi"/>
          <w:b/>
          <w:bCs/>
        </w:rPr>
        <w:t xml:space="preserve"> del Adulto Mayor - CIAM: </w:t>
      </w:r>
      <w:r w:rsidRPr="007B04F0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645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4277"/>
        <w:gridCol w:w="2138"/>
      </w:tblGrid>
      <w:tr w:rsidR="00E1045B" w:rsidRPr="00B90FAE" w14:paraId="4944491E" w14:textId="77777777" w:rsidTr="00036D44">
        <w:trPr>
          <w:trHeight w:val="274"/>
          <w:tblHeader/>
          <w:jc w:val="center"/>
        </w:trPr>
        <w:tc>
          <w:tcPr>
            <w:tcW w:w="1304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F2DB68F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6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7C14891" w14:textId="77777777" w:rsidR="00E1045B" w:rsidRPr="00B90FAE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3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D09BA7F" w14:textId="77777777" w:rsidR="00E1045B" w:rsidRDefault="00E1045B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E1045B" w:rsidRPr="00B90FAE" w14:paraId="4A2A7626" w14:textId="77777777" w:rsidTr="00036D44">
        <w:trPr>
          <w:trHeight w:val="2928"/>
          <w:jc w:val="center"/>
        </w:trPr>
        <w:tc>
          <w:tcPr>
            <w:tcW w:w="1304" w:type="pct"/>
            <w:vAlign w:val="center"/>
          </w:tcPr>
          <w:p w14:paraId="5BB5D977" w14:textId="77777777" w:rsidR="00E1045B" w:rsidRPr="009C67E0" w:rsidRDefault="00E1045B" w:rsidP="00836D2A">
            <w:pPr>
              <w:spacing w:after="0" w:line="240" w:lineRule="auto"/>
              <w:ind w:right="28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464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="137" w:tblpY="8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418"/>
            </w:tblGrid>
            <w:tr w:rsidR="00E1045B" w14:paraId="18BF5CBD" w14:textId="77777777" w:rsidTr="00C63E5C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6A6494B4" w14:textId="77777777" w:rsidR="00E1045B" w:rsidRPr="00F122EB" w:rsidRDefault="00E1045B" w:rsidP="00036D44">
                  <w:pPr>
                    <w:spacing w:after="0"/>
                    <w:ind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418" w:type="dxa"/>
                  <w:shd w:val="clear" w:color="auto" w:fill="DD8B8D"/>
                  <w:vAlign w:val="center"/>
                </w:tcPr>
                <w:p w14:paraId="2FA99B80" w14:textId="77777777" w:rsidR="00E1045B" w:rsidRPr="00F122EB" w:rsidRDefault="00E1045B" w:rsidP="00036D44">
                  <w:pPr>
                    <w:spacing w:after="0" w:line="240" w:lineRule="auto"/>
                    <w:ind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E1045B" w14:paraId="4C5176E6" w14:textId="77777777" w:rsidTr="00C63E5C">
              <w:trPr>
                <w:trHeight w:val="280"/>
              </w:trPr>
              <w:tc>
                <w:tcPr>
                  <w:tcW w:w="2405" w:type="dxa"/>
                  <w:vAlign w:val="bottom"/>
                </w:tcPr>
                <w:p w14:paraId="00556CF8" w14:textId="77777777" w:rsidR="00E1045B" w:rsidRPr="00D20280" w:rsidRDefault="00E1045B" w:rsidP="00036D44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D20280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1418" w:type="dxa"/>
                  <w:vAlign w:val="bottom"/>
                </w:tcPr>
                <w:p w14:paraId="6842234F" w14:textId="77777777" w:rsidR="00E1045B" w:rsidRPr="00D253B1" w:rsidRDefault="00E1045B" w:rsidP="00036D44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27</w:t>
                  </w:r>
                </w:p>
              </w:tc>
            </w:tr>
            <w:tr w:rsidR="00E1045B" w14:paraId="1451B606" w14:textId="77777777" w:rsidTr="00C63E5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C4B3EAD" w14:textId="77777777" w:rsidR="00E1045B" w:rsidRPr="00D20280" w:rsidRDefault="00E1045B" w:rsidP="00036D44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D20280">
                    <w:rPr>
                      <w:sz w:val="20"/>
                    </w:rPr>
                    <w:t>Camaná</w:t>
                  </w:r>
                </w:p>
              </w:tc>
              <w:tc>
                <w:tcPr>
                  <w:tcW w:w="1418" w:type="dxa"/>
                  <w:vAlign w:val="bottom"/>
                </w:tcPr>
                <w:p w14:paraId="1DB06CFC" w14:textId="77777777" w:rsidR="00E1045B" w:rsidRPr="00D253B1" w:rsidRDefault="00E1045B" w:rsidP="00036D44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E1045B" w14:paraId="6980F2D3" w14:textId="77777777" w:rsidTr="00C63E5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DC0B9AE" w14:textId="77777777" w:rsidR="00E1045B" w:rsidRPr="00D20280" w:rsidRDefault="00E1045B" w:rsidP="00036D44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D20280">
                    <w:rPr>
                      <w:sz w:val="20"/>
                    </w:rPr>
                    <w:t>Caraveli</w:t>
                  </w:r>
                </w:p>
              </w:tc>
              <w:tc>
                <w:tcPr>
                  <w:tcW w:w="1418" w:type="dxa"/>
                  <w:vAlign w:val="bottom"/>
                </w:tcPr>
                <w:p w14:paraId="05A01637" w14:textId="77777777" w:rsidR="00E1045B" w:rsidRPr="00D253B1" w:rsidRDefault="00E1045B" w:rsidP="00036D44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E1045B" w14:paraId="0E9E6A03" w14:textId="77777777" w:rsidTr="00C63E5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2F0875C" w14:textId="77777777" w:rsidR="00E1045B" w:rsidRPr="00D20280" w:rsidRDefault="00E1045B" w:rsidP="00036D44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D20280">
                    <w:rPr>
                      <w:sz w:val="20"/>
                    </w:rPr>
                    <w:t>Castilla</w:t>
                  </w:r>
                </w:p>
              </w:tc>
              <w:tc>
                <w:tcPr>
                  <w:tcW w:w="1418" w:type="dxa"/>
                  <w:vAlign w:val="bottom"/>
                </w:tcPr>
                <w:p w14:paraId="30858DD1" w14:textId="77777777" w:rsidR="00E1045B" w:rsidRPr="00D253B1" w:rsidRDefault="00E1045B" w:rsidP="00036D44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  <w:tr w:rsidR="00E1045B" w14:paraId="026841B3" w14:textId="77777777" w:rsidTr="00C63E5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E55BBD2" w14:textId="77777777" w:rsidR="00E1045B" w:rsidRPr="00D20280" w:rsidRDefault="00E1045B" w:rsidP="00036D44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D20280">
                    <w:rPr>
                      <w:sz w:val="20"/>
                    </w:rPr>
                    <w:t>Caylloma</w:t>
                  </w:r>
                </w:p>
              </w:tc>
              <w:tc>
                <w:tcPr>
                  <w:tcW w:w="1418" w:type="dxa"/>
                  <w:vAlign w:val="bottom"/>
                </w:tcPr>
                <w:p w14:paraId="6A13531C" w14:textId="77777777" w:rsidR="00E1045B" w:rsidRPr="00D253B1" w:rsidRDefault="00E1045B" w:rsidP="00036D44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13</w:t>
                  </w:r>
                </w:p>
              </w:tc>
            </w:tr>
            <w:tr w:rsidR="00E1045B" w14:paraId="7FF71166" w14:textId="77777777" w:rsidTr="00C63E5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4AD3269" w14:textId="77777777" w:rsidR="00E1045B" w:rsidRPr="00D20280" w:rsidRDefault="00E1045B" w:rsidP="00036D44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D20280">
                    <w:rPr>
                      <w:sz w:val="20"/>
                    </w:rPr>
                    <w:t>Condesuyos</w:t>
                  </w:r>
                </w:p>
              </w:tc>
              <w:tc>
                <w:tcPr>
                  <w:tcW w:w="1418" w:type="dxa"/>
                  <w:vAlign w:val="bottom"/>
                </w:tcPr>
                <w:p w14:paraId="3373E3CD" w14:textId="77777777" w:rsidR="00E1045B" w:rsidRPr="00D253B1" w:rsidRDefault="00E1045B" w:rsidP="00036D44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E1045B" w14:paraId="266E7FCE" w14:textId="77777777" w:rsidTr="00C63E5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46385C4" w14:textId="77777777" w:rsidR="00E1045B" w:rsidRPr="00D20280" w:rsidRDefault="00E1045B" w:rsidP="00036D44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D20280">
                    <w:rPr>
                      <w:sz w:val="20"/>
                    </w:rPr>
                    <w:t>Islay</w:t>
                  </w:r>
                </w:p>
              </w:tc>
              <w:tc>
                <w:tcPr>
                  <w:tcW w:w="1418" w:type="dxa"/>
                  <w:vAlign w:val="bottom"/>
                </w:tcPr>
                <w:p w14:paraId="390F9907" w14:textId="77777777" w:rsidR="00E1045B" w:rsidRPr="00D253B1" w:rsidRDefault="00E1045B" w:rsidP="00036D44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E1045B" w14:paraId="7316B07A" w14:textId="77777777" w:rsidTr="00C63E5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829C8A4" w14:textId="77777777" w:rsidR="00E1045B" w:rsidRPr="00D20280" w:rsidRDefault="00E1045B" w:rsidP="00036D44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D20280">
                    <w:rPr>
                      <w:sz w:val="20"/>
                    </w:rPr>
                    <w:t>La Unión</w:t>
                  </w:r>
                </w:p>
              </w:tc>
              <w:tc>
                <w:tcPr>
                  <w:tcW w:w="1418" w:type="dxa"/>
                  <w:vAlign w:val="bottom"/>
                </w:tcPr>
                <w:p w14:paraId="76032E5E" w14:textId="77777777" w:rsidR="00E1045B" w:rsidRPr="00D253B1" w:rsidRDefault="00E1045B" w:rsidP="00036D44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E1045B" w14:paraId="2ED847B1" w14:textId="77777777" w:rsidTr="00C63E5C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487D1A8D" w14:textId="77777777" w:rsidR="00E1045B" w:rsidRPr="007F297A" w:rsidRDefault="00E1045B" w:rsidP="00036D44">
                  <w:pPr>
                    <w:spacing w:after="0" w:line="240" w:lineRule="auto"/>
                    <w:ind w:right="288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418" w:type="dxa"/>
                  <w:shd w:val="clear" w:color="auto" w:fill="D9D9D9" w:themeFill="background1" w:themeFillShade="D9"/>
                  <w:vAlign w:val="center"/>
                </w:tcPr>
                <w:p w14:paraId="02707229" w14:textId="77777777" w:rsidR="00E1045B" w:rsidRPr="007F297A" w:rsidRDefault="00E1045B" w:rsidP="00036D44">
                  <w:pPr>
                    <w:spacing w:after="0" w:line="240" w:lineRule="auto"/>
                    <w:ind w:right="288"/>
                    <w:jc w:val="center"/>
                    <w:rPr>
                      <w:b/>
                      <w:sz w:val="20"/>
                    </w:rPr>
                  </w:pPr>
                  <w:r w:rsidRPr="00DD134C">
                    <w:rPr>
                      <w:b/>
                      <w:noProof/>
                      <w:sz w:val="20"/>
                    </w:rPr>
                    <w:t>66</w:t>
                  </w:r>
                </w:p>
              </w:tc>
            </w:tr>
          </w:tbl>
          <w:p w14:paraId="3A431F01" w14:textId="77777777" w:rsidR="00E1045B" w:rsidRPr="0048727D" w:rsidRDefault="00E1045B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32" w:type="pct"/>
            <w:vAlign w:val="center"/>
          </w:tcPr>
          <w:p w14:paraId="3C0941B4" w14:textId="77777777" w:rsidR="00E1045B" w:rsidRDefault="00E1045B" w:rsidP="00FC63DA">
            <w:pPr>
              <w:spacing w:after="0" w:line="240" w:lineRule="auto"/>
              <w:ind w:right="28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5A036EE3" w14:textId="77777777" w:rsidR="00E1045B" w:rsidRDefault="00E1045B" w:rsidP="00B81D21">
      <w:pPr>
        <w:spacing w:after="0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</w:t>
      </w:r>
      <w:r>
        <w:rPr>
          <w:sz w:val="18"/>
          <w:szCs w:val="18"/>
          <w:lang w:val="es-PE"/>
        </w:rPr>
        <w:t>ral de la Familia y la Comunidad</w:t>
      </w:r>
    </w:p>
    <w:p w14:paraId="50C1E78F" w14:textId="77777777" w:rsidR="00E1045B" w:rsidRPr="00036D44" w:rsidRDefault="00E1045B" w:rsidP="00B81D21">
      <w:pPr>
        <w:spacing w:after="0"/>
        <w:ind w:right="288"/>
        <w:rPr>
          <w:sz w:val="14"/>
          <w:szCs w:val="18"/>
          <w:lang w:val="es-PE"/>
        </w:rPr>
      </w:pPr>
    </w:p>
    <w:p w14:paraId="7DE17572" w14:textId="571B16FB" w:rsidR="00E1045B" w:rsidRPr="00684C22" w:rsidRDefault="00E1045B" w:rsidP="00684C22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288"/>
        <w:jc w:val="both"/>
      </w:pPr>
      <w:r w:rsidRPr="00DD3C3C"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 w:rsidR="00684C22">
        <w:rPr>
          <w:rFonts w:asciiTheme="minorHAnsi" w:hAnsiTheme="minorHAnsi" w:cstheme="minorHAnsi"/>
          <w:b/>
          <w:bCs/>
        </w:rPr>
        <w:t xml:space="preserve"> </w:t>
      </w:r>
      <w:r w:rsidR="00684C22" w:rsidRPr="00684C22">
        <w:rPr>
          <w:rFonts w:asciiTheme="minorHAnsi" w:hAnsiTheme="minorHAnsi" w:cstheme="minorHAnsi"/>
        </w:rPr>
        <w:t>Actualmente, la Dirección de Sistemas Locales y Defensorías (DSLD) vienen realizando la verificación del funcionamiento del servicio.</w:t>
      </w:r>
    </w:p>
    <w:p w14:paraId="4D63933E" w14:textId="77777777" w:rsidR="00E1045B" w:rsidRPr="00036D44" w:rsidRDefault="00E1045B" w:rsidP="00036D44">
      <w:pPr>
        <w:pStyle w:val="Prrafodelista"/>
        <w:tabs>
          <w:tab w:val="left" w:pos="1995"/>
          <w:tab w:val="left" w:pos="9356"/>
        </w:tabs>
        <w:spacing w:after="160"/>
        <w:ind w:left="1364" w:right="288"/>
        <w:jc w:val="both"/>
        <w:rPr>
          <w:sz w:val="8"/>
        </w:rPr>
      </w:pPr>
    </w:p>
    <w:p w14:paraId="39CEA89E" w14:textId="77777777" w:rsidR="00684C22" w:rsidRPr="00684C22" w:rsidRDefault="00E1045B" w:rsidP="00684C22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288"/>
        <w:jc w:val="both"/>
      </w:pPr>
      <w:r w:rsidRPr="00420977">
        <w:rPr>
          <w:rFonts w:asciiTheme="minorHAnsi" w:hAnsiTheme="minorHAnsi" w:cstheme="minorHAnsi"/>
          <w:b/>
          <w:bCs/>
        </w:rPr>
        <w:t xml:space="preserve">Ponte en Modo Niñez: </w:t>
      </w:r>
      <w:r w:rsidRPr="00420977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  <w:r w:rsidR="00684C22">
        <w:rPr>
          <w:rFonts w:asciiTheme="minorHAnsi" w:hAnsiTheme="minorHAnsi" w:cstheme="minorHAnsi"/>
          <w:bCs/>
        </w:rPr>
        <w:t xml:space="preserve"> </w:t>
      </w:r>
      <w:r w:rsidR="00684C22" w:rsidRPr="00684C22">
        <w:rPr>
          <w:rFonts w:asciiTheme="minorHAnsi" w:hAnsiTheme="minorHAnsi" w:cstheme="minorHAnsi"/>
        </w:rPr>
        <w:t>Actualmente, la Dirección de Sistemas Locales y Defensorías (DSLD) vienen realizando la verificación del funcionamiento del servicio.</w:t>
      </w:r>
    </w:p>
    <w:p w14:paraId="7C0F9D84" w14:textId="48277D42" w:rsidR="00E1045B" w:rsidRPr="00684C22" w:rsidRDefault="00E1045B" w:rsidP="00684C22">
      <w:pPr>
        <w:pStyle w:val="Prrafodelista"/>
        <w:tabs>
          <w:tab w:val="left" w:pos="1995"/>
          <w:tab w:val="left" w:pos="9356"/>
        </w:tabs>
        <w:spacing w:after="160"/>
        <w:ind w:left="644" w:right="288"/>
        <w:jc w:val="both"/>
        <w:rPr>
          <w:rFonts w:asciiTheme="minorHAnsi" w:hAnsiTheme="minorHAnsi" w:cstheme="minorHAnsi"/>
          <w:b/>
          <w:bCs/>
        </w:rPr>
      </w:pPr>
    </w:p>
    <w:p w14:paraId="7E1AC1A4" w14:textId="77777777" w:rsidR="00E1045B" w:rsidRDefault="00E1045B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5ADE80F0" w14:textId="77777777" w:rsidR="00E1045B" w:rsidRPr="00800637" w:rsidRDefault="00E1045B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 w:rsidRPr="009570F4">
        <w:rPr>
          <w:noProof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148B89" wp14:editId="4139CEB3">
                <wp:simplePos x="0" y="0"/>
                <wp:positionH relativeFrom="column">
                  <wp:posOffset>8126730</wp:posOffset>
                </wp:positionH>
                <wp:positionV relativeFrom="paragraph">
                  <wp:posOffset>694690</wp:posOffset>
                </wp:positionV>
                <wp:extent cx="257175" cy="1762125"/>
                <wp:effectExtent l="0" t="0" r="28575" b="28575"/>
                <wp:wrapNone/>
                <wp:docPr id="8" name="Cerrar llav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62125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194F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8" o:spid="_x0000_s1026" type="#_x0000_t88" style="position:absolute;margin-left:639.9pt;margin-top:54.7pt;width:20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" adj="263" strokecolor="#bc4542 [3045]"/>
            </w:pict>
          </mc:Fallback>
        </mc:AlternateConten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AREQUIPA</w:t>
      </w:r>
    </w:p>
    <w:tbl>
      <w:tblPr>
        <w:tblpPr w:leftFromText="141" w:rightFromText="141" w:vertAnchor="text" w:horzAnchor="page" w:tblpX="931" w:tblpY="136"/>
        <w:tblW w:w="84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519"/>
        <w:gridCol w:w="487"/>
        <w:gridCol w:w="702"/>
        <w:gridCol w:w="478"/>
        <w:gridCol w:w="865"/>
        <w:gridCol w:w="819"/>
        <w:gridCol w:w="1021"/>
        <w:gridCol w:w="723"/>
        <w:gridCol w:w="654"/>
        <w:gridCol w:w="653"/>
        <w:gridCol w:w="680"/>
      </w:tblGrid>
      <w:tr w:rsidR="00E1045B" w:rsidRPr="009D1363" w14:paraId="0127F5B6" w14:textId="77777777" w:rsidTr="00B93FB4">
        <w:trPr>
          <w:trHeight w:val="43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50558F9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5932FD81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CEM</w:t>
            </w: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14342EC9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SAU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30F37E3B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EST. RURAL</w:t>
            </w: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83E7388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HRT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5EE2D091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CARNNA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3E68324D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CARPCD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3E5E95D4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CAR DE URGENCIA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DA6C865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EDUC.</w:t>
            </w: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 xml:space="preserve"> CALLE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1262B77E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UA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7026065B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UPE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DCEC9FD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E1045B" w:rsidRPr="009D1363" w14:paraId="7DEC0554" w14:textId="77777777" w:rsidTr="00B93FB4">
        <w:trPr>
          <w:trHeight w:val="68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9F1E6" w14:textId="77777777" w:rsidR="00E1045B" w:rsidRPr="009D1363" w:rsidRDefault="00E1045B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1F9E5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C9671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43522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72926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281CE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A7E00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08863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D1541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54FE8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74356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EFBBB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28</w:t>
            </w:r>
          </w:p>
        </w:tc>
      </w:tr>
      <w:tr w:rsidR="00E1045B" w:rsidRPr="009D1363" w14:paraId="7F4907F7" w14:textId="77777777" w:rsidTr="00B93FB4">
        <w:trPr>
          <w:trHeight w:val="161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563E5" w14:textId="77777777" w:rsidR="00E1045B" w:rsidRPr="009D1363" w:rsidRDefault="00E1045B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CAMANA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6361D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6BBEC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407DA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E1C18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8C61F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5616A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6E44A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0E158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1CD8E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7793B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2B290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E1045B" w:rsidRPr="009D1363" w14:paraId="7C9432B6" w14:textId="77777777" w:rsidTr="00B93FB4">
        <w:trPr>
          <w:trHeight w:val="68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37DC7" w14:textId="77777777" w:rsidR="00E1045B" w:rsidRPr="009D1363" w:rsidRDefault="00E1045B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CARAVELI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CF642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0404E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FD3C3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BE178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5755D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4302C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FB74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3412B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7F905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90BF6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C995C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E1045B" w:rsidRPr="009D1363" w14:paraId="7E0B5ABD" w14:textId="77777777" w:rsidTr="00B93FB4">
        <w:trPr>
          <w:trHeight w:val="68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A7D95" w14:textId="77777777" w:rsidR="00E1045B" w:rsidRPr="009D1363" w:rsidRDefault="00E1045B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CASTILLA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09491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07DE8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AF13D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5A7B2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F3F4B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BDBBE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9C40A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2A06E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798C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0C4AD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6125E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E1045B" w:rsidRPr="009D1363" w14:paraId="50D3731C" w14:textId="77777777" w:rsidTr="00B93FB4">
        <w:trPr>
          <w:trHeight w:val="68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50684" w14:textId="77777777" w:rsidR="00E1045B" w:rsidRPr="009D1363" w:rsidRDefault="00E1045B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CAYLLOMA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7A130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F80DC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4A45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10472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458E9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3D822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76300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DB7E2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464D7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D832A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DD438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</w:tr>
      <w:tr w:rsidR="00E1045B" w:rsidRPr="009D1363" w14:paraId="47840D0A" w14:textId="77777777" w:rsidTr="00B93FB4">
        <w:trPr>
          <w:trHeight w:val="68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3E24C" w14:textId="77777777" w:rsidR="00E1045B" w:rsidRPr="009D1363" w:rsidRDefault="00E1045B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CONDESUYOS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D5161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7D2ED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39C06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5686B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3D3B3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D3333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1F5B5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BFF50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E82BD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A9554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F9D57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E1045B" w:rsidRPr="009D1363" w14:paraId="1456C8C5" w14:textId="77777777" w:rsidTr="00B93FB4">
        <w:trPr>
          <w:trHeight w:val="68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50AFB" w14:textId="77777777" w:rsidR="00E1045B" w:rsidRPr="009D1363" w:rsidRDefault="00E1045B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ISLAY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30A8F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905CF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0CBB0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2F196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AC861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6169D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E7C06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8B6BD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75238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9F500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8E5DB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E1045B" w:rsidRPr="009D1363" w14:paraId="48884881" w14:textId="77777777" w:rsidTr="00B93FB4">
        <w:trPr>
          <w:trHeight w:val="68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0E89C" w14:textId="77777777" w:rsidR="00E1045B" w:rsidRPr="009D1363" w:rsidRDefault="00E1045B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LA UNIÓN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8879C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72478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EDD4C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7974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C01E4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14023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58AB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46110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C892A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6EEE5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78A7B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E1045B" w:rsidRPr="009D1363" w14:paraId="5091BF78" w14:textId="77777777" w:rsidTr="00B93FB4">
        <w:trPr>
          <w:trHeight w:val="68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26311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F53BA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BC42A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13E93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5389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38935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39950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D4AA2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50803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1344A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F145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BD9B" w14:textId="77777777" w:rsidR="00E1045B" w:rsidRPr="009D1363" w:rsidRDefault="00E1045B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41</w:t>
            </w:r>
          </w:p>
        </w:tc>
      </w:tr>
    </w:tbl>
    <w:p w14:paraId="026B4879" w14:textId="77777777" w:rsidR="00E1045B" w:rsidRDefault="00E1045B" w:rsidP="009D1363">
      <w:pPr>
        <w:ind w:firstLine="708"/>
      </w:pPr>
    </w:p>
    <w:p w14:paraId="68C7F051" w14:textId="77777777" w:rsidR="00E1045B" w:rsidRDefault="00E1045B" w:rsidP="009D1363">
      <w:pPr>
        <w:tabs>
          <w:tab w:val="left" w:pos="1290"/>
        </w:tabs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BB9140" wp14:editId="73C0377D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2F8E" id="Cerrar llave 11" o:spid="_x0000_s1026" type="#_x0000_t88" style="position:absolute;margin-left:601.65pt;margin-top:12.45pt;width:20.25pt;height:13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>
        <w:tab/>
      </w:r>
    </w:p>
    <w:p w14:paraId="595B53A1" w14:textId="77777777" w:rsidR="00E1045B" w:rsidRDefault="00E1045B" w:rsidP="009D1363">
      <w:pPr>
        <w:tabs>
          <w:tab w:val="left" w:pos="1290"/>
        </w:tabs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01D9E30" wp14:editId="69E9EFB4">
                <wp:simplePos x="0" y="0"/>
                <wp:positionH relativeFrom="page">
                  <wp:posOffset>6343650</wp:posOffset>
                </wp:positionH>
                <wp:positionV relativeFrom="paragraph">
                  <wp:posOffset>29845</wp:posOffset>
                </wp:positionV>
                <wp:extent cx="828675" cy="762000"/>
                <wp:effectExtent l="0" t="0" r="28575" b="1905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762000"/>
                        </a:xfrm>
                        <a:prstGeom prst="rect">
                          <a:avLst/>
                        </a:prstGeom>
                        <a:ln w="63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DD851" w14:textId="77777777" w:rsidR="00E1045B" w:rsidRPr="00A60E99" w:rsidRDefault="00E1045B" w:rsidP="00836D2A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D9E3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99.5pt;margin-top:2.35pt;width:65.25pt;height:60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" fillcolor="white [3201]" strokecolor="#c0504d [3205]" strokeweight=".5pt">
                <v:textbox>
                  <w:txbxContent>
                    <w:p w14:paraId="425DD851" w14:textId="77777777" w:rsidR="00E1045B" w:rsidRPr="00A60E99" w:rsidRDefault="00E1045B" w:rsidP="00836D2A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OPERAMOS AL 100%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A4302A" w14:textId="77777777" w:rsidR="00E1045B" w:rsidRDefault="00E1045B" w:rsidP="009D1363"/>
    <w:p w14:paraId="78D88B94" w14:textId="77777777" w:rsidR="00E1045B" w:rsidRDefault="00E1045B" w:rsidP="009D1363"/>
    <w:p w14:paraId="266FA22E" w14:textId="77777777" w:rsidR="00E1045B" w:rsidRDefault="00E1045B" w:rsidP="009D1363"/>
    <w:p w14:paraId="23AD8A77" w14:textId="4E82C56D" w:rsidR="00E1045B" w:rsidRPr="00B93FB4" w:rsidRDefault="00684C22" w:rsidP="009D1363">
      <w:pPr>
        <w:rPr>
          <w:sz w:val="14"/>
        </w:rPr>
      </w:pP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F75DEA8" wp14:editId="578609B4">
                <wp:simplePos x="0" y="0"/>
                <wp:positionH relativeFrom="page">
                  <wp:posOffset>5200650</wp:posOffset>
                </wp:positionH>
                <wp:positionV relativeFrom="paragraph">
                  <wp:posOffset>482600</wp:posOffset>
                </wp:positionV>
                <wp:extent cx="1047750" cy="1495425"/>
                <wp:effectExtent l="0" t="0" r="19050" b="2857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495425"/>
                        </a:xfrm>
                        <a:prstGeom prst="rect">
                          <a:avLst/>
                        </a:prstGeom>
                        <a:ln w="9525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D55CC" w14:textId="77777777" w:rsidR="00E1045B" w:rsidRPr="00A60E99" w:rsidRDefault="00E1045B" w:rsidP="009D136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</w:t>
                            </w:r>
                            <w:r>
                              <w:rPr>
                                <w:sz w:val="20"/>
                              </w:rPr>
                              <w:t>IOS QUE SON DADOS EN COORDINACIÓ</w:t>
                            </w:r>
                            <w:r w:rsidRPr="00A60E99">
                              <w:rPr>
                                <w:sz w:val="20"/>
                              </w:rPr>
                              <w:t>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5DEA8" id="_x0000_s1027" type="#_x0000_t202" style="position:absolute;margin-left:409.5pt;margin-top:38pt;width:82.5pt;height:117.7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" fillcolor="white [3201]" strokecolor="#c0504d [3205]">
                <v:textbox>
                  <w:txbxContent>
                    <w:p w14:paraId="360D55CC" w14:textId="77777777" w:rsidR="00E1045B" w:rsidRPr="00A60E99" w:rsidRDefault="00E1045B" w:rsidP="009D1363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</w:t>
                      </w:r>
                      <w:r>
                        <w:rPr>
                          <w:sz w:val="20"/>
                        </w:rPr>
                        <w:t>IOS QUE SON DADOS EN COORDINACIÓ</w:t>
                      </w:r>
                      <w:r w:rsidRPr="00A60E99">
                        <w:rPr>
                          <w:sz w:val="20"/>
                        </w:rPr>
                        <w:t>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W w:w="64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9"/>
        <w:gridCol w:w="770"/>
        <w:gridCol w:w="1014"/>
        <w:gridCol w:w="730"/>
        <w:gridCol w:w="811"/>
        <w:gridCol w:w="1014"/>
      </w:tblGrid>
      <w:tr w:rsidR="00684C22" w:rsidRPr="00684C22" w14:paraId="63F4A623" w14:textId="77777777" w:rsidTr="00684C22">
        <w:trPr>
          <w:trHeight w:val="483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BEA9099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70BA3564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329F2840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1ED800E2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5FA6AB93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18111F90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684C22" w:rsidRPr="00684C22" w14:paraId="482D72E9" w14:textId="77777777" w:rsidTr="00684C22">
        <w:trPr>
          <w:trHeight w:val="248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669DA" w14:textId="77777777" w:rsidR="00684C22" w:rsidRPr="00684C22" w:rsidRDefault="00684C22" w:rsidP="00684C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7A192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E1B8E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3F54C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62EDD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0AE5A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56</w:t>
            </w:r>
          </w:p>
        </w:tc>
      </w:tr>
      <w:tr w:rsidR="00684C22" w:rsidRPr="00684C22" w14:paraId="4299F7F1" w14:textId="77777777" w:rsidTr="00684C22">
        <w:trPr>
          <w:trHeight w:val="248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E21AD" w14:textId="77777777" w:rsidR="00684C22" w:rsidRPr="00684C22" w:rsidRDefault="00684C22" w:rsidP="00684C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CAMANA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E92D5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3DCEE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F715A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C49D6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95CCC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</w:tr>
      <w:tr w:rsidR="00684C22" w:rsidRPr="00684C22" w14:paraId="1672CC40" w14:textId="77777777" w:rsidTr="00684C22">
        <w:trPr>
          <w:trHeight w:val="248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9BFE1" w14:textId="77777777" w:rsidR="00684C22" w:rsidRPr="00684C22" w:rsidRDefault="00684C22" w:rsidP="00684C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CARAVELI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2E0BA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3E5B6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03C0E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CB3C3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90F0A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19</w:t>
            </w:r>
          </w:p>
        </w:tc>
      </w:tr>
      <w:tr w:rsidR="00684C22" w:rsidRPr="00684C22" w14:paraId="5AC54390" w14:textId="77777777" w:rsidTr="00684C22">
        <w:trPr>
          <w:trHeight w:val="248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27004" w14:textId="77777777" w:rsidR="00684C22" w:rsidRPr="00684C22" w:rsidRDefault="00684C22" w:rsidP="00684C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CASTILLA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02F34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FD15B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F6661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544E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A0F99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</w:tr>
      <w:tr w:rsidR="00684C22" w:rsidRPr="00684C22" w14:paraId="657CBF2E" w14:textId="77777777" w:rsidTr="00684C22">
        <w:trPr>
          <w:trHeight w:val="248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C321" w14:textId="77777777" w:rsidR="00684C22" w:rsidRPr="00684C22" w:rsidRDefault="00684C22" w:rsidP="00684C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CAYLLOMA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9E54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DF872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11809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3FD64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CC34A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32</w:t>
            </w:r>
          </w:p>
        </w:tc>
      </w:tr>
      <w:tr w:rsidR="00684C22" w:rsidRPr="00684C22" w14:paraId="45F47CB7" w14:textId="77777777" w:rsidTr="00684C22">
        <w:trPr>
          <w:trHeight w:val="248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F249E" w14:textId="77777777" w:rsidR="00684C22" w:rsidRPr="00684C22" w:rsidRDefault="00684C22" w:rsidP="00684C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CONDESUYOS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CCA98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4F32D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1C389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755D4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497E8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</w:tr>
      <w:tr w:rsidR="00684C22" w:rsidRPr="00684C22" w14:paraId="21D4DA14" w14:textId="77777777" w:rsidTr="00684C22">
        <w:trPr>
          <w:trHeight w:val="248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165BA" w14:textId="77777777" w:rsidR="00684C22" w:rsidRPr="00684C22" w:rsidRDefault="00684C22" w:rsidP="00684C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ISLAY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63F7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FDAF1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F0BB7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16636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B13D6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</w:tr>
      <w:tr w:rsidR="00684C22" w:rsidRPr="00684C22" w14:paraId="4DA1D24F" w14:textId="77777777" w:rsidTr="00684C22">
        <w:trPr>
          <w:trHeight w:val="248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EE2DD" w14:textId="77777777" w:rsidR="00684C22" w:rsidRPr="00684C22" w:rsidRDefault="00684C22" w:rsidP="00684C2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LA UNIÓN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241EE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814DD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52E1E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E17C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50872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</w:tr>
      <w:tr w:rsidR="00684C22" w:rsidRPr="00684C22" w14:paraId="59194FD0" w14:textId="77777777" w:rsidTr="00684C22">
        <w:trPr>
          <w:trHeight w:val="248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DF2D2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93F20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78A7C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97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8AB6A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66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4B85B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15367" w14:textId="77777777" w:rsidR="00684C22" w:rsidRPr="00684C22" w:rsidRDefault="00684C22" w:rsidP="00684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84C2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172</w:t>
            </w:r>
          </w:p>
        </w:tc>
      </w:tr>
    </w:tbl>
    <w:p w14:paraId="50904499" w14:textId="77777777" w:rsidR="00E1045B" w:rsidRDefault="00E1045B" w:rsidP="009D1363">
      <w:pPr>
        <w:spacing w:after="0" w:line="240" w:lineRule="auto"/>
        <w:rPr>
          <w:rFonts w:asciiTheme="minorHAnsi" w:eastAsiaTheme="minorHAnsi" w:hAnsiTheme="minorHAnsi" w:cstheme="minorBidi"/>
          <w:b/>
          <w:lang w:val="es-PE"/>
        </w:rPr>
      </w:pPr>
    </w:p>
    <w:p w14:paraId="49A46F22" w14:textId="77777777" w:rsidR="00E1045B" w:rsidRDefault="00E1045B" w:rsidP="009D1363">
      <w:pPr>
        <w:spacing w:after="0" w:line="240" w:lineRule="auto"/>
        <w:rPr>
          <w:rFonts w:asciiTheme="minorHAnsi" w:eastAsiaTheme="minorHAnsi" w:hAnsiTheme="minorHAnsi" w:cstheme="minorBidi"/>
          <w:b/>
          <w:lang w:val="es-PE"/>
        </w:rPr>
      </w:pPr>
    </w:p>
    <w:p w14:paraId="2A2A8B77" w14:textId="77777777" w:rsidR="00E1045B" w:rsidRPr="002B5EAF" w:rsidRDefault="00E1045B" w:rsidP="002B5EAF">
      <w:pPr>
        <w:spacing w:after="0" w:line="240" w:lineRule="auto"/>
        <w:ind w:right="713"/>
        <w:rPr>
          <w:rFonts w:asciiTheme="minorHAnsi" w:eastAsiaTheme="minorHAnsi" w:hAnsiTheme="minorHAnsi" w:cstheme="minorBidi"/>
          <w:b/>
          <w:sz w:val="20"/>
          <w:szCs w:val="20"/>
          <w:lang w:val="es-PE"/>
        </w:rPr>
      </w:pPr>
      <w:r w:rsidRPr="002B5EAF">
        <w:rPr>
          <w:rFonts w:asciiTheme="minorHAnsi" w:eastAsiaTheme="minorHAnsi" w:hAnsiTheme="minorHAnsi" w:cstheme="minorBidi"/>
          <w:b/>
          <w:sz w:val="20"/>
          <w:szCs w:val="20"/>
          <w:lang w:val="es-PE"/>
        </w:rPr>
        <w:t xml:space="preserve">GLOSARIO DE TÉRMINOS: </w:t>
      </w:r>
    </w:p>
    <w:p w14:paraId="3D352A53" w14:textId="77777777" w:rsidR="00E1045B" w:rsidRPr="002B5EAF" w:rsidRDefault="00E1045B" w:rsidP="00836D2A">
      <w:pPr>
        <w:tabs>
          <w:tab w:val="left" w:pos="1995"/>
        </w:tabs>
        <w:spacing w:after="0" w:line="240" w:lineRule="auto"/>
        <w:ind w:right="713"/>
        <w:jc w:val="both"/>
        <w:rPr>
          <w:rFonts w:asciiTheme="minorHAnsi" w:eastAsiaTheme="minorHAnsi" w:hAnsiTheme="minorHAnsi" w:cstheme="minorBidi"/>
          <w:sz w:val="20"/>
          <w:szCs w:val="20"/>
          <w:lang w:val="es-PE"/>
        </w:rPr>
      </w:pPr>
      <w:r w:rsidRPr="002B5EAF">
        <w:rPr>
          <w:rFonts w:asciiTheme="minorHAnsi" w:eastAsiaTheme="minorHAnsi" w:hAnsiTheme="minorHAnsi" w:cstheme="minorBidi"/>
          <w:b/>
          <w:sz w:val="20"/>
          <w:szCs w:val="20"/>
          <w:lang w:val="es-PE"/>
        </w:rPr>
        <w:t>Centro Emergencia Mujer – CEM:</w:t>
      </w:r>
      <w:r w:rsidRPr="002B5EAF">
        <w:rPr>
          <w:rFonts w:asciiTheme="minorHAnsi" w:eastAsiaTheme="minorHAnsi" w:hAnsiTheme="minorHAnsi" w:cstheme="minorBid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3BA580AE" w14:textId="77777777" w:rsidR="00E1045B" w:rsidRPr="002B5EAF" w:rsidRDefault="00E1045B" w:rsidP="00836D2A">
      <w:pPr>
        <w:tabs>
          <w:tab w:val="left" w:pos="1995"/>
        </w:tabs>
        <w:spacing w:after="0" w:line="240" w:lineRule="auto"/>
        <w:ind w:right="713"/>
        <w:jc w:val="both"/>
        <w:rPr>
          <w:rFonts w:asciiTheme="minorHAnsi" w:eastAsiaTheme="minorHAnsi" w:hAnsiTheme="minorHAnsi" w:cstheme="minorBidi"/>
          <w:sz w:val="20"/>
          <w:szCs w:val="20"/>
          <w:lang w:val="es-PE"/>
        </w:rPr>
      </w:pPr>
      <w:r w:rsidRPr="002B5EAF">
        <w:rPr>
          <w:rFonts w:asciiTheme="minorHAnsi" w:eastAsiaTheme="minorHAnsi" w:hAnsiTheme="minorHAnsi" w:cstheme="minorBidi"/>
          <w:b/>
          <w:sz w:val="20"/>
          <w:szCs w:val="20"/>
          <w:lang w:val="es-PE"/>
        </w:rPr>
        <w:t>Servicio de Atención Urgente – SAU:</w:t>
      </w:r>
      <w:r w:rsidRPr="002B5EAF">
        <w:rPr>
          <w:rFonts w:asciiTheme="minorHAnsi" w:eastAsiaTheme="minorHAnsi" w:hAnsiTheme="minorHAnsi" w:cstheme="minorBid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57465479" w14:textId="77777777" w:rsidR="00E1045B" w:rsidRPr="002B5EAF" w:rsidRDefault="00E1045B" w:rsidP="002B5EAF">
      <w:pPr>
        <w:spacing w:after="0" w:line="240" w:lineRule="auto"/>
        <w:ind w:right="713"/>
        <w:jc w:val="both"/>
        <w:rPr>
          <w:rFonts w:asciiTheme="minorHAnsi" w:eastAsiaTheme="minorHAnsi" w:hAnsiTheme="minorHAnsi" w:cstheme="minorBidi"/>
          <w:sz w:val="20"/>
          <w:szCs w:val="20"/>
          <w:lang w:val="es-PE"/>
        </w:rPr>
      </w:pPr>
      <w:r w:rsidRPr="002B5EAF">
        <w:rPr>
          <w:rFonts w:asciiTheme="minorHAnsi" w:eastAsiaTheme="minorHAnsi" w:hAnsiTheme="minorHAnsi" w:cstheme="minorBidi"/>
          <w:b/>
          <w:sz w:val="20"/>
          <w:szCs w:val="20"/>
          <w:lang w:val="es-PE"/>
        </w:rPr>
        <w:t>Estrategia Rural - ER:</w:t>
      </w:r>
      <w:r w:rsidRPr="002B5EAF">
        <w:rPr>
          <w:rFonts w:asciiTheme="minorHAnsi" w:eastAsiaTheme="minorHAnsi" w:hAnsiTheme="minorHAnsi" w:cstheme="minorBid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402387D0" w14:textId="77777777" w:rsidR="00E1045B" w:rsidRPr="002B5EAF" w:rsidRDefault="00E1045B" w:rsidP="002B5EAF">
      <w:pPr>
        <w:spacing w:after="0" w:line="240" w:lineRule="auto"/>
        <w:ind w:right="713"/>
        <w:jc w:val="both"/>
        <w:rPr>
          <w:rFonts w:asciiTheme="minorHAnsi" w:eastAsiaTheme="minorHAnsi" w:hAnsiTheme="minorHAnsi" w:cstheme="minorBidi"/>
          <w:sz w:val="20"/>
          <w:szCs w:val="20"/>
          <w:lang w:val="es-PE"/>
        </w:rPr>
      </w:pPr>
      <w:r w:rsidRPr="002B5EAF">
        <w:rPr>
          <w:rFonts w:asciiTheme="minorHAnsi" w:eastAsiaTheme="minorHAnsi" w:hAnsiTheme="minorHAnsi" w:cstheme="minorBidi"/>
          <w:b/>
          <w:sz w:val="20"/>
          <w:szCs w:val="20"/>
          <w:lang w:val="es-PE"/>
        </w:rPr>
        <w:t>Centros de Acogida Residencial para Niñas, Niños y Adolescentes – CAR NNA:</w:t>
      </w:r>
      <w:r w:rsidRPr="002B5EAF">
        <w:rPr>
          <w:rFonts w:asciiTheme="minorHAnsi" w:eastAsiaTheme="minorHAnsi" w:hAnsiTheme="minorHAnsi" w:cstheme="minorBid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2E1E18F2" w14:textId="77777777" w:rsidR="00E1045B" w:rsidRPr="002B5EAF" w:rsidRDefault="00E1045B" w:rsidP="002B5EAF">
      <w:pPr>
        <w:spacing w:after="0" w:line="240" w:lineRule="auto"/>
        <w:ind w:right="713"/>
        <w:jc w:val="both"/>
        <w:rPr>
          <w:rFonts w:asciiTheme="minorHAnsi" w:eastAsiaTheme="minorHAnsi" w:hAnsiTheme="minorHAnsi" w:cstheme="minorBidi"/>
          <w:sz w:val="20"/>
          <w:szCs w:val="20"/>
        </w:rPr>
      </w:pPr>
      <w:r w:rsidRPr="002B5EAF">
        <w:rPr>
          <w:rFonts w:asciiTheme="minorHAnsi" w:eastAsiaTheme="minorHAnsi" w:hAnsiTheme="minorHAnsi" w:cstheme="minorBidi"/>
          <w:b/>
          <w:sz w:val="20"/>
          <w:szCs w:val="20"/>
        </w:rPr>
        <w:t xml:space="preserve">Centro de Acogida Residencial de Urgencias - CAR de Urgencias: </w:t>
      </w:r>
      <w:r w:rsidRPr="002B5EAF">
        <w:rPr>
          <w:rFonts w:asciiTheme="minorHAnsi" w:eastAsiaTheme="minorHAnsi" w:hAnsiTheme="minorHAnsi" w:cstheme="minorBidi"/>
          <w:sz w:val="20"/>
          <w:szCs w:val="20"/>
        </w:rPr>
        <w:t>Brindan ayuda a las niñas, niños y adolescentes que son separados inmediatamente de sus familias, acogiéndolos temporalmente mientras se dictan las medidas de protección más idóneas.</w:t>
      </w:r>
    </w:p>
    <w:p w14:paraId="53AFC259" w14:textId="77777777" w:rsidR="00E1045B" w:rsidRPr="002B5EAF" w:rsidRDefault="00E1045B" w:rsidP="002B5EAF">
      <w:pPr>
        <w:spacing w:after="0" w:line="240" w:lineRule="auto"/>
        <w:ind w:right="713"/>
        <w:jc w:val="both"/>
        <w:rPr>
          <w:rFonts w:asciiTheme="minorHAnsi" w:eastAsiaTheme="minorHAnsi" w:hAnsiTheme="minorHAnsi" w:cstheme="minorBidi"/>
          <w:sz w:val="20"/>
          <w:szCs w:val="20"/>
        </w:rPr>
      </w:pPr>
      <w:r w:rsidRPr="002B5EAF">
        <w:rPr>
          <w:rFonts w:asciiTheme="minorHAnsi" w:eastAsiaTheme="minorHAnsi" w:hAnsiTheme="minorHAnsi" w:cstheme="minorBidi"/>
          <w:b/>
          <w:sz w:val="20"/>
          <w:szCs w:val="20"/>
        </w:rPr>
        <w:t>Unidad de Protección Especial – UPE:</w:t>
      </w:r>
      <w:r w:rsidRPr="002B5EAF">
        <w:rPr>
          <w:rFonts w:asciiTheme="minorHAnsi" w:eastAsiaTheme="minorHAnsi" w:hAnsiTheme="minorHAnsi" w:cstheme="minorBid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18BFA049" w14:textId="77777777" w:rsidR="00E1045B" w:rsidRPr="002B5EAF" w:rsidRDefault="00E1045B" w:rsidP="002B5EAF">
      <w:pPr>
        <w:tabs>
          <w:tab w:val="left" w:pos="1995"/>
          <w:tab w:val="left" w:pos="9356"/>
        </w:tabs>
        <w:spacing w:after="0" w:line="240" w:lineRule="auto"/>
        <w:ind w:right="713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2B5EAF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2B5EAF">
        <w:rPr>
          <w:rFonts w:asciiTheme="minorHAnsi" w:hAnsiTheme="minorHAnsi" w:cstheme="minorHAnsi"/>
          <w:bCs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0A74BCBB" w14:textId="77777777" w:rsidR="00E1045B" w:rsidRDefault="00E1045B" w:rsidP="002B5EAF">
      <w:pPr>
        <w:spacing w:line="240" w:lineRule="auto"/>
        <w:ind w:right="713"/>
      </w:pPr>
      <w:r w:rsidRPr="002B5EAF">
        <w:rPr>
          <w:rFonts w:asciiTheme="minorHAnsi" w:hAnsiTheme="minorHAnsi" w:cstheme="minorHAnsi"/>
          <w:b/>
          <w:bCs/>
          <w:sz w:val="20"/>
          <w:szCs w:val="20"/>
        </w:rPr>
        <w:t xml:space="preserve">Centros Integrales del Adulto Mayor - CIAM: </w:t>
      </w:r>
      <w:r w:rsidRPr="002B5EAF">
        <w:rPr>
          <w:rFonts w:asciiTheme="minorHAnsi" w:hAnsiTheme="minorHAnsi" w:cstheme="minorHAnsi"/>
          <w:bCs/>
          <w:sz w:val="20"/>
          <w:szCs w:val="20"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  <w:r>
        <w:br w:type="page"/>
      </w:r>
    </w:p>
    <w:p w14:paraId="3B790BDB" w14:textId="77777777" w:rsidR="00E1045B" w:rsidRPr="000A4C68" w:rsidRDefault="00E1045B" w:rsidP="000A4C68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  <w:sectPr w:rsidR="00E1045B" w:rsidRPr="000A4C68" w:rsidSect="00B93FB4">
          <w:headerReference w:type="default" r:id="rId8"/>
          <w:footerReference w:type="default" r:id="rId9"/>
          <w:pgSz w:w="11906" w:h="16838"/>
          <w:pgMar w:top="1702" w:right="1133" w:bottom="567" w:left="1412" w:header="709" w:footer="51" w:gutter="0"/>
          <w:pgNumType w:start="1"/>
          <w:cols w:space="708"/>
          <w:docGrid w:linePitch="360"/>
        </w:sectPr>
      </w:pPr>
    </w:p>
    <w:p w14:paraId="7958CE25" w14:textId="77777777" w:rsidR="00E1045B" w:rsidRDefault="00E1045B" w:rsidP="00FC63DA">
      <w:pPr>
        <w:tabs>
          <w:tab w:val="left" w:pos="1680"/>
          <w:tab w:val="left" w:pos="8655"/>
        </w:tabs>
        <w:rPr>
          <w:sz w:val="28"/>
          <w:szCs w:val="32"/>
        </w:rPr>
        <w:sectPr w:rsidR="00E1045B" w:rsidSect="00AB11B4">
          <w:type w:val="continuous"/>
          <w:pgSz w:w="16838" w:h="11906" w:orient="landscape"/>
          <w:pgMar w:top="1412" w:right="1701" w:bottom="567" w:left="567" w:header="709" w:footer="51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8EA6805" wp14:editId="40B96C41">
            <wp:simplePos x="0" y="0"/>
            <wp:positionH relativeFrom="column">
              <wp:posOffset>572770</wp:posOffset>
            </wp:positionH>
            <wp:positionV relativeFrom="paragraph">
              <wp:posOffset>0</wp:posOffset>
            </wp:positionV>
            <wp:extent cx="8734425" cy="6106795"/>
            <wp:effectExtent l="0" t="0" r="9525" b="825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610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95FFE" w14:textId="77777777" w:rsidR="00E1045B" w:rsidRPr="00164B2D" w:rsidRDefault="00E1045B" w:rsidP="00FC63DA">
      <w:pPr>
        <w:tabs>
          <w:tab w:val="left" w:pos="1680"/>
          <w:tab w:val="left" w:pos="8655"/>
        </w:tabs>
        <w:rPr>
          <w:sz w:val="28"/>
          <w:szCs w:val="32"/>
        </w:rPr>
      </w:pPr>
    </w:p>
    <w:sectPr w:rsidR="00E1045B" w:rsidRPr="00164B2D" w:rsidSect="00E1045B">
      <w:type w:val="continuous"/>
      <w:pgSz w:w="16838" w:h="11906" w:orient="landscape"/>
      <w:pgMar w:top="1412" w:right="1701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7D9E5" w14:textId="77777777" w:rsidR="00B64D8F" w:rsidRDefault="00B64D8F" w:rsidP="005F45A3">
      <w:pPr>
        <w:spacing w:after="0" w:line="240" w:lineRule="auto"/>
      </w:pPr>
      <w:r>
        <w:separator/>
      </w:r>
    </w:p>
  </w:endnote>
  <w:endnote w:type="continuationSeparator" w:id="0">
    <w:p w14:paraId="1E0993CA" w14:textId="77777777" w:rsidR="00B64D8F" w:rsidRDefault="00B64D8F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7BB10" w14:textId="77777777" w:rsidR="00E1045B" w:rsidRPr="004104F6" w:rsidRDefault="00E1045B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12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12</w:t>
    </w:r>
    <w:r w:rsidRPr="004104F6">
      <w:rPr>
        <w:color w:val="000000" w:themeColor="text1"/>
        <w:sz w:val="24"/>
        <w:szCs w:val="24"/>
      </w:rPr>
      <w:fldChar w:fldCharType="end"/>
    </w:r>
  </w:p>
  <w:p w14:paraId="22302A15" w14:textId="77777777" w:rsidR="00E1045B" w:rsidRDefault="00E1045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E82AF" w14:textId="77777777" w:rsidR="00B64D8F" w:rsidRDefault="00B64D8F" w:rsidP="005F45A3">
      <w:pPr>
        <w:spacing w:after="0" w:line="240" w:lineRule="auto"/>
      </w:pPr>
      <w:r>
        <w:separator/>
      </w:r>
    </w:p>
  </w:footnote>
  <w:footnote w:type="continuationSeparator" w:id="0">
    <w:p w14:paraId="589A0D74" w14:textId="77777777" w:rsidR="00B64D8F" w:rsidRDefault="00B64D8F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9152A" w14:textId="77777777" w:rsidR="00E1045B" w:rsidRPr="00024573" w:rsidRDefault="00E1045B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2406807F" wp14:editId="287C4488">
          <wp:simplePos x="0" y="0"/>
          <wp:positionH relativeFrom="column">
            <wp:posOffset>0</wp:posOffset>
          </wp:positionH>
          <wp:positionV relativeFrom="paragraph">
            <wp:posOffset>-86360</wp:posOffset>
          </wp:positionV>
          <wp:extent cx="4305300" cy="514350"/>
          <wp:effectExtent l="0" t="0" r="0" b="0"/>
          <wp:wrapSquare wrapText="bothSides"/>
          <wp:docPr id="16" name="Imagen 16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3B73E4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98E4389"/>
    <w:multiLevelType w:val="multilevel"/>
    <w:tmpl w:val="41E674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0DF80BA1"/>
    <w:multiLevelType w:val="multilevel"/>
    <w:tmpl w:val="D74E86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1">
    <w:nsid w:val="0E21436E"/>
    <w:multiLevelType w:val="hybridMultilevel"/>
    <w:tmpl w:val="16BC8D94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1">
    <w:nsid w:val="12FB4FBD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130C6B6C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13DC0C4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1">
    <w:nsid w:val="1CCD093A"/>
    <w:multiLevelType w:val="hybridMultilevel"/>
    <w:tmpl w:val="0A6C423A"/>
    <w:lvl w:ilvl="0" w:tplc="B726BBB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24520411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24D776A8"/>
    <w:multiLevelType w:val="multilevel"/>
    <w:tmpl w:val="D74E86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1">
    <w:nsid w:val="2D554449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1">
    <w:nsid w:val="3424179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1">
    <w:nsid w:val="3903659B"/>
    <w:multiLevelType w:val="multilevel"/>
    <w:tmpl w:val="6B5290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1">
    <w:nsid w:val="591F37E0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1">
    <w:nsid w:val="5E2E5C7B"/>
    <w:multiLevelType w:val="hybridMultilevel"/>
    <w:tmpl w:val="69323C6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1">
    <w:nsid w:val="78176688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1">
    <w:nsid w:val="783D1F9E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9915387">
    <w:abstractNumId w:val="21"/>
  </w:num>
  <w:num w:numId="2" w16cid:durableId="1667249944">
    <w:abstractNumId w:val="24"/>
  </w:num>
  <w:num w:numId="3" w16cid:durableId="1259479895">
    <w:abstractNumId w:val="17"/>
  </w:num>
  <w:num w:numId="4" w16cid:durableId="1228031474">
    <w:abstractNumId w:val="8"/>
  </w:num>
  <w:num w:numId="5" w16cid:durableId="1889342214">
    <w:abstractNumId w:val="2"/>
  </w:num>
  <w:num w:numId="6" w16cid:durableId="1530681692">
    <w:abstractNumId w:val="5"/>
  </w:num>
  <w:num w:numId="7" w16cid:durableId="609436811">
    <w:abstractNumId w:val="14"/>
  </w:num>
  <w:num w:numId="8" w16cid:durableId="1499227175">
    <w:abstractNumId w:val="0"/>
  </w:num>
  <w:num w:numId="9" w16cid:durableId="2071802581">
    <w:abstractNumId w:val="7"/>
  </w:num>
  <w:num w:numId="10" w16cid:durableId="1955745201">
    <w:abstractNumId w:val="12"/>
  </w:num>
  <w:num w:numId="11" w16cid:durableId="1635867426">
    <w:abstractNumId w:val="3"/>
  </w:num>
  <w:num w:numId="12" w16cid:durableId="1388065190">
    <w:abstractNumId w:val="13"/>
  </w:num>
  <w:num w:numId="13" w16cid:durableId="1598826519">
    <w:abstractNumId w:val="1"/>
  </w:num>
  <w:num w:numId="14" w16cid:durableId="512259410">
    <w:abstractNumId w:val="6"/>
  </w:num>
  <w:num w:numId="15" w16cid:durableId="1439570556">
    <w:abstractNumId w:val="15"/>
  </w:num>
  <w:num w:numId="16" w16cid:durableId="1307316990">
    <w:abstractNumId w:val="10"/>
  </w:num>
  <w:num w:numId="17" w16cid:durableId="1200162147">
    <w:abstractNumId w:val="16"/>
  </w:num>
  <w:num w:numId="18" w16cid:durableId="1803427355">
    <w:abstractNumId w:val="22"/>
  </w:num>
  <w:num w:numId="19" w16cid:durableId="755596162">
    <w:abstractNumId w:val="18"/>
  </w:num>
  <w:num w:numId="20" w16cid:durableId="435953497">
    <w:abstractNumId w:val="23"/>
  </w:num>
  <w:num w:numId="21" w16cid:durableId="1389567828">
    <w:abstractNumId w:val="19"/>
  </w:num>
  <w:num w:numId="22" w16cid:durableId="297498196">
    <w:abstractNumId w:val="20"/>
  </w:num>
  <w:num w:numId="23" w16cid:durableId="1120607634">
    <w:abstractNumId w:val="11"/>
  </w:num>
  <w:num w:numId="24" w16cid:durableId="1513059237">
    <w:abstractNumId w:val="4"/>
  </w:num>
  <w:num w:numId="25" w16cid:durableId="89014786">
    <w:abstractNumId w:val="16"/>
  </w:num>
  <w:num w:numId="26" w16cid:durableId="129178557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4DA1"/>
    <w:rsid w:val="00015DA8"/>
    <w:rsid w:val="00015F66"/>
    <w:rsid w:val="000201C9"/>
    <w:rsid w:val="00021628"/>
    <w:rsid w:val="00021BB8"/>
    <w:rsid w:val="00024573"/>
    <w:rsid w:val="00024684"/>
    <w:rsid w:val="00027AA8"/>
    <w:rsid w:val="00034E3A"/>
    <w:rsid w:val="0003599B"/>
    <w:rsid w:val="00036D44"/>
    <w:rsid w:val="000408F4"/>
    <w:rsid w:val="00040E48"/>
    <w:rsid w:val="0004183D"/>
    <w:rsid w:val="00042D9C"/>
    <w:rsid w:val="0004478A"/>
    <w:rsid w:val="00045178"/>
    <w:rsid w:val="00045B79"/>
    <w:rsid w:val="00052DE9"/>
    <w:rsid w:val="00054CFF"/>
    <w:rsid w:val="00054D48"/>
    <w:rsid w:val="00055D68"/>
    <w:rsid w:val="0005693A"/>
    <w:rsid w:val="000569EE"/>
    <w:rsid w:val="00062D67"/>
    <w:rsid w:val="00063416"/>
    <w:rsid w:val="0006354A"/>
    <w:rsid w:val="00065AFD"/>
    <w:rsid w:val="00070AB9"/>
    <w:rsid w:val="00071238"/>
    <w:rsid w:val="0007192A"/>
    <w:rsid w:val="000719E7"/>
    <w:rsid w:val="00073D65"/>
    <w:rsid w:val="00074CF9"/>
    <w:rsid w:val="00077CBE"/>
    <w:rsid w:val="00080B45"/>
    <w:rsid w:val="00081C8B"/>
    <w:rsid w:val="00083821"/>
    <w:rsid w:val="00084AF5"/>
    <w:rsid w:val="00086604"/>
    <w:rsid w:val="00087B2F"/>
    <w:rsid w:val="00090111"/>
    <w:rsid w:val="00092BB3"/>
    <w:rsid w:val="00092F23"/>
    <w:rsid w:val="000945D0"/>
    <w:rsid w:val="00095A61"/>
    <w:rsid w:val="000A0514"/>
    <w:rsid w:val="000A0F2E"/>
    <w:rsid w:val="000A2356"/>
    <w:rsid w:val="000A4353"/>
    <w:rsid w:val="000A4C68"/>
    <w:rsid w:val="000A67B9"/>
    <w:rsid w:val="000B1705"/>
    <w:rsid w:val="000B1B64"/>
    <w:rsid w:val="000B3940"/>
    <w:rsid w:val="000B6DD3"/>
    <w:rsid w:val="000B6F6A"/>
    <w:rsid w:val="000B71F7"/>
    <w:rsid w:val="000C116F"/>
    <w:rsid w:val="000C36A5"/>
    <w:rsid w:val="000C5D06"/>
    <w:rsid w:val="000C6714"/>
    <w:rsid w:val="000D44CF"/>
    <w:rsid w:val="000D79AF"/>
    <w:rsid w:val="000E0170"/>
    <w:rsid w:val="000E18CD"/>
    <w:rsid w:val="000E1C84"/>
    <w:rsid w:val="000E229A"/>
    <w:rsid w:val="000E5389"/>
    <w:rsid w:val="000E6981"/>
    <w:rsid w:val="000F02AE"/>
    <w:rsid w:val="000F3B6A"/>
    <w:rsid w:val="000F450A"/>
    <w:rsid w:val="000F68E3"/>
    <w:rsid w:val="000F722B"/>
    <w:rsid w:val="00103A9A"/>
    <w:rsid w:val="00106A4E"/>
    <w:rsid w:val="001112C4"/>
    <w:rsid w:val="00114D65"/>
    <w:rsid w:val="0012040C"/>
    <w:rsid w:val="00120B87"/>
    <w:rsid w:val="00131C0B"/>
    <w:rsid w:val="00132E62"/>
    <w:rsid w:val="00136515"/>
    <w:rsid w:val="001401C6"/>
    <w:rsid w:val="00140B0C"/>
    <w:rsid w:val="00141E0B"/>
    <w:rsid w:val="00143425"/>
    <w:rsid w:val="00143FA2"/>
    <w:rsid w:val="00145A1E"/>
    <w:rsid w:val="00150BD2"/>
    <w:rsid w:val="00152DF4"/>
    <w:rsid w:val="001559C1"/>
    <w:rsid w:val="00160479"/>
    <w:rsid w:val="0016092B"/>
    <w:rsid w:val="00160972"/>
    <w:rsid w:val="00160E98"/>
    <w:rsid w:val="001649A3"/>
    <w:rsid w:val="00164B2D"/>
    <w:rsid w:val="00170E97"/>
    <w:rsid w:val="001716AC"/>
    <w:rsid w:val="00175743"/>
    <w:rsid w:val="00175ED1"/>
    <w:rsid w:val="00180FE8"/>
    <w:rsid w:val="00181C08"/>
    <w:rsid w:val="00185632"/>
    <w:rsid w:val="00186060"/>
    <w:rsid w:val="0018700F"/>
    <w:rsid w:val="00194215"/>
    <w:rsid w:val="00194D72"/>
    <w:rsid w:val="001A06BA"/>
    <w:rsid w:val="001A2166"/>
    <w:rsid w:val="001A2F50"/>
    <w:rsid w:val="001A4D97"/>
    <w:rsid w:val="001A5CED"/>
    <w:rsid w:val="001A6F5C"/>
    <w:rsid w:val="001B076A"/>
    <w:rsid w:val="001B201F"/>
    <w:rsid w:val="001B3B47"/>
    <w:rsid w:val="001B5D97"/>
    <w:rsid w:val="001C1B58"/>
    <w:rsid w:val="001C4FBB"/>
    <w:rsid w:val="001C58AE"/>
    <w:rsid w:val="001C5972"/>
    <w:rsid w:val="001D1E70"/>
    <w:rsid w:val="001D6D99"/>
    <w:rsid w:val="001E0927"/>
    <w:rsid w:val="001F0371"/>
    <w:rsid w:val="001F1288"/>
    <w:rsid w:val="001F2D3E"/>
    <w:rsid w:val="001F45E4"/>
    <w:rsid w:val="002009E2"/>
    <w:rsid w:val="00201298"/>
    <w:rsid w:val="00203177"/>
    <w:rsid w:val="00204492"/>
    <w:rsid w:val="002056CA"/>
    <w:rsid w:val="002064EF"/>
    <w:rsid w:val="00206878"/>
    <w:rsid w:val="00210548"/>
    <w:rsid w:val="002111DC"/>
    <w:rsid w:val="00211415"/>
    <w:rsid w:val="0021284B"/>
    <w:rsid w:val="00215423"/>
    <w:rsid w:val="00217627"/>
    <w:rsid w:val="00224660"/>
    <w:rsid w:val="00225202"/>
    <w:rsid w:val="00225802"/>
    <w:rsid w:val="00226FA3"/>
    <w:rsid w:val="00227AD7"/>
    <w:rsid w:val="00232478"/>
    <w:rsid w:val="002348DC"/>
    <w:rsid w:val="002371FE"/>
    <w:rsid w:val="00237C72"/>
    <w:rsid w:val="00252C5F"/>
    <w:rsid w:val="00254AD5"/>
    <w:rsid w:val="0025730A"/>
    <w:rsid w:val="00257817"/>
    <w:rsid w:val="00260CFE"/>
    <w:rsid w:val="00261024"/>
    <w:rsid w:val="00262006"/>
    <w:rsid w:val="00262956"/>
    <w:rsid w:val="00265811"/>
    <w:rsid w:val="002676F4"/>
    <w:rsid w:val="00272B1C"/>
    <w:rsid w:val="002733F2"/>
    <w:rsid w:val="00276342"/>
    <w:rsid w:val="00276D35"/>
    <w:rsid w:val="00277AA7"/>
    <w:rsid w:val="00281D61"/>
    <w:rsid w:val="002831C2"/>
    <w:rsid w:val="00283E60"/>
    <w:rsid w:val="002844E0"/>
    <w:rsid w:val="00291FCF"/>
    <w:rsid w:val="00296390"/>
    <w:rsid w:val="002978A8"/>
    <w:rsid w:val="002A1639"/>
    <w:rsid w:val="002A2762"/>
    <w:rsid w:val="002A3E69"/>
    <w:rsid w:val="002A50B0"/>
    <w:rsid w:val="002A6EF5"/>
    <w:rsid w:val="002B3D1C"/>
    <w:rsid w:val="002B44EE"/>
    <w:rsid w:val="002B5EAF"/>
    <w:rsid w:val="002B6112"/>
    <w:rsid w:val="002B728D"/>
    <w:rsid w:val="002C33BC"/>
    <w:rsid w:val="002C454C"/>
    <w:rsid w:val="002C4790"/>
    <w:rsid w:val="002C6FD9"/>
    <w:rsid w:val="002C7475"/>
    <w:rsid w:val="002D1647"/>
    <w:rsid w:val="002D428D"/>
    <w:rsid w:val="002F3E6D"/>
    <w:rsid w:val="002F4246"/>
    <w:rsid w:val="002F4C19"/>
    <w:rsid w:val="002F741D"/>
    <w:rsid w:val="00300855"/>
    <w:rsid w:val="00305833"/>
    <w:rsid w:val="00311376"/>
    <w:rsid w:val="0032422F"/>
    <w:rsid w:val="00326664"/>
    <w:rsid w:val="0033359B"/>
    <w:rsid w:val="0033453F"/>
    <w:rsid w:val="00337499"/>
    <w:rsid w:val="00341C1C"/>
    <w:rsid w:val="00345B72"/>
    <w:rsid w:val="0034608A"/>
    <w:rsid w:val="00350213"/>
    <w:rsid w:val="003557F4"/>
    <w:rsid w:val="00361A85"/>
    <w:rsid w:val="003702F9"/>
    <w:rsid w:val="00372493"/>
    <w:rsid w:val="00381B8D"/>
    <w:rsid w:val="00382B20"/>
    <w:rsid w:val="00385192"/>
    <w:rsid w:val="00390C32"/>
    <w:rsid w:val="00391BB3"/>
    <w:rsid w:val="00395964"/>
    <w:rsid w:val="003A0D5C"/>
    <w:rsid w:val="003A14D0"/>
    <w:rsid w:val="003A6C12"/>
    <w:rsid w:val="003B0124"/>
    <w:rsid w:val="003B06B1"/>
    <w:rsid w:val="003B24FD"/>
    <w:rsid w:val="003B265F"/>
    <w:rsid w:val="003B6135"/>
    <w:rsid w:val="003B7EEE"/>
    <w:rsid w:val="003C176C"/>
    <w:rsid w:val="003C2E92"/>
    <w:rsid w:val="003C4580"/>
    <w:rsid w:val="003D0233"/>
    <w:rsid w:val="003D0794"/>
    <w:rsid w:val="003D0CAE"/>
    <w:rsid w:val="003D0DD2"/>
    <w:rsid w:val="003D4FCA"/>
    <w:rsid w:val="003D63D7"/>
    <w:rsid w:val="003D78F7"/>
    <w:rsid w:val="003E48DE"/>
    <w:rsid w:val="003E4BA5"/>
    <w:rsid w:val="003E6C82"/>
    <w:rsid w:val="003F0DF0"/>
    <w:rsid w:val="003F0FE2"/>
    <w:rsid w:val="003F53CB"/>
    <w:rsid w:val="003F5CE6"/>
    <w:rsid w:val="00402099"/>
    <w:rsid w:val="004025DC"/>
    <w:rsid w:val="00403BCE"/>
    <w:rsid w:val="0040749B"/>
    <w:rsid w:val="004104F6"/>
    <w:rsid w:val="004118FF"/>
    <w:rsid w:val="00412AF0"/>
    <w:rsid w:val="00414DFD"/>
    <w:rsid w:val="00414E57"/>
    <w:rsid w:val="004156FF"/>
    <w:rsid w:val="00415DE7"/>
    <w:rsid w:val="00416849"/>
    <w:rsid w:val="00420977"/>
    <w:rsid w:val="004211B9"/>
    <w:rsid w:val="004241E2"/>
    <w:rsid w:val="00435CFE"/>
    <w:rsid w:val="00440498"/>
    <w:rsid w:val="0044438F"/>
    <w:rsid w:val="00444848"/>
    <w:rsid w:val="00444AC7"/>
    <w:rsid w:val="00446DD2"/>
    <w:rsid w:val="00451573"/>
    <w:rsid w:val="004524DC"/>
    <w:rsid w:val="0045654B"/>
    <w:rsid w:val="00456707"/>
    <w:rsid w:val="004576C0"/>
    <w:rsid w:val="00461F1A"/>
    <w:rsid w:val="0046296F"/>
    <w:rsid w:val="004662C6"/>
    <w:rsid w:val="004664FA"/>
    <w:rsid w:val="00470337"/>
    <w:rsid w:val="00470BA9"/>
    <w:rsid w:val="0047242E"/>
    <w:rsid w:val="00473D4C"/>
    <w:rsid w:val="00473D91"/>
    <w:rsid w:val="00474BDA"/>
    <w:rsid w:val="00485631"/>
    <w:rsid w:val="00485903"/>
    <w:rsid w:val="00485A9A"/>
    <w:rsid w:val="0048727D"/>
    <w:rsid w:val="00487740"/>
    <w:rsid w:val="00493D05"/>
    <w:rsid w:val="00495CBF"/>
    <w:rsid w:val="004967B9"/>
    <w:rsid w:val="004A253A"/>
    <w:rsid w:val="004B2B74"/>
    <w:rsid w:val="004B2DB2"/>
    <w:rsid w:val="004B3AF4"/>
    <w:rsid w:val="004B5167"/>
    <w:rsid w:val="004C2B4B"/>
    <w:rsid w:val="004C2B85"/>
    <w:rsid w:val="004C4110"/>
    <w:rsid w:val="004C4531"/>
    <w:rsid w:val="004C6A5B"/>
    <w:rsid w:val="004C7FD3"/>
    <w:rsid w:val="004D09ED"/>
    <w:rsid w:val="004D2D07"/>
    <w:rsid w:val="004D5CB7"/>
    <w:rsid w:val="004D72F3"/>
    <w:rsid w:val="004F3199"/>
    <w:rsid w:val="004F4D1F"/>
    <w:rsid w:val="004F5364"/>
    <w:rsid w:val="004F7195"/>
    <w:rsid w:val="004F7686"/>
    <w:rsid w:val="00503647"/>
    <w:rsid w:val="00504987"/>
    <w:rsid w:val="00504CD5"/>
    <w:rsid w:val="0050507E"/>
    <w:rsid w:val="00507599"/>
    <w:rsid w:val="005075D5"/>
    <w:rsid w:val="00510BD8"/>
    <w:rsid w:val="005150F6"/>
    <w:rsid w:val="00517336"/>
    <w:rsid w:val="005218C7"/>
    <w:rsid w:val="00525599"/>
    <w:rsid w:val="0052668A"/>
    <w:rsid w:val="00526C4C"/>
    <w:rsid w:val="005308DB"/>
    <w:rsid w:val="005362B9"/>
    <w:rsid w:val="00543BD1"/>
    <w:rsid w:val="005466B0"/>
    <w:rsid w:val="005468E0"/>
    <w:rsid w:val="005479CD"/>
    <w:rsid w:val="005523AE"/>
    <w:rsid w:val="00555989"/>
    <w:rsid w:val="0056407D"/>
    <w:rsid w:val="005660E8"/>
    <w:rsid w:val="005668B1"/>
    <w:rsid w:val="00567659"/>
    <w:rsid w:val="0057128D"/>
    <w:rsid w:val="0057277B"/>
    <w:rsid w:val="005763F8"/>
    <w:rsid w:val="005778EE"/>
    <w:rsid w:val="00577963"/>
    <w:rsid w:val="00582D54"/>
    <w:rsid w:val="0058367E"/>
    <w:rsid w:val="00585F44"/>
    <w:rsid w:val="005869F3"/>
    <w:rsid w:val="00586B7A"/>
    <w:rsid w:val="0059074D"/>
    <w:rsid w:val="005945EF"/>
    <w:rsid w:val="0059767C"/>
    <w:rsid w:val="00597F3B"/>
    <w:rsid w:val="005A07F8"/>
    <w:rsid w:val="005A47B4"/>
    <w:rsid w:val="005A66FE"/>
    <w:rsid w:val="005A70E2"/>
    <w:rsid w:val="005B0F5B"/>
    <w:rsid w:val="005B523D"/>
    <w:rsid w:val="005B5B48"/>
    <w:rsid w:val="005C0649"/>
    <w:rsid w:val="005C786F"/>
    <w:rsid w:val="005D20A4"/>
    <w:rsid w:val="005D3CA2"/>
    <w:rsid w:val="005D684E"/>
    <w:rsid w:val="005E0690"/>
    <w:rsid w:val="005E3101"/>
    <w:rsid w:val="005E3329"/>
    <w:rsid w:val="005E446B"/>
    <w:rsid w:val="005E48A6"/>
    <w:rsid w:val="005F0D7F"/>
    <w:rsid w:val="005F21D6"/>
    <w:rsid w:val="005F38B0"/>
    <w:rsid w:val="005F45A3"/>
    <w:rsid w:val="005F4FC0"/>
    <w:rsid w:val="005F5904"/>
    <w:rsid w:val="005F5984"/>
    <w:rsid w:val="005F5FDC"/>
    <w:rsid w:val="0060667F"/>
    <w:rsid w:val="006077B8"/>
    <w:rsid w:val="00611F36"/>
    <w:rsid w:val="00612454"/>
    <w:rsid w:val="00617F30"/>
    <w:rsid w:val="0062083D"/>
    <w:rsid w:val="00623495"/>
    <w:rsid w:val="006332E2"/>
    <w:rsid w:val="006334C7"/>
    <w:rsid w:val="00633ABF"/>
    <w:rsid w:val="006364E5"/>
    <w:rsid w:val="00636796"/>
    <w:rsid w:val="00636EFF"/>
    <w:rsid w:val="00637C55"/>
    <w:rsid w:val="00640355"/>
    <w:rsid w:val="00640381"/>
    <w:rsid w:val="0064446A"/>
    <w:rsid w:val="0064622D"/>
    <w:rsid w:val="006474C3"/>
    <w:rsid w:val="006479F8"/>
    <w:rsid w:val="0065063A"/>
    <w:rsid w:val="006525AA"/>
    <w:rsid w:val="00654D3F"/>
    <w:rsid w:val="006557C8"/>
    <w:rsid w:val="00661AA1"/>
    <w:rsid w:val="00662962"/>
    <w:rsid w:val="00662D63"/>
    <w:rsid w:val="00664B7C"/>
    <w:rsid w:val="0066756A"/>
    <w:rsid w:val="00667718"/>
    <w:rsid w:val="00674274"/>
    <w:rsid w:val="006767CF"/>
    <w:rsid w:val="00677AB5"/>
    <w:rsid w:val="00677AB6"/>
    <w:rsid w:val="00680114"/>
    <w:rsid w:val="00680164"/>
    <w:rsid w:val="0068132F"/>
    <w:rsid w:val="00681D65"/>
    <w:rsid w:val="00681F32"/>
    <w:rsid w:val="00682858"/>
    <w:rsid w:val="00684C22"/>
    <w:rsid w:val="00685301"/>
    <w:rsid w:val="00685531"/>
    <w:rsid w:val="00691B97"/>
    <w:rsid w:val="0069282A"/>
    <w:rsid w:val="00692B06"/>
    <w:rsid w:val="0069658B"/>
    <w:rsid w:val="00697A8D"/>
    <w:rsid w:val="006A041B"/>
    <w:rsid w:val="006A1FC0"/>
    <w:rsid w:val="006A2F70"/>
    <w:rsid w:val="006A42B2"/>
    <w:rsid w:val="006A5165"/>
    <w:rsid w:val="006A6787"/>
    <w:rsid w:val="006A6885"/>
    <w:rsid w:val="006A71D1"/>
    <w:rsid w:val="006B026A"/>
    <w:rsid w:val="006B16BE"/>
    <w:rsid w:val="006B392E"/>
    <w:rsid w:val="006B4479"/>
    <w:rsid w:val="006B4757"/>
    <w:rsid w:val="006B68E0"/>
    <w:rsid w:val="006B6F39"/>
    <w:rsid w:val="006C03A3"/>
    <w:rsid w:val="006C1010"/>
    <w:rsid w:val="006C534F"/>
    <w:rsid w:val="006C75B7"/>
    <w:rsid w:val="006D2E3C"/>
    <w:rsid w:val="006D389A"/>
    <w:rsid w:val="006D58C7"/>
    <w:rsid w:val="006D5B50"/>
    <w:rsid w:val="006D724B"/>
    <w:rsid w:val="006E06C7"/>
    <w:rsid w:val="006E2A49"/>
    <w:rsid w:val="006E4598"/>
    <w:rsid w:val="006E4872"/>
    <w:rsid w:val="006E5B96"/>
    <w:rsid w:val="006E5F37"/>
    <w:rsid w:val="006F2396"/>
    <w:rsid w:val="006F31DF"/>
    <w:rsid w:val="006F7596"/>
    <w:rsid w:val="007014A2"/>
    <w:rsid w:val="0070173D"/>
    <w:rsid w:val="00704779"/>
    <w:rsid w:val="0070579E"/>
    <w:rsid w:val="0070591F"/>
    <w:rsid w:val="00707727"/>
    <w:rsid w:val="00711DF7"/>
    <w:rsid w:val="00712FF8"/>
    <w:rsid w:val="00716076"/>
    <w:rsid w:val="00716816"/>
    <w:rsid w:val="007222C1"/>
    <w:rsid w:val="00723149"/>
    <w:rsid w:val="0072340C"/>
    <w:rsid w:val="00727A17"/>
    <w:rsid w:val="00735795"/>
    <w:rsid w:val="00740965"/>
    <w:rsid w:val="007429E7"/>
    <w:rsid w:val="00745D14"/>
    <w:rsid w:val="00760975"/>
    <w:rsid w:val="00762E19"/>
    <w:rsid w:val="007706A1"/>
    <w:rsid w:val="00774FCE"/>
    <w:rsid w:val="00776333"/>
    <w:rsid w:val="007776F9"/>
    <w:rsid w:val="007810CD"/>
    <w:rsid w:val="007833FC"/>
    <w:rsid w:val="007873A9"/>
    <w:rsid w:val="00791468"/>
    <w:rsid w:val="00793ED5"/>
    <w:rsid w:val="00793F60"/>
    <w:rsid w:val="007A56C8"/>
    <w:rsid w:val="007A7E4B"/>
    <w:rsid w:val="007B1717"/>
    <w:rsid w:val="007B5FE0"/>
    <w:rsid w:val="007B6BAA"/>
    <w:rsid w:val="007C3043"/>
    <w:rsid w:val="007C48BF"/>
    <w:rsid w:val="007C50FC"/>
    <w:rsid w:val="007C56E2"/>
    <w:rsid w:val="007C5935"/>
    <w:rsid w:val="007C5E46"/>
    <w:rsid w:val="007C5E54"/>
    <w:rsid w:val="007C6B90"/>
    <w:rsid w:val="007D2265"/>
    <w:rsid w:val="007D354A"/>
    <w:rsid w:val="007D5C0E"/>
    <w:rsid w:val="007D75E5"/>
    <w:rsid w:val="007E397E"/>
    <w:rsid w:val="007E7FB3"/>
    <w:rsid w:val="007F1D30"/>
    <w:rsid w:val="007F21EC"/>
    <w:rsid w:val="007F23EB"/>
    <w:rsid w:val="007F297A"/>
    <w:rsid w:val="007F454D"/>
    <w:rsid w:val="007F6901"/>
    <w:rsid w:val="00800849"/>
    <w:rsid w:val="008018FF"/>
    <w:rsid w:val="00802990"/>
    <w:rsid w:val="0080401F"/>
    <w:rsid w:val="00804094"/>
    <w:rsid w:val="008046A3"/>
    <w:rsid w:val="00805B83"/>
    <w:rsid w:val="00816A40"/>
    <w:rsid w:val="00821A9B"/>
    <w:rsid w:val="0082382D"/>
    <w:rsid w:val="00823DAC"/>
    <w:rsid w:val="00824073"/>
    <w:rsid w:val="00830D28"/>
    <w:rsid w:val="00831F31"/>
    <w:rsid w:val="00833E44"/>
    <w:rsid w:val="00834090"/>
    <w:rsid w:val="008340EC"/>
    <w:rsid w:val="008344F8"/>
    <w:rsid w:val="008357DB"/>
    <w:rsid w:val="00836A3B"/>
    <w:rsid w:val="00836D2A"/>
    <w:rsid w:val="00842D75"/>
    <w:rsid w:val="00845063"/>
    <w:rsid w:val="008462D3"/>
    <w:rsid w:val="00847883"/>
    <w:rsid w:val="0086196A"/>
    <w:rsid w:val="00862DBC"/>
    <w:rsid w:val="00863413"/>
    <w:rsid w:val="00865197"/>
    <w:rsid w:val="008658C4"/>
    <w:rsid w:val="008700AE"/>
    <w:rsid w:val="00874F34"/>
    <w:rsid w:val="008816A1"/>
    <w:rsid w:val="0088251B"/>
    <w:rsid w:val="00882A81"/>
    <w:rsid w:val="00893251"/>
    <w:rsid w:val="008939CB"/>
    <w:rsid w:val="008A2CE7"/>
    <w:rsid w:val="008A3C48"/>
    <w:rsid w:val="008A4B93"/>
    <w:rsid w:val="008A5806"/>
    <w:rsid w:val="008A75F5"/>
    <w:rsid w:val="008B3C1E"/>
    <w:rsid w:val="008B3E57"/>
    <w:rsid w:val="008B3FC0"/>
    <w:rsid w:val="008B44B9"/>
    <w:rsid w:val="008C39E8"/>
    <w:rsid w:val="008C3FB5"/>
    <w:rsid w:val="008C455C"/>
    <w:rsid w:val="008C596A"/>
    <w:rsid w:val="008D1040"/>
    <w:rsid w:val="008D2E1F"/>
    <w:rsid w:val="008D43DB"/>
    <w:rsid w:val="008E4263"/>
    <w:rsid w:val="008E4621"/>
    <w:rsid w:val="008F0297"/>
    <w:rsid w:val="008F0403"/>
    <w:rsid w:val="008F5D55"/>
    <w:rsid w:val="00900582"/>
    <w:rsid w:val="00901F91"/>
    <w:rsid w:val="00903FD5"/>
    <w:rsid w:val="0090782E"/>
    <w:rsid w:val="00907A55"/>
    <w:rsid w:val="009106F8"/>
    <w:rsid w:val="00911BFF"/>
    <w:rsid w:val="00917D52"/>
    <w:rsid w:val="00917FBF"/>
    <w:rsid w:val="00921127"/>
    <w:rsid w:val="00923016"/>
    <w:rsid w:val="009272F5"/>
    <w:rsid w:val="00930B1F"/>
    <w:rsid w:val="0093133F"/>
    <w:rsid w:val="009319E6"/>
    <w:rsid w:val="00933F1A"/>
    <w:rsid w:val="00941D19"/>
    <w:rsid w:val="009503CB"/>
    <w:rsid w:val="00951A9D"/>
    <w:rsid w:val="00951F05"/>
    <w:rsid w:val="00953689"/>
    <w:rsid w:val="009575BC"/>
    <w:rsid w:val="00957EB3"/>
    <w:rsid w:val="009612F1"/>
    <w:rsid w:val="00962B6A"/>
    <w:rsid w:val="009632F9"/>
    <w:rsid w:val="00963522"/>
    <w:rsid w:val="0098234F"/>
    <w:rsid w:val="0098349E"/>
    <w:rsid w:val="009869EF"/>
    <w:rsid w:val="0099671F"/>
    <w:rsid w:val="00996DC3"/>
    <w:rsid w:val="009A1112"/>
    <w:rsid w:val="009A269E"/>
    <w:rsid w:val="009A7213"/>
    <w:rsid w:val="009B2796"/>
    <w:rsid w:val="009B27C1"/>
    <w:rsid w:val="009B2A5A"/>
    <w:rsid w:val="009B51DE"/>
    <w:rsid w:val="009B580B"/>
    <w:rsid w:val="009B69A8"/>
    <w:rsid w:val="009C217A"/>
    <w:rsid w:val="009C67E0"/>
    <w:rsid w:val="009D1363"/>
    <w:rsid w:val="009D178E"/>
    <w:rsid w:val="009D4163"/>
    <w:rsid w:val="009D5233"/>
    <w:rsid w:val="009D5F52"/>
    <w:rsid w:val="009D7576"/>
    <w:rsid w:val="009F0EBB"/>
    <w:rsid w:val="009F50D2"/>
    <w:rsid w:val="009F5CAB"/>
    <w:rsid w:val="00A04CD7"/>
    <w:rsid w:val="00A13E57"/>
    <w:rsid w:val="00A14BEC"/>
    <w:rsid w:val="00A20B24"/>
    <w:rsid w:val="00A25146"/>
    <w:rsid w:val="00A32ADB"/>
    <w:rsid w:val="00A35FEC"/>
    <w:rsid w:val="00A37642"/>
    <w:rsid w:val="00A37C57"/>
    <w:rsid w:val="00A37E0A"/>
    <w:rsid w:val="00A448F8"/>
    <w:rsid w:val="00A45459"/>
    <w:rsid w:val="00A47CE5"/>
    <w:rsid w:val="00A50F17"/>
    <w:rsid w:val="00A51F53"/>
    <w:rsid w:val="00A52FE3"/>
    <w:rsid w:val="00A55632"/>
    <w:rsid w:val="00A55FF5"/>
    <w:rsid w:val="00A57E62"/>
    <w:rsid w:val="00A60CA9"/>
    <w:rsid w:val="00A6100C"/>
    <w:rsid w:val="00A62207"/>
    <w:rsid w:val="00A625D9"/>
    <w:rsid w:val="00A67C18"/>
    <w:rsid w:val="00A709B5"/>
    <w:rsid w:val="00A7551B"/>
    <w:rsid w:val="00A772CB"/>
    <w:rsid w:val="00A81BFE"/>
    <w:rsid w:val="00A973B9"/>
    <w:rsid w:val="00AA0F51"/>
    <w:rsid w:val="00AA2B77"/>
    <w:rsid w:val="00AA6918"/>
    <w:rsid w:val="00AB022E"/>
    <w:rsid w:val="00AB11B4"/>
    <w:rsid w:val="00AB55A3"/>
    <w:rsid w:val="00AC0BD5"/>
    <w:rsid w:val="00AC589E"/>
    <w:rsid w:val="00AD199B"/>
    <w:rsid w:val="00AD3771"/>
    <w:rsid w:val="00AE135A"/>
    <w:rsid w:val="00AE22E9"/>
    <w:rsid w:val="00AE2CEA"/>
    <w:rsid w:val="00AE6EDD"/>
    <w:rsid w:val="00AF34C5"/>
    <w:rsid w:val="00B01290"/>
    <w:rsid w:val="00B012E4"/>
    <w:rsid w:val="00B0179D"/>
    <w:rsid w:val="00B019A2"/>
    <w:rsid w:val="00B131DF"/>
    <w:rsid w:val="00B1406E"/>
    <w:rsid w:val="00B176B3"/>
    <w:rsid w:val="00B2008C"/>
    <w:rsid w:val="00B22717"/>
    <w:rsid w:val="00B32197"/>
    <w:rsid w:val="00B32494"/>
    <w:rsid w:val="00B326A3"/>
    <w:rsid w:val="00B356C6"/>
    <w:rsid w:val="00B51931"/>
    <w:rsid w:val="00B526E2"/>
    <w:rsid w:val="00B5347A"/>
    <w:rsid w:val="00B53B88"/>
    <w:rsid w:val="00B54C3E"/>
    <w:rsid w:val="00B54D8D"/>
    <w:rsid w:val="00B5750F"/>
    <w:rsid w:val="00B60892"/>
    <w:rsid w:val="00B60EE0"/>
    <w:rsid w:val="00B631DC"/>
    <w:rsid w:val="00B64D8F"/>
    <w:rsid w:val="00B74639"/>
    <w:rsid w:val="00B76721"/>
    <w:rsid w:val="00B768C8"/>
    <w:rsid w:val="00B804AF"/>
    <w:rsid w:val="00B81D21"/>
    <w:rsid w:val="00B865E8"/>
    <w:rsid w:val="00B90FAE"/>
    <w:rsid w:val="00B9161B"/>
    <w:rsid w:val="00B93FB4"/>
    <w:rsid w:val="00B940B9"/>
    <w:rsid w:val="00BA21D2"/>
    <w:rsid w:val="00BA494F"/>
    <w:rsid w:val="00BA5098"/>
    <w:rsid w:val="00BA6119"/>
    <w:rsid w:val="00BB0EEC"/>
    <w:rsid w:val="00BB2712"/>
    <w:rsid w:val="00BB650F"/>
    <w:rsid w:val="00BB7E9E"/>
    <w:rsid w:val="00BC0B0B"/>
    <w:rsid w:val="00BD165C"/>
    <w:rsid w:val="00BD2893"/>
    <w:rsid w:val="00BD4B96"/>
    <w:rsid w:val="00BD60CD"/>
    <w:rsid w:val="00BE4A1F"/>
    <w:rsid w:val="00BE6EDF"/>
    <w:rsid w:val="00BF082A"/>
    <w:rsid w:val="00BF1C70"/>
    <w:rsid w:val="00BF4F7F"/>
    <w:rsid w:val="00BF503C"/>
    <w:rsid w:val="00BF63AF"/>
    <w:rsid w:val="00C071DA"/>
    <w:rsid w:val="00C1357A"/>
    <w:rsid w:val="00C136EE"/>
    <w:rsid w:val="00C1392F"/>
    <w:rsid w:val="00C147AA"/>
    <w:rsid w:val="00C16DFF"/>
    <w:rsid w:val="00C177E8"/>
    <w:rsid w:val="00C21D0B"/>
    <w:rsid w:val="00C27E7F"/>
    <w:rsid w:val="00C33710"/>
    <w:rsid w:val="00C341FF"/>
    <w:rsid w:val="00C40C1E"/>
    <w:rsid w:val="00C42096"/>
    <w:rsid w:val="00C432CB"/>
    <w:rsid w:val="00C45BA7"/>
    <w:rsid w:val="00C465DE"/>
    <w:rsid w:val="00C46C69"/>
    <w:rsid w:val="00C470EF"/>
    <w:rsid w:val="00C508B6"/>
    <w:rsid w:val="00C52AD6"/>
    <w:rsid w:val="00C5442B"/>
    <w:rsid w:val="00C54FDB"/>
    <w:rsid w:val="00C559A6"/>
    <w:rsid w:val="00C6344E"/>
    <w:rsid w:val="00C63E5C"/>
    <w:rsid w:val="00C671B8"/>
    <w:rsid w:val="00C76102"/>
    <w:rsid w:val="00C7630D"/>
    <w:rsid w:val="00C76A60"/>
    <w:rsid w:val="00C80615"/>
    <w:rsid w:val="00C8084B"/>
    <w:rsid w:val="00C80ABB"/>
    <w:rsid w:val="00C90F2D"/>
    <w:rsid w:val="00C951A1"/>
    <w:rsid w:val="00C96B40"/>
    <w:rsid w:val="00CA0C58"/>
    <w:rsid w:val="00CA44C3"/>
    <w:rsid w:val="00CA525F"/>
    <w:rsid w:val="00CA55F3"/>
    <w:rsid w:val="00CB19EB"/>
    <w:rsid w:val="00CB2BD5"/>
    <w:rsid w:val="00CB5F6D"/>
    <w:rsid w:val="00CB7FCD"/>
    <w:rsid w:val="00CC02E8"/>
    <w:rsid w:val="00CC0652"/>
    <w:rsid w:val="00CC076B"/>
    <w:rsid w:val="00CC0D10"/>
    <w:rsid w:val="00CC1138"/>
    <w:rsid w:val="00CC4AEB"/>
    <w:rsid w:val="00CC6EEF"/>
    <w:rsid w:val="00CD2FEC"/>
    <w:rsid w:val="00CD6882"/>
    <w:rsid w:val="00CE4C46"/>
    <w:rsid w:val="00CE6C3E"/>
    <w:rsid w:val="00CE6D40"/>
    <w:rsid w:val="00CF3B9F"/>
    <w:rsid w:val="00CF7B7B"/>
    <w:rsid w:val="00D00FC8"/>
    <w:rsid w:val="00D06C55"/>
    <w:rsid w:val="00D1365C"/>
    <w:rsid w:val="00D1620A"/>
    <w:rsid w:val="00D20280"/>
    <w:rsid w:val="00D216A9"/>
    <w:rsid w:val="00D24BBC"/>
    <w:rsid w:val="00D24D7C"/>
    <w:rsid w:val="00D253B1"/>
    <w:rsid w:val="00D25F3E"/>
    <w:rsid w:val="00D27A97"/>
    <w:rsid w:val="00D30BDD"/>
    <w:rsid w:val="00D35A7E"/>
    <w:rsid w:val="00D402E7"/>
    <w:rsid w:val="00D4306C"/>
    <w:rsid w:val="00D44664"/>
    <w:rsid w:val="00D5000F"/>
    <w:rsid w:val="00D50514"/>
    <w:rsid w:val="00D6062C"/>
    <w:rsid w:val="00D61BD9"/>
    <w:rsid w:val="00D62DF5"/>
    <w:rsid w:val="00D62F5A"/>
    <w:rsid w:val="00D66930"/>
    <w:rsid w:val="00D70543"/>
    <w:rsid w:val="00D718C5"/>
    <w:rsid w:val="00D72221"/>
    <w:rsid w:val="00D80130"/>
    <w:rsid w:val="00D83629"/>
    <w:rsid w:val="00D84028"/>
    <w:rsid w:val="00D8412B"/>
    <w:rsid w:val="00D85EBE"/>
    <w:rsid w:val="00D867C8"/>
    <w:rsid w:val="00D873AC"/>
    <w:rsid w:val="00D93189"/>
    <w:rsid w:val="00D9759B"/>
    <w:rsid w:val="00DA04BE"/>
    <w:rsid w:val="00DA1425"/>
    <w:rsid w:val="00DB19EB"/>
    <w:rsid w:val="00DB47D3"/>
    <w:rsid w:val="00DB5891"/>
    <w:rsid w:val="00DB62FB"/>
    <w:rsid w:val="00DC532B"/>
    <w:rsid w:val="00DC767E"/>
    <w:rsid w:val="00DC7B34"/>
    <w:rsid w:val="00DC7D95"/>
    <w:rsid w:val="00DD3C3C"/>
    <w:rsid w:val="00DD52A7"/>
    <w:rsid w:val="00DD65C7"/>
    <w:rsid w:val="00DD6CFA"/>
    <w:rsid w:val="00DD7011"/>
    <w:rsid w:val="00DE1979"/>
    <w:rsid w:val="00DE216B"/>
    <w:rsid w:val="00DE66E3"/>
    <w:rsid w:val="00DE762D"/>
    <w:rsid w:val="00DF2383"/>
    <w:rsid w:val="00E0498D"/>
    <w:rsid w:val="00E06042"/>
    <w:rsid w:val="00E0609E"/>
    <w:rsid w:val="00E06305"/>
    <w:rsid w:val="00E06AB9"/>
    <w:rsid w:val="00E071ED"/>
    <w:rsid w:val="00E1045B"/>
    <w:rsid w:val="00E11AE0"/>
    <w:rsid w:val="00E15B16"/>
    <w:rsid w:val="00E213D7"/>
    <w:rsid w:val="00E235FC"/>
    <w:rsid w:val="00E25C33"/>
    <w:rsid w:val="00E305F2"/>
    <w:rsid w:val="00E313FC"/>
    <w:rsid w:val="00E3375F"/>
    <w:rsid w:val="00E3412C"/>
    <w:rsid w:val="00E34482"/>
    <w:rsid w:val="00E371C8"/>
    <w:rsid w:val="00E443E6"/>
    <w:rsid w:val="00E46106"/>
    <w:rsid w:val="00E473D0"/>
    <w:rsid w:val="00E50714"/>
    <w:rsid w:val="00E517FF"/>
    <w:rsid w:val="00E573EE"/>
    <w:rsid w:val="00E735CC"/>
    <w:rsid w:val="00E76D64"/>
    <w:rsid w:val="00E801E6"/>
    <w:rsid w:val="00E826A5"/>
    <w:rsid w:val="00E90D77"/>
    <w:rsid w:val="00E97BF7"/>
    <w:rsid w:val="00EA0007"/>
    <w:rsid w:val="00EA2679"/>
    <w:rsid w:val="00EA33DB"/>
    <w:rsid w:val="00EA37FE"/>
    <w:rsid w:val="00EA5CF8"/>
    <w:rsid w:val="00EB1A1D"/>
    <w:rsid w:val="00EB2F9B"/>
    <w:rsid w:val="00EB5953"/>
    <w:rsid w:val="00EC0DEF"/>
    <w:rsid w:val="00EC27E6"/>
    <w:rsid w:val="00EC2EA2"/>
    <w:rsid w:val="00EC7135"/>
    <w:rsid w:val="00ED05E1"/>
    <w:rsid w:val="00ED0AE0"/>
    <w:rsid w:val="00ED19BD"/>
    <w:rsid w:val="00ED2EE6"/>
    <w:rsid w:val="00ED545C"/>
    <w:rsid w:val="00ED709B"/>
    <w:rsid w:val="00EF51D0"/>
    <w:rsid w:val="00EF5C1D"/>
    <w:rsid w:val="00EF6492"/>
    <w:rsid w:val="00F026A8"/>
    <w:rsid w:val="00F05D1E"/>
    <w:rsid w:val="00F069AB"/>
    <w:rsid w:val="00F072AF"/>
    <w:rsid w:val="00F10D80"/>
    <w:rsid w:val="00F137F2"/>
    <w:rsid w:val="00F16775"/>
    <w:rsid w:val="00F24143"/>
    <w:rsid w:val="00F26114"/>
    <w:rsid w:val="00F26F6A"/>
    <w:rsid w:val="00F30CD9"/>
    <w:rsid w:val="00F32437"/>
    <w:rsid w:val="00F41676"/>
    <w:rsid w:val="00F4197E"/>
    <w:rsid w:val="00F41CE2"/>
    <w:rsid w:val="00F42A34"/>
    <w:rsid w:val="00F440F3"/>
    <w:rsid w:val="00F45956"/>
    <w:rsid w:val="00F46C93"/>
    <w:rsid w:val="00F52BED"/>
    <w:rsid w:val="00F52D57"/>
    <w:rsid w:val="00F5672A"/>
    <w:rsid w:val="00F61952"/>
    <w:rsid w:val="00F6246D"/>
    <w:rsid w:val="00F626AE"/>
    <w:rsid w:val="00F63C4E"/>
    <w:rsid w:val="00F647BD"/>
    <w:rsid w:val="00F67E48"/>
    <w:rsid w:val="00F70C02"/>
    <w:rsid w:val="00F73D29"/>
    <w:rsid w:val="00F73E09"/>
    <w:rsid w:val="00F74495"/>
    <w:rsid w:val="00F760C5"/>
    <w:rsid w:val="00F77C60"/>
    <w:rsid w:val="00F800B9"/>
    <w:rsid w:val="00F82BAC"/>
    <w:rsid w:val="00F82D86"/>
    <w:rsid w:val="00F857A4"/>
    <w:rsid w:val="00F87514"/>
    <w:rsid w:val="00F927D8"/>
    <w:rsid w:val="00FA1CDF"/>
    <w:rsid w:val="00FA4D2F"/>
    <w:rsid w:val="00FA574A"/>
    <w:rsid w:val="00FA6F67"/>
    <w:rsid w:val="00FB3CED"/>
    <w:rsid w:val="00FB42C2"/>
    <w:rsid w:val="00FB4823"/>
    <w:rsid w:val="00FB704B"/>
    <w:rsid w:val="00FC4741"/>
    <w:rsid w:val="00FC47A5"/>
    <w:rsid w:val="00FC63DA"/>
    <w:rsid w:val="00FC6CF6"/>
    <w:rsid w:val="00FD2234"/>
    <w:rsid w:val="00FD33ED"/>
    <w:rsid w:val="00FD4A71"/>
    <w:rsid w:val="00FE14E3"/>
    <w:rsid w:val="00FE5721"/>
    <w:rsid w:val="00FF27D7"/>
    <w:rsid w:val="00FF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A4FE622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2A3E6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4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3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1000BD-33DE-43B0-9AD3-D72D035EA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2612</Words>
  <Characters>14367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3</cp:revision>
  <cp:lastPrinted>2023-02-20T16:18:00Z</cp:lastPrinted>
  <dcterms:created xsi:type="dcterms:W3CDTF">2023-02-20T16:18:00Z</dcterms:created>
  <dcterms:modified xsi:type="dcterms:W3CDTF">2023-02-20T16:19:00Z</dcterms:modified>
</cp:coreProperties>
</file>